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AE4B5" w14:textId="77777777" w:rsidR="00AD4558" w:rsidRPr="00413124" w:rsidRDefault="00AD4558">
      <w:pPr>
        <w:spacing w:after="0" w:line="200" w:lineRule="exact"/>
        <w:rPr>
          <w:sz w:val="20"/>
          <w:szCs w:val="20"/>
        </w:rPr>
      </w:pPr>
    </w:p>
    <w:p w14:paraId="4ED4E711" w14:textId="77777777" w:rsidR="00AD4558" w:rsidRPr="00413124" w:rsidRDefault="00413124">
      <w:pPr>
        <w:spacing w:before="29" w:after="0" w:line="240" w:lineRule="auto"/>
        <w:ind w:left="507" w:right="495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IÇÕ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BRI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ATÓRIO DE RE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ABI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ID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CIVIL DO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NSPORTA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OR RODOVI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RIO</w:t>
      </w:r>
      <w:r w:rsidRPr="0041312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– C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RGA</w:t>
      </w:r>
    </w:p>
    <w:p w14:paraId="58B165FE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28A2B3EA" w14:textId="77777777" w:rsidR="00AD4558" w:rsidRPr="00413124" w:rsidRDefault="00413124">
      <w:pPr>
        <w:spacing w:after="0" w:line="240" w:lineRule="auto"/>
        <w:ind w:left="4121" w:right="41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 I</w:t>
      </w:r>
    </w:p>
    <w:p w14:paraId="04DCEE67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2AB2A974" w14:textId="77777777" w:rsidR="00AD4558" w:rsidRPr="00413124" w:rsidRDefault="00413124">
      <w:pPr>
        <w:spacing w:after="0" w:line="240" w:lineRule="auto"/>
        <w:ind w:left="2316" w:right="23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JE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 DO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 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RISCOS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</w:p>
    <w:p w14:paraId="231B9E49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75941382" w14:textId="777777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52086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té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 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uniá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 disposiç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lei,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 virtude de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que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lhe tenh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 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ritório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ional,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ontra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nsporte rodo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 de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outro 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umento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sde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 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du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 o 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AM CAUSAD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R:</w:t>
      </w:r>
    </w:p>
    <w:p w14:paraId="4CBD5CE2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17A13148" w14:textId="77777777" w:rsidR="00AD4558" w:rsidRPr="00413124" w:rsidRDefault="00413124">
      <w:pPr>
        <w:spacing w:after="0" w:line="480" w:lineRule="auto"/>
        <w:ind w:left="808" w:right="302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/ou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 e/ou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lro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/ou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ombam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 do veí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dor; II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ndio ou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plosão no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ículo 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EC4F34" w14:textId="15ECE876" w:rsidR="00AD4558" w:rsidRPr="00413124" w:rsidRDefault="00413124">
      <w:pPr>
        <w:spacing w:before="10"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21D77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o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aput</w:t>
      </w:r>
      <w:r w:rsidRPr="00413124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ia do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0DA752A3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6719FB66" w14:textId="245042BF" w:rsidR="00AD4558" w:rsidRPr="00413124" w:rsidRDefault="00413124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21D77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22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lus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Rodoviá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rg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vidam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Rodoviá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(RN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RC),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ional 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CE5D21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09D7BC78" w14:textId="1DD8436D" w:rsidR="00AD4558" w:rsidRPr="00413124" w:rsidRDefault="00413124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21D77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Este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oletivam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ind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viduali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por Segu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3465F646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6A5BB7D" w14:textId="58A0114C" w:rsidR="00AD4558" w:rsidRPr="00413124" w:rsidRDefault="00413124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4</w:t>
      </w:r>
      <w:r w:rsidR="00121D77">
        <w:rPr>
          <w:rFonts w:ascii="Times New Roman" w:eastAsia="Times New Roman" w:hAnsi="Times New Roman" w:cs="Times New Roman"/>
          <w:sz w:val="24"/>
          <w:szCs w:val="24"/>
        </w:rPr>
        <w:t>º</w:t>
      </w:r>
      <w:r w:rsidR="0052086C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pacing w:val="20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iros,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disposiçõ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 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soluç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rticul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fos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 w:rsidR="00584EA9">
        <w:rPr>
          <w:rFonts w:ascii="Times New Roman" w:eastAsia="Times New Roman" w:hAnsi="Times New Roman" w:cs="Times New Roman"/>
          <w:spacing w:val="3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20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4EA9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20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stas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5F167F01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7D1325F9" w14:textId="77777777" w:rsidR="00AD4558" w:rsidRPr="00413124" w:rsidRDefault="00413124">
      <w:pPr>
        <w:spacing w:after="0" w:line="240" w:lineRule="auto"/>
        <w:ind w:left="100" w:right="4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086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3124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idade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ulo,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inda,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gur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idos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 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 w:rsidR="00F42BC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inc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ndio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losão, nos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pós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tos,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usad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io,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rnoit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que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 ditos bens ou me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se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f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ículos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62A4AEC7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62D1E2BB" w14:textId="777777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2086C">
        <w:rPr>
          <w:rFonts w:ascii="Times New Roman" w:eastAsia="Times New Roman" w:hAnsi="Times New Roman" w:cs="Times New Roman"/>
          <w:spacing w:val="2"/>
          <w:sz w:val="24"/>
          <w:szCs w:val="24"/>
        </w:rPr>
        <w:t>3.</w:t>
      </w:r>
      <w:r w:rsidR="0052086C" w:rsidRPr="00413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ertu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odoviá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sof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 mo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ivo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obr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rva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smoron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talud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nômenos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ou,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inda,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 soluç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nuidade e 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or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pontes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 viadutos,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lsas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bookmarkStart w:id="0" w:name="_GoBack"/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 pa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rsos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402FE" w14:textId="77777777" w:rsidR="00AD4558" w:rsidRPr="00413124" w:rsidRDefault="00AD4558">
      <w:pPr>
        <w:spacing w:after="0"/>
        <w:jc w:val="both"/>
        <w:sectPr w:rsidR="00AD4558" w:rsidRPr="00413124" w:rsidSect="00697BBA">
          <w:headerReference w:type="default" r:id="rId7"/>
          <w:footerReference w:type="default" r:id="rId8"/>
          <w:type w:val="continuous"/>
          <w:pgSz w:w="11920" w:h="16840"/>
          <w:pgMar w:top="1789" w:right="1000" w:bottom="940" w:left="1160" w:header="426" w:footer="759" w:gutter="0"/>
          <w:cols w:space="720"/>
        </w:sectPr>
      </w:pPr>
    </w:p>
    <w:bookmarkEnd w:id="0"/>
    <w:p w14:paraId="342382B2" w14:textId="77777777" w:rsidR="00AD4558" w:rsidRPr="00413124" w:rsidRDefault="00AD4558">
      <w:pPr>
        <w:spacing w:before="4" w:after="0" w:line="240" w:lineRule="exact"/>
        <w:rPr>
          <w:sz w:val="24"/>
          <w:szCs w:val="24"/>
        </w:rPr>
      </w:pPr>
    </w:p>
    <w:p w14:paraId="368EE6F6" w14:textId="77777777" w:rsidR="0015227D" w:rsidRDefault="00413124">
      <w:pPr>
        <w:spacing w:before="29" w:after="0" w:line="480" w:lineRule="auto"/>
        <w:ind w:left="3409" w:right="3396" w:firstLine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 II</w:t>
      </w:r>
    </w:p>
    <w:p w14:paraId="5159B7E3" w14:textId="6E93C8E5" w:rsidR="00AD4558" w:rsidRPr="00413124" w:rsidRDefault="00413124">
      <w:pPr>
        <w:spacing w:before="29" w:after="0" w:line="480" w:lineRule="auto"/>
        <w:ind w:left="3409" w:right="3396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RISCOS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 CO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TOS</w:t>
      </w:r>
    </w:p>
    <w:p w14:paraId="79F05568" w14:textId="77777777" w:rsidR="00AD4558" w:rsidRPr="0015227D" w:rsidRDefault="00413124" w:rsidP="0015227D">
      <w:pPr>
        <w:spacing w:before="5" w:after="0" w:line="240" w:lineRule="auto"/>
        <w:ind w:left="100" w:right="45" w:firstLine="7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t.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52086C"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Está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ssam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ob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rt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onsa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idade por 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nos m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iais pro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ntes, dir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ta ou indir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tam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nte, 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4095DBC" w14:textId="77777777" w:rsidR="00AD4558" w:rsidRPr="0015227D" w:rsidRDefault="00AD4558" w:rsidP="0015227D">
      <w:pPr>
        <w:spacing w:before="16" w:after="0" w:line="260" w:lineRule="exact"/>
        <w:ind w:firstLine="751"/>
        <w:rPr>
          <w:b/>
          <w:bCs/>
          <w:sz w:val="26"/>
          <w:szCs w:val="26"/>
        </w:rPr>
      </w:pPr>
    </w:p>
    <w:p w14:paraId="465DBEF4" w14:textId="77777777" w:rsidR="00AD4558" w:rsidRPr="0015227D" w:rsidRDefault="00413124" w:rsidP="0015227D">
      <w:pPr>
        <w:spacing w:after="0" w:line="240" w:lineRule="auto"/>
        <w:ind w:left="100" w:right="40" w:firstLine="7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gramStart"/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dolo</w:t>
      </w:r>
      <w:proofErr w:type="gramEnd"/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p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lus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 e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rov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ment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iá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do 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ro,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nte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um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outro; se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ssoa</w:t>
      </w:r>
      <w:r w:rsidRPr="0015227D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jurídi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usão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se apl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sócios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ontro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dor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mpr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 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dir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ntes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dm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nis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dor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is,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os b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iá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ios, e 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aos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ntan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 de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uma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stas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ssoas;</w:t>
      </w:r>
    </w:p>
    <w:p w14:paraId="15735F53" w14:textId="77777777" w:rsidR="00AD4558" w:rsidRPr="0015227D" w:rsidRDefault="00413124" w:rsidP="0015227D">
      <w:pPr>
        <w:spacing w:after="0" w:line="276" w:lineRule="exact"/>
        <w:ind w:left="567" w:right="121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inobs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â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à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 dispos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 que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disciplinam o tr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nsporte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rodo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ia;</w:t>
      </w:r>
    </w:p>
    <w:p w14:paraId="061CADFA" w14:textId="72D6FAC8" w:rsidR="00AD4558" w:rsidRPr="0015227D" w:rsidRDefault="00413124" w:rsidP="0015227D">
      <w:pPr>
        <w:tabs>
          <w:tab w:val="left" w:pos="993"/>
        </w:tabs>
        <w:spacing w:after="0" w:line="240" w:lineRule="auto"/>
        <w:ind w:left="100" w:right="43" w:firstLine="7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I-</w:t>
      </w:r>
      <w:r w:rsid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ont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ndo;</w:t>
      </w:r>
      <w:r w:rsid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omé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/ou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rqu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ícitos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oib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dos;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mau</w:t>
      </w:r>
      <w:r w:rsidRPr="0015227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ondicion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mento, insufici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ê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ia ou improp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mbal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m;</w:t>
      </w:r>
    </w:p>
    <w:p w14:paraId="154AF37D" w14:textId="77777777" w:rsidR="00AD4558" w:rsidRPr="0015227D" w:rsidRDefault="00413124" w:rsidP="0015227D">
      <w:pPr>
        <w:spacing w:after="0" w:line="240" w:lineRule="auto"/>
        <w:ind w:left="100" w:right="43" w:firstLine="7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- medid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á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sinf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s;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fum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s;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inve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nten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mo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ontr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tos e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de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tra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tu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z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; flutu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de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 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rda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do;</w:t>
      </w:r>
    </w:p>
    <w:p w14:paraId="776BC791" w14:textId="77777777" w:rsidR="00AD4558" w:rsidRPr="0015227D" w:rsidRDefault="00413124" w:rsidP="0015227D">
      <w:pPr>
        <w:spacing w:after="0" w:line="240" w:lineRule="auto"/>
        <w:ind w:left="100" w:right="44" w:firstLine="7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5227D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vício</w:t>
      </w:r>
      <w:r w:rsidRPr="0015227D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óprio</w:t>
      </w:r>
      <w:r w:rsidRPr="0015227D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5227D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tur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z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dos</w:t>
      </w:r>
      <w:r w:rsidRPr="0015227D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objetos</w:t>
      </w:r>
      <w:r w:rsidRPr="0015227D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nsport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dos;</w:t>
      </w:r>
      <w:r w:rsidRPr="0015227D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influ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ê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Pr="0015227D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15227D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temp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tur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; mofo;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inu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tur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de 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so,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suda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ç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o;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dur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outros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str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usad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por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is, v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rm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s, in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tos ou 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s;</w:t>
      </w:r>
    </w:p>
    <w:p w14:paraId="7CD3F89D" w14:textId="77777777" w:rsidR="00AD4558" w:rsidRPr="0015227D" w:rsidRDefault="00413124" w:rsidP="0015227D">
      <w:pPr>
        <w:spacing w:after="0" w:line="240" w:lineRule="auto"/>
        <w:ind w:left="100" w:right="44" w:firstLine="7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 -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mo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os,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iclon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rup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ç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vulc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â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ni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l,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isqu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onvulsõ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da 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tur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z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6AF59173" w14:textId="77777777" w:rsidR="00AD4558" w:rsidRPr="0015227D" w:rsidRDefault="00413124" w:rsidP="0015227D">
      <w:pPr>
        <w:spacing w:before="2" w:after="0" w:line="276" w:lineRule="exact"/>
        <w:ind w:left="100" w:right="43" w:firstLine="7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II -</w:t>
      </w:r>
      <w:r w:rsidRPr="0015227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sto,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="007F4B04"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str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ten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o,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mb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o,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nhor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nsão,</w:t>
      </w:r>
      <w:r w:rsidRPr="0015227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isco,</w:t>
      </w:r>
      <w:r w:rsidRPr="0015227D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o,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opri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quis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iç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ionali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z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stru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) de qu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lquer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utorid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 de dir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de f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to,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ptur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hosti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idad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ic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 tenh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sido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didas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d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o;</w:t>
      </w:r>
      <w:r w:rsidRPr="0015227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voluç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o,</w:t>
      </w:r>
      <w:r w:rsidRPr="0015227D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o, insur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iç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onse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</w:t>
      </w:r>
      <w:r w:rsidR="007F4B04"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tes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omo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pir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ia, m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torp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dos,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bombas e outros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ng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nhos de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69D9D0B3" w14:textId="77777777" w:rsidR="00AD4558" w:rsidRPr="0015227D" w:rsidRDefault="00413124" w:rsidP="0015227D">
      <w:pPr>
        <w:spacing w:after="0" w:line="276" w:lineRule="exact"/>
        <w:ind w:left="100" w:right="50" w:firstLine="7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 -</w:t>
      </w:r>
      <w:r w:rsidRPr="0015227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loc</w:t>
      </w:r>
      <w:r w:rsidRPr="0015227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k</w:t>
      </w:r>
      <w:r w:rsidRPr="0015227D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-</w:t>
      </w:r>
      <w:r w:rsidRPr="0015227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ul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os,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mo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ins,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ru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sord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q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isquer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outr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 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rtu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da 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rd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úbl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642860D4" w14:textId="77777777" w:rsidR="00AD4558" w:rsidRPr="0015227D" w:rsidRDefault="00413124" w:rsidP="0015227D">
      <w:pPr>
        <w:spacing w:after="0" w:line="276" w:lineRule="exact"/>
        <w:ind w:left="100" w:right="46" w:firstLine="7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dia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iz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ntes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ontamina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dioativ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e qu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q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ombust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 nu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ou 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lqu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síduo nu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r, 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sul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nte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ombustão de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mat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é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ria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r;</w:t>
      </w:r>
    </w:p>
    <w:p w14:paraId="7C17A43E" w14:textId="77777777" w:rsidR="00AD4558" w:rsidRPr="0015227D" w:rsidRDefault="00413124" w:rsidP="0015227D">
      <w:pPr>
        <w:spacing w:after="0" w:line="276" w:lineRule="exact"/>
        <w:ind w:left="100" w:right="43" w:firstLine="7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 -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vio,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me, v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z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mento,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dur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mo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mento,</w:t>
      </w:r>
      <w:r w:rsidRPr="0015227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mass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mento,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má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um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/ou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mau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ndicion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mento,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á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 do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e ou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huv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ida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ha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de rótulo,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de m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á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quinas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rí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rto,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roubo to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ial;</w:t>
      </w:r>
      <w:r w:rsidRPr="0015227D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ontamina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ontato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15227D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outr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dori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15227D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que</w:t>
      </w:r>
      <w:r w:rsidRPr="0015227D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Pr="0015227D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q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virtude</w:t>
      </w:r>
      <w:r w:rsidRPr="0015227D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15227D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ê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Pr="0015227D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vis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ob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 nos 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rmos do C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pí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ulo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stas Condiçõ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 G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is;</w:t>
      </w:r>
    </w:p>
    <w:p w14:paraId="3204C8B3" w14:textId="77777777" w:rsidR="00AD4558" w:rsidRPr="0015227D" w:rsidRDefault="00413124" w:rsidP="0015227D">
      <w:pPr>
        <w:spacing w:after="0" w:line="276" w:lineRule="exact"/>
        <w:ind w:left="100" w:right="43" w:firstLine="7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 -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iden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ridos</w:t>
      </w:r>
      <w:r w:rsidRPr="0015227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ículos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nsport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dor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vias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oib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â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nsi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de v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ículos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uto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otor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 pe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 auto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idad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ompet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s;</w:t>
      </w:r>
    </w:p>
    <w:p w14:paraId="7C943D56" w14:textId="77777777" w:rsidR="00AD4558" w:rsidRPr="0015227D" w:rsidRDefault="00413124" w:rsidP="0015227D">
      <w:pPr>
        <w:spacing w:after="0" w:line="276" w:lineRule="exact"/>
        <w:ind w:left="100" w:right="43" w:firstLine="7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15227D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5227D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ident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ridos</w:t>
      </w:r>
      <w:r w:rsidRPr="0015227D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15227D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ículos</w:t>
      </w:r>
      <w:r w:rsidRPr="0015227D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nsport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dor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15227D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sso</w:t>
      </w:r>
      <w:r w:rsidRPr="0015227D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15227D"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 w:rsidRPr="0015227D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ou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sde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tal(is)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sso(s)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sej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(m)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nte do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nto.</w:t>
      </w:r>
    </w:p>
    <w:p w14:paraId="5E0202ED" w14:textId="77777777" w:rsidR="00AD4558" w:rsidRPr="0015227D" w:rsidRDefault="00413124" w:rsidP="0015227D">
      <w:pPr>
        <w:spacing w:after="0" w:line="276" w:lineRule="exact"/>
        <w:ind w:left="100" w:right="43" w:firstLine="7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 -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tas,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 co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 ob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iga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 fis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is, 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ribut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á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 e/ou judi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á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s, à</w:t>
      </w:r>
      <w:r w:rsidRPr="0015227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ceçã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 do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 dos i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postos suspensos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/ou b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fí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ios in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rnos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lativos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b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ns ou</w:t>
      </w:r>
      <w:r w:rsidRPr="0015227D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dor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 tr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nsp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os, 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sde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ob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rtu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ional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sp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ífic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 pr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vis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sta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luç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o.</w:t>
      </w:r>
    </w:p>
    <w:p w14:paraId="76BFF444" w14:textId="5522E89C" w:rsidR="00AD4558" w:rsidRPr="0015227D" w:rsidRDefault="00413124" w:rsidP="0015227D">
      <w:pPr>
        <w:spacing w:after="0" w:line="273" w:lineRule="exact"/>
        <w:ind w:left="142" w:right="-2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1522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op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iç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mento,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ja</w:t>
      </w:r>
      <w:r w:rsidRPr="0015227D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ont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tada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Cob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rtu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Adi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ional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sp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ífic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 p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vis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sta Re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oluç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o;</w:t>
      </w:r>
    </w:p>
    <w:p w14:paraId="3D0AC013" w14:textId="77777777" w:rsidR="00AD4558" w:rsidRPr="0015227D" w:rsidRDefault="00413124" w:rsidP="0015227D">
      <w:pPr>
        <w:spacing w:after="0" w:line="240" w:lineRule="auto"/>
        <w:ind w:left="100" w:right="42" w:firstLine="7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XV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proofErr w:type="spellStart"/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nte</w:t>
      </w:r>
      <w:proofErr w:type="spellEnd"/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opósi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ndo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h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ido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omo</w:t>
      </w:r>
      <w:r w:rsidRPr="0015227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tent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tório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à o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 púb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uto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idade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ompet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nte.</w:t>
      </w:r>
    </w:p>
    <w:p w14:paraId="6328E14B" w14:textId="77777777" w:rsidR="00AD4558" w:rsidRPr="0015227D" w:rsidRDefault="00AD4558" w:rsidP="0015227D">
      <w:pPr>
        <w:spacing w:before="19" w:after="0" w:line="220" w:lineRule="exact"/>
        <w:ind w:firstLine="751"/>
        <w:rPr>
          <w:b/>
          <w:bCs/>
        </w:rPr>
      </w:pPr>
    </w:p>
    <w:p w14:paraId="3257F5A7" w14:textId="77777777" w:rsidR="00AD4558" w:rsidRPr="0015227D" w:rsidRDefault="00413124" w:rsidP="0015227D">
      <w:pPr>
        <w:spacing w:before="29" w:after="0" w:line="240" w:lineRule="auto"/>
        <w:ind w:left="100" w:right="45" w:firstLine="7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rá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rafo</w:t>
      </w:r>
      <w:r w:rsidRPr="0015227D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único.</w:t>
      </w:r>
      <w:r w:rsidRPr="0015227D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Está</w:t>
      </w:r>
      <w:r w:rsidRPr="0015227D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mbém</w:t>
      </w:r>
      <w:r w:rsidRPr="0015227D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ssam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nte</w:t>
      </w:r>
      <w:r w:rsidRPr="0015227D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15227D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15227D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nte</w:t>
      </w:r>
      <w:r w:rsidRPr="0015227D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ob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rtu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da 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sponsabil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de por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mor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e luc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ssant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de qu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lquer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usa,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inda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que de o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ê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ia p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vis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b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rta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nos 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rmos do C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pí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ulo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ondiçõ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is.</w:t>
      </w:r>
    </w:p>
    <w:p w14:paraId="7377E7B9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5A019F2A" w14:textId="77777777" w:rsidR="00AD4558" w:rsidRPr="00413124" w:rsidRDefault="00413124">
      <w:pPr>
        <w:spacing w:after="0" w:line="240" w:lineRule="auto"/>
        <w:ind w:left="4028" w:right="40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 III</w:t>
      </w:r>
    </w:p>
    <w:p w14:paraId="0B43EAF3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79913D7" w14:textId="77777777" w:rsidR="00AD4558" w:rsidRPr="00413124" w:rsidRDefault="00413124">
      <w:pPr>
        <w:spacing w:after="0" w:line="240" w:lineRule="auto"/>
        <w:ind w:left="1205" w:right="11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BENS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ORIAS N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 CO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IDOS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569AF559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11C333CC" w14:textId="77777777" w:rsidR="00AD4558" w:rsidRPr="0015227D" w:rsidRDefault="00413124" w:rsidP="0015227D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t. 5</w:t>
      </w:r>
      <w:r w:rsidR="0052086C"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stão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ompr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ndidos no 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nte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ro, 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 h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pótese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uma,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15227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uin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 be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 ou m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</w:p>
    <w:p w14:paraId="08A6D222" w14:textId="77777777" w:rsidR="00AD4558" w:rsidRPr="0015227D" w:rsidRDefault="00AD4558" w:rsidP="0015227D">
      <w:pPr>
        <w:spacing w:before="15" w:after="0" w:line="260" w:lineRule="exact"/>
        <w:ind w:firstLine="708"/>
        <w:rPr>
          <w:b/>
          <w:bCs/>
          <w:sz w:val="26"/>
          <w:szCs w:val="26"/>
        </w:rPr>
      </w:pPr>
    </w:p>
    <w:p w14:paraId="02D81E99" w14:textId="77777777" w:rsidR="00AD4558" w:rsidRPr="0015227D" w:rsidRDefault="00413124" w:rsidP="0015227D">
      <w:pPr>
        <w:spacing w:after="0" w:line="240" w:lineRule="auto"/>
        <w:ind w:left="100" w:right="51" w:firstLine="6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 -</w:t>
      </w:r>
      <w:r w:rsidRPr="0015227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pól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bi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tes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rt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o,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rtõ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tel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fôn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rtõ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sta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ionam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nto em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l;</w:t>
      </w:r>
    </w:p>
    <w:p w14:paraId="381A888F" w14:textId="77777777" w:rsidR="00AD4558" w:rsidRPr="0015227D" w:rsidRDefault="00413124" w:rsidP="0015227D">
      <w:pPr>
        <w:spacing w:after="0" w:line="240" w:lineRule="auto"/>
        <w:ind w:left="808" w:right="-20" w:hanging="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h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s, co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s, co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ntes de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bi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os, 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dinhei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o,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ou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l;</w:t>
      </w:r>
    </w:p>
    <w:p w14:paraId="6CF59989" w14:textId="77777777" w:rsidR="00AD4558" w:rsidRPr="0015227D" w:rsidRDefault="00413124" w:rsidP="0015227D">
      <w:pPr>
        <w:spacing w:after="0" w:line="240" w:lineRule="auto"/>
        <w:ind w:left="770" w:right="-21" w:hanging="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dia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ntes indus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is, documentos 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obr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de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lqu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sp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é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ie, e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ritur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s;</w:t>
      </w:r>
    </w:p>
    <w:p w14:paraId="25100778" w14:textId="77777777" w:rsidR="00AD4558" w:rsidRPr="0015227D" w:rsidRDefault="00413124" w:rsidP="0015227D">
      <w:pPr>
        <w:spacing w:after="0" w:line="240" w:lineRule="auto"/>
        <w:ind w:left="142" w:right="51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jó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s, p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é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rol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l, 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ios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 ou 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iosas, m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tais 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iosos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e 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iosos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suas l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 (tr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lha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 ou n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otas 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notas p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ssóri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72FB533E" w14:textId="77777777" w:rsidR="00AD4558" w:rsidRPr="0015227D" w:rsidRDefault="00413124" w:rsidP="0015227D">
      <w:pPr>
        <w:spacing w:after="0" w:line="240" w:lineRule="auto"/>
        <w:ind w:left="808" w:right="-20" w:hanging="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 -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ros, tí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ulos, s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los e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stamp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lhas; e</w:t>
      </w:r>
    </w:p>
    <w:p w14:paraId="2EB56AC2" w14:textId="77777777" w:rsidR="00AD4558" w:rsidRPr="0015227D" w:rsidRDefault="00413124" w:rsidP="0015227D">
      <w:pPr>
        <w:spacing w:after="0" w:line="240" w:lineRule="auto"/>
        <w:ind w:left="808" w:right="-20" w:hanging="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talõ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 de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, v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ment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 e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522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522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1522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522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1522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15227D">
        <w:rPr>
          <w:rFonts w:ascii="Times New Roman" w:eastAsia="Times New Roman" w:hAnsi="Times New Roman" w:cs="Times New Roman"/>
          <w:b/>
          <w:bCs/>
          <w:sz w:val="24"/>
          <w:szCs w:val="24"/>
        </w:rPr>
        <w:t>o.</w:t>
      </w:r>
    </w:p>
    <w:p w14:paraId="00CD6A6C" w14:textId="77777777" w:rsidR="00AD4558" w:rsidRPr="00413124" w:rsidRDefault="00AD4558" w:rsidP="0015227D">
      <w:pPr>
        <w:spacing w:before="1" w:after="0" w:line="280" w:lineRule="exact"/>
        <w:ind w:hanging="99"/>
        <w:rPr>
          <w:sz w:val="28"/>
          <w:szCs w:val="28"/>
        </w:rPr>
      </w:pPr>
    </w:p>
    <w:p w14:paraId="637871D2" w14:textId="77777777" w:rsidR="00AD4558" w:rsidRPr="00413124" w:rsidRDefault="00413124">
      <w:pPr>
        <w:spacing w:after="0" w:line="240" w:lineRule="auto"/>
        <w:ind w:left="4035" w:right="40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 IV</w:t>
      </w:r>
    </w:p>
    <w:p w14:paraId="1EB37529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65A26C1A" w14:textId="77777777" w:rsidR="00AD4558" w:rsidRPr="00413124" w:rsidRDefault="00413124">
      <w:pPr>
        <w:spacing w:after="0" w:line="240" w:lineRule="auto"/>
        <w:ind w:left="235" w:right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COBERTU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 B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NS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UJEI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ONDI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Ó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231A02DB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37EC4421" w14:textId="77777777" w:rsidR="00AD4558" w:rsidRPr="00413124" w:rsidRDefault="00413124" w:rsidP="0015227D">
      <w:pPr>
        <w:spacing w:after="120" w:line="240" w:lineRule="auto"/>
        <w:ind w:left="100" w:right="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6</w:t>
      </w:r>
      <w:r w:rsidR="0052086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312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responsabil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0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="007F4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ionad</w:t>
      </w:r>
      <w:r w:rsidR="0052086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sujeita a 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ópri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Cláusulas Esp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ífic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7DFE8525" w14:textId="77777777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objetos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os, es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uida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s);</w:t>
      </w:r>
    </w:p>
    <w:p w14:paraId="2846D082" w14:textId="77777777" w:rsidR="00AD4558" w:rsidRPr="00413124" w:rsidRDefault="00413124">
      <w:pPr>
        <w:spacing w:after="0" w:line="240" w:lineRule="auto"/>
        <w:ind w:left="808" w:right="2403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mudan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de móv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utensílios (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siden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ritório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; 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 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vos;</w:t>
      </w:r>
    </w:p>
    <w:p w14:paraId="3FB9CCA4" w14:textId="77777777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onta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EC7902" w14:textId="77777777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V -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ículos trafe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ndo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meios próp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ios.</w:t>
      </w:r>
    </w:p>
    <w:p w14:paraId="6BEB1BDD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3598DAD5" w14:textId="77777777" w:rsidR="00AD4558" w:rsidRPr="00413124" w:rsidRDefault="00413124">
      <w:pPr>
        <w:spacing w:after="0" w:line="240" w:lineRule="auto"/>
        <w:ind w:left="4083" w:right="40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 V</w:t>
      </w:r>
    </w:p>
    <w:p w14:paraId="440FE66F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31080DFC" w14:textId="77777777" w:rsidR="00AD4558" w:rsidRPr="00413124" w:rsidRDefault="00413124">
      <w:pPr>
        <w:spacing w:after="0" w:line="240" w:lineRule="auto"/>
        <w:ind w:left="2905" w:right="28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EÇO E 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IM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COBERTU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1D0D5856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2402A247" w14:textId="77777777" w:rsidR="00AD4558" w:rsidRPr="00413124" w:rsidRDefault="00413124">
      <w:pPr>
        <w:spacing w:after="0" w:line="240" w:lineRule="auto"/>
        <w:ind w:left="100" w:right="4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7</w:t>
      </w:r>
      <w:r w:rsidR="0052086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ntes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nsporte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mente 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têm 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ício dur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v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dor, 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vi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mesma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positados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J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uí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 se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for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141838C4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004668CF" w14:textId="77777777" w:rsidR="00AD4558" w:rsidRPr="00413124" w:rsidRDefault="00413124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rafo único.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onf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re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ibo,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lastRenderedPageBreak/>
        <w:t>ou 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ent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sob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rda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42D26E3A" w14:textId="77777777" w:rsidR="00AD4558" w:rsidRPr="00413124" w:rsidRDefault="00AD4558">
      <w:pPr>
        <w:spacing w:before="19" w:after="0" w:line="220" w:lineRule="exact"/>
      </w:pPr>
    </w:p>
    <w:p w14:paraId="1DDB7A51" w14:textId="77777777" w:rsidR="00AD4558" w:rsidRPr="00413124" w:rsidRDefault="00413124">
      <w:pPr>
        <w:spacing w:before="29"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8</w:t>
      </w:r>
      <w:r w:rsidR="0052086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3124">
        <w:rPr>
          <w:rFonts w:ascii="Times New Roman" w:eastAsia="Times New Roman" w:hAnsi="Times New Roman" w:cs="Times New Roman"/>
          <w:spacing w:val="1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in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ndio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plosão,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dur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nos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pósitos,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usad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2</w:t>
      </w:r>
      <w:r w:rsidRPr="00413124">
        <w:rPr>
          <w:rFonts w:ascii="Times New Roman" w:eastAsia="Times New Roman" w:hAnsi="Times New Roman" w:cs="Times New Roman"/>
          <w:sz w:val="13"/>
          <w:szCs w:val="13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stas 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têm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(quin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) d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les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pósitos, 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 ou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os.</w:t>
      </w:r>
    </w:p>
    <w:p w14:paraId="07F047B3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27FB6270" w14:textId="77777777" w:rsidR="00AD4558" w:rsidRPr="00413124" w:rsidRDefault="00413124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9</w:t>
      </w:r>
      <w:r w:rsidR="0052086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3124"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dida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stend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rcu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sos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41312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suburb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tuad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omo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 vi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incip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omprov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umento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 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nuta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ho.</w:t>
      </w:r>
    </w:p>
    <w:p w14:paraId="71FC364E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73BC4372" w14:textId="77777777" w:rsidR="00AD4558" w:rsidRPr="00413124" w:rsidRDefault="00413124">
      <w:pPr>
        <w:spacing w:after="0" w:line="240" w:lineRule="auto"/>
        <w:ind w:left="4035" w:right="40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ÍTULO VI</w:t>
      </w:r>
    </w:p>
    <w:p w14:paraId="18746906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4EDC15A" w14:textId="77777777" w:rsidR="00AD4558" w:rsidRPr="00413124" w:rsidRDefault="00413124">
      <w:pPr>
        <w:spacing w:after="0" w:line="240" w:lineRule="auto"/>
        <w:ind w:left="2936" w:right="29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DE 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NTIA</w:t>
      </w:r>
    </w:p>
    <w:p w14:paraId="701F800B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03802AD9" w14:textId="77777777" w:rsidR="00AD4558" w:rsidRPr="00413124" w:rsidRDefault="00413124">
      <w:pPr>
        <w:spacing w:after="0" w:line="240" w:lineRule="auto"/>
        <w:ind w:left="100" w:right="4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2086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úmu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omum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mesmo,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que 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 l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te, a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viso,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ipa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de 3 (t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dias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úteis,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ontad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onun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té 3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s) d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úteis,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oposto.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usên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mani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do 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posto.</w:t>
      </w:r>
    </w:p>
    <w:p w14:paraId="66F87C41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65C3B702" w14:textId="029A43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 w:rsidR="00121D77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Pr="0041312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subm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41312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lo,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rque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 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dida 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fo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ida no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ulo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4131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stas Condiç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2050A910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51727C6A" w14:textId="0081A96E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 2</w:t>
      </w:r>
      <w:r w:rsidR="00121D77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 aludidos 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 xml:space="preserve">aput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ser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idos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diante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rdo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301BD1CA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364BFFB6" w14:textId="77777777" w:rsidR="00AD4558" w:rsidRPr="00413124" w:rsidRDefault="00413124">
      <w:pPr>
        <w:spacing w:after="0" w:line="480" w:lineRule="auto"/>
        <w:ind w:left="3260" w:right="3247" w:firstLine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VII I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ORT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Â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IA 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GUR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</w:p>
    <w:p w14:paraId="1C9DADFB" w14:textId="77777777" w:rsidR="00AD4558" w:rsidRPr="00413124" w:rsidRDefault="00413124">
      <w:pPr>
        <w:spacing w:before="5"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rque,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 ou 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 nos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objetos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no Capítulo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stas 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682826E3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6768AED9" w14:textId="777777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rafo único.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supe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 obse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disposto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10,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stas 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31722FA8" w14:textId="77777777" w:rsidR="0015227D" w:rsidRDefault="00413124">
      <w:pPr>
        <w:spacing w:before="6" w:after="0" w:line="550" w:lineRule="atLeast"/>
        <w:ind w:left="3076" w:right="3064" w:firstLine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ULO VIII </w:t>
      </w:r>
    </w:p>
    <w:p w14:paraId="3608B99D" w14:textId="63118041" w:rsidR="00AD4558" w:rsidRDefault="00413124">
      <w:pPr>
        <w:spacing w:before="6" w:after="0" w:line="550" w:lineRule="atLeast"/>
        <w:ind w:left="3076" w:right="3064" w:firstLine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IÇÕ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ORTE</w:t>
      </w:r>
    </w:p>
    <w:p w14:paraId="680D58B8" w14:textId="77777777" w:rsidR="0015227D" w:rsidRPr="00413124" w:rsidRDefault="0015227D">
      <w:pPr>
        <w:spacing w:before="6" w:after="0" w:line="550" w:lineRule="atLeast"/>
        <w:ind w:left="3076" w:right="3064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C57C67" w14:textId="77777777" w:rsidR="00AD4558" w:rsidRPr="00413124" w:rsidRDefault="00413124">
      <w:pPr>
        <w:spacing w:after="0" w:line="271" w:lineRule="exact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ulos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iados,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3E423005" w14:textId="77777777" w:rsidR="00AD4558" w:rsidRPr="00413124" w:rsidRDefault="00413124">
      <w:pPr>
        <w:spacing w:after="0" w:line="240" w:lineRule="auto"/>
        <w:ind w:left="100" w:right="43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lastRenderedPageBreak/>
        <w:t>bom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stado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fun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ovidos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quipam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65A40A" w14:textId="77777777" w:rsidR="00AD4558" w:rsidRPr="00413124" w:rsidRDefault="00AD4558">
      <w:pPr>
        <w:spacing w:before="19" w:after="0" w:line="220" w:lineRule="exact"/>
      </w:pPr>
    </w:p>
    <w:p w14:paraId="5652C11D" w14:textId="77777777" w:rsidR="00AD4558" w:rsidRPr="00413124" w:rsidRDefault="00413124">
      <w:pPr>
        <w:spacing w:before="29"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star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tod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 de 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ro,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 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postos do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3FC75931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5DB584FD" w14:textId="77777777" w:rsidR="00AD4558" w:rsidRPr="00413124" w:rsidRDefault="00413124">
      <w:pPr>
        <w:spacing w:after="0" w:line="480" w:lineRule="auto"/>
        <w:ind w:left="3462" w:right="3450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ULO IX 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</w:p>
    <w:p w14:paraId="17BBD619" w14:textId="77777777" w:rsidR="00AD4558" w:rsidRPr="00413124" w:rsidRDefault="00413124">
      <w:pPr>
        <w:spacing w:before="5"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ice é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oposta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 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ssa 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p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to.</w:t>
      </w:r>
    </w:p>
    <w:p w14:paraId="1C113E0C" w14:textId="77777777" w:rsidR="00AD4558" w:rsidRPr="00413124" w:rsidRDefault="00AD4558">
      <w:pPr>
        <w:spacing w:before="17" w:after="0" w:line="260" w:lineRule="exact"/>
        <w:rPr>
          <w:sz w:val="26"/>
          <w:szCs w:val="26"/>
        </w:rPr>
      </w:pPr>
    </w:p>
    <w:p w14:paraId="5C861857" w14:textId="77777777" w:rsidR="00AD4558" w:rsidRPr="00413124" w:rsidRDefault="00413124">
      <w:pPr>
        <w:spacing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rafo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único.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té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(quin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pós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osta.</w:t>
      </w:r>
    </w:p>
    <w:p w14:paraId="1F60B479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5BF84AE4" w14:textId="777777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obri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que 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nos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nstantes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posta de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dias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úteis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ontados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 da v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tendi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 à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se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r, d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ntro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 (t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s) 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ú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 após 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usê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da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5DEADD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3107F88D" w14:textId="77777777" w:rsidR="00AD4558" w:rsidRPr="00413124" w:rsidRDefault="00413124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16.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pos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unst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oposta e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post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na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ior.</w:t>
      </w:r>
    </w:p>
    <w:p w14:paraId="19D71204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6ADAE04B" w14:textId="77777777" w:rsidR="00AD4558" w:rsidRPr="00413124" w:rsidRDefault="00413124">
      <w:pPr>
        <w:spacing w:after="0" w:line="240" w:lineRule="auto"/>
        <w:ind w:left="4083" w:right="40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 X</w:t>
      </w:r>
    </w:p>
    <w:p w14:paraId="69DB89F7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2648B827" w14:textId="77777777" w:rsidR="00AD4558" w:rsidRPr="00413124" w:rsidRDefault="00413124">
      <w:pPr>
        <w:spacing w:after="0" w:line="240" w:lineRule="auto"/>
        <w:ind w:left="2424" w:right="24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ÃO E RENOV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DO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4ECD6777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39071C05" w14:textId="77777777" w:rsidR="00AD4558" w:rsidRPr="00413124" w:rsidRDefault="00413124">
      <w:pPr>
        <w:spacing w:after="0" w:line="240" w:lineRule="auto"/>
        <w:ind w:left="100" w:right="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17.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ispõe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dias,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ontados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rtir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usar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 l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foi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roposto.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usên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mani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 por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rito,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tá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isco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oposto.</w:t>
      </w:r>
    </w:p>
    <w:p w14:paraId="60CAB2D9" w14:textId="77777777" w:rsidR="00AD4558" w:rsidRPr="00413124" w:rsidRDefault="00AD4558">
      <w:pPr>
        <w:spacing w:before="17" w:after="0" w:line="260" w:lineRule="exact"/>
        <w:rPr>
          <w:sz w:val="26"/>
          <w:szCs w:val="26"/>
        </w:rPr>
      </w:pPr>
    </w:p>
    <w:p w14:paraId="5B3C102A" w14:textId="77777777" w:rsidR="00AD4558" w:rsidRPr="00413124" w:rsidRDefault="00413124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52086C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oin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ou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 data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2A44F33A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3233B4FD" w14:textId="77777777" w:rsidR="00AD4558" w:rsidRPr="00413124" w:rsidRDefault="00413124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086C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(vinte 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o) hor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pulado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finda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(vinte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tro)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rmino,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speit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o disposto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7°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 Resoluç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B31B3D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6628B804" w14:textId="77777777" w:rsidR="00AD4558" w:rsidRPr="00413124" w:rsidRDefault="00413124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086C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lud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aput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novos 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umentos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ific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spens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 da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opost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suspend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té 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pleto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tendimento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ias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43286EE2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0132B07E" w14:textId="5BEE39D7" w:rsidR="00AD4558" w:rsidRPr="00413124" w:rsidRDefault="00413124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4</w:t>
      </w:r>
      <w:r w:rsidR="0052086C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ropost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gur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ifi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os mot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vos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usa.</w:t>
      </w:r>
    </w:p>
    <w:p w14:paraId="10A983D4" w14:textId="77777777" w:rsidR="00AD4558" w:rsidRPr="00413124" w:rsidRDefault="00AD4558">
      <w:pPr>
        <w:spacing w:after="0"/>
        <w:jc w:val="both"/>
        <w:sectPr w:rsidR="00AD4558" w:rsidRPr="00413124">
          <w:pgSz w:w="11920" w:h="16840"/>
          <w:pgMar w:top="1960" w:right="1000" w:bottom="940" w:left="1160" w:header="708" w:footer="759" w:gutter="0"/>
          <w:cols w:space="720"/>
        </w:sectPr>
      </w:pPr>
    </w:p>
    <w:p w14:paraId="52331C61" w14:textId="77777777" w:rsidR="00AD4558" w:rsidRPr="00413124" w:rsidRDefault="00413124">
      <w:pPr>
        <w:spacing w:before="29" w:after="0" w:line="480" w:lineRule="auto"/>
        <w:ind w:left="3740" w:right="3725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 XI OUTROS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</w:p>
    <w:p w14:paraId="0DD49BB5" w14:textId="77777777" w:rsidR="00AD4558" w:rsidRPr="00413124" w:rsidRDefault="00413124">
      <w:pPr>
        <w:spacing w:before="5"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t. 19. 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mais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 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 ou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suspens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pa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las do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que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houv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pago.</w:t>
      </w:r>
    </w:p>
    <w:p w14:paraId="30661E1C" w14:textId="77777777" w:rsidR="00AD4558" w:rsidRPr="00413124" w:rsidRDefault="00AD4558">
      <w:pPr>
        <w:spacing w:before="17" w:after="0" w:line="260" w:lineRule="exact"/>
        <w:rPr>
          <w:sz w:val="26"/>
          <w:szCs w:val="26"/>
        </w:rPr>
      </w:pPr>
    </w:p>
    <w:p w14:paraId="589DEA38" w14:textId="77777777" w:rsidR="00AD4558" w:rsidRPr="00413124" w:rsidRDefault="00413124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20.</w:t>
      </w:r>
      <w:r w:rsidRPr="0041312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obst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disposto</w:t>
      </w:r>
      <w:r w:rsidRPr="0041312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19,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rmit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ssão</w:t>
      </w:r>
      <w:r w:rsidRPr="0041312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mais</w:t>
      </w:r>
      <w:r w:rsidRPr="0041312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uma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lus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 se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sos:</w:t>
      </w:r>
    </w:p>
    <w:p w14:paraId="3D2F3C36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5825C399" w14:textId="77777777" w:rsidR="00AD4558" w:rsidRPr="00413124" w:rsidRDefault="00413124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 - 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possu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filiais,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Estado da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incip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mos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rafo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2°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sde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fique</w:t>
      </w:r>
      <w:r w:rsidRPr="00413124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ap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icion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is, 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 de início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m;</w:t>
      </w:r>
    </w:p>
    <w:p w14:paraId="3BCDB892" w14:textId="77777777" w:rsidR="00AD4558" w:rsidRPr="00413124" w:rsidRDefault="00413124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II -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ífic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 um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prin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ipal,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 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rmos do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3°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o;</w:t>
      </w:r>
    </w:p>
    <w:p w14:paraId="5E2E99C5" w14:textId="77777777" w:rsidR="00AD4558" w:rsidRPr="00413124" w:rsidRDefault="00413124">
      <w:pPr>
        <w:spacing w:after="0" w:line="240" w:lineRule="auto"/>
        <w:ind w:left="100" w:right="5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rque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for su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Má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por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ículo/a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úmu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da 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usado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sde que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onsulta 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usa ten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incip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onfo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me o disposto no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10.</w:t>
      </w:r>
    </w:p>
    <w:p w14:paraId="3CCE0783" w14:textId="77777777" w:rsidR="00AD4558" w:rsidRPr="00413124" w:rsidRDefault="00413124">
      <w:pPr>
        <w:spacing w:before="3" w:after="0" w:line="276" w:lineRule="exact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pul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 um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dor,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nome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dor,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mos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13"/>
          <w:szCs w:val="13"/>
        </w:rPr>
        <w:t>o</w:t>
      </w:r>
      <w:r w:rsidRPr="00413124">
        <w:rPr>
          <w:rFonts w:ascii="Times New Roman" w:eastAsia="Times New Roman" w:hAnsi="Times New Roman" w:cs="Times New Roman"/>
          <w:spacing w:val="14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11.442/2007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suas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tendi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dem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 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ro, p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rticul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fos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 w:rsidRPr="00413124">
        <w:rPr>
          <w:rFonts w:ascii="Times New Roman" w:eastAsia="Times New Roman" w:hAnsi="Times New Roman" w:cs="Times New Roman"/>
          <w:sz w:val="13"/>
          <w:szCs w:val="13"/>
        </w:rPr>
        <w:t xml:space="preserve">o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13124">
        <w:rPr>
          <w:rFonts w:ascii="Times New Roman" w:eastAsia="Times New Roman" w:hAnsi="Times New Roman" w:cs="Times New Roman"/>
          <w:sz w:val="13"/>
          <w:szCs w:val="13"/>
        </w:rPr>
        <w:t xml:space="preserve">o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413124">
        <w:rPr>
          <w:rFonts w:ascii="Times New Roman" w:eastAsia="Times New Roman" w:hAnsi="Times New Roman" w:cs="Times New Roman"/>
          <w:sz w:val="13"/>
          <w:szCs w:val="13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030A7A" w14:textId="77777777" w:rsidR="00AD4558" w:rsidRPr="00413124" w:rsidRDefault="00AD4558">
      <w:pPr>
        <w:spacing w:before="13" w:after="0" w:line="260" w:lineRule="exact"/>
        <w:rPr>
          <w:sz w:val="26"/>
          <w:szCs w:val="26"/>
        </w:rPr>
      </w:pPr>
    </w:p>
    <w:p w14:paraId="5AB5B4A6" w14:textId="6875A09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21D77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todos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sos,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ionais,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ssa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pri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ipal.</w:t>
      </w:r>
    </w:p>
    <w:p w14:paraId="07E02557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3D0536B3" w14:textId="7A9262F0" w:rsidR="00AD4558" w:rsidRPr="00413124" w:rsidRDefault="00413124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21D77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2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inciso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inad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ssão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l, as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iais que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 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ma.</w:t>
      </w:r>
    </w:p>
    <w:p w14:paraId="0C103E6F" w14:textId="77777777" w:rsidR="00AD4558" w:rsidRPr="00413124" w:rsidRDefault="00AD4558">
      <w:pPr>
        <w:spacing w:before="17" w:after="0" w:line="260" w:lineRule="exact"/>
        <w:rPr>
          <w:sz w:val="26"/>
          <w:szCs w:val="26"/>
        </w:rPr>
      </w:pPr>
    </w:p>
    <w:p w14:paraId="6637CDC9" w14:textId="2F794840" w:rsidR="00AD4558" w:rsidRPr="00413124" w:rsidRDefault="00413124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21D77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2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 si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inciso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inad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sião da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ssão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incip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ue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mesm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no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idos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DE9155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67A2047" w14:textId="4BFD9FF4" w:rsidR="00AD4558" w:rsidRPr="00413124" w:rsidRDefault="00413124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4</w:t>
      </w:r>
      <w:r w:rsidR="00121D77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pacing w:val="4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stas</w:t>
      </w:r>
      <w:r w:rsidRPr="0041312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41312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incisos</w:t>
      </w:r>
      <w:r w:rsidRPr="00413124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41312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todas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en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olv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563518B0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4E00EA0F" w14:textId="77777777" w:rsidR="00AD4558" w:rsidRPr="00413124" w:rsidRDefault="00413124">
      <w:pPr>
        <w:spacing w:after="0" w:line="480" w:lineRule="auto"/>
        <w:ind w:left="4007" w:right="3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 XII 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ERBA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14201E4A" w14:textId="77777777" w:rsidR="00AD4558" w:rsidRPr="00413124" w:rsidRDefault="00413124">
      <w:pPr>
        <w:spacing w:before="5"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F53D47">
        <w:rPr>
          <w:rFonts w:ascii="Times New Roman" w:eastAsia="Times New Roman" w:hAnsi="Times New Roman" w:cs="Times New Roman"/>
          <w:sz w:val="24"/>
          <w:szCs w:val="24"/>
        </w:rPr>
        <w:t>averbar,</w:t>
      </w:r>
      <w:r w:rsidR="00F02F3E">
        <w:rPr>
          <w:rFonts w:ascii="Times New Roman" w:eastAsia="Times New Roman" w:hAnsi="Times New Roman" w:cs="Times New Roman"/>
          <w:sz w:val="24"/>
          <w:szCs w:val="24"/>
        </w:rPr>
        <w:t xml:space="preserve"> junto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rqu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ículo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02F3E">
        <w:rPr>
          <w:rFonts w:ascii="Times New Roman" w:eastAsia="Times New Roman" w:hAnsi="Times New Roman" w:cs="Times New Roman"/>
          <w:spacing w:val="3"/>
          <w:sz w:val="24"/>
          <w:szCs w:val="24"/>
        </w:rPr>
        <w:t>com base nos conhecimentos emitidos, em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 ri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02F3E" w:rsidRPr="00413124">
        <w:rPr>
          <w:rFonts w:ascii="Times New Roman" w:eastAsia="Times New Roman" w:hAnsi="Times New Roman" w:cs="Times New Roman"/>
          <w:sz w:val="24"/>
          <w:szCs w:val="24"/>
        </w:rPr>
        <w:t>seq</w:t>
      </w:r>
      <w:r w:rsidR="00F02F3E">
        <w:rPr>
          <w:rFonts w:ascii="Times New Roman" w:eastAsia="Times New Roman" w:hAnsi="Times New Roman" w:cs="Times New Roman"/>
          <w:spacing w:val="-1"/>
          <w:sz w:val="24"/>
          <w:szCs w:val="24"/>
        </w:rPr>
        <w:t>uê</w:t>
      </w:r>
      <w:r w:rsidR="00F02F3E"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F02F3E"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02F3E"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 num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02F3E">
        <w:rPr>
          <w:rFonts w:ascii="Times New Roman" w:eastAsia="Times New Roman" w:hAnsi="Times New Roman" w:cs="Times New Roman"/>
          <w:spacing w:val="2"/>
          <w:sz w:val="24"/>
          <w:szCs w:val="24"/>
        </w:rPr>
        <w:t>mediante a transmissão eletrônica do arquivo do Conhecimento de Transporte Eletrônico (CT-e), no padrão estabelecido na legislação, ou documento fiscal equivalente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36B262" w14:textId="77777777" w:rsidR="00AD4558" w:rsidRPr="00413124" w:rsidRDefault="00AD4558">
      <w:pPr>
        <w:spacing w:after="0"/>
        <w:jc w:val="both"/>
        <w:sectPr w:rsidR="00AD4558" w:rsidRPr="00413124">
          <w:pgSz w:w="11920" w:h="16840"/>
          <w:pgMar w:top="1960" w:right="1000" w:bottom="940" w:left="1160" w:header="708" w:footer="759" w:gutter="0"/>
          <w:cols w:space="720"/>
        </w:sectPr>
      </w:pPr>
    </w:p>
    <w:p w14:paraId="6066279A" w14:textId="77777777" w:rsidR="00AD4558" w:rsidRPr="00413124" w:rsidRDefault="00AD4558">
      <w:pPr>
        <w:spacing w:before="19" w:after="0" w:line="220" w:lineRule="exact"/>
      </w:pPr>
    </w:p>
    <w:p w14:paraId="4A0A1C28" w14:textId="77777777" w:rsidR="00AD4558" w:rsidRPr="00413124" w:rsidRDefault="00413124">
      <w:pPr>
        <w:spacing w:before="29" w:after="0" w:line="240" w:lineRule="auto"/>
        <w:ind w:left="100" w:right="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rafo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único.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F02F3E" w:rsidRPr="00F02F3E">
        <w:rPr>
          <w:rFonts w:ascii="Times New Roman" w:eastAsia="Times New Roman" w:hAnsi="Times New Roman" w:cs="Times New Roman"/>
          <w:spacing w:val="1"/>
          <w:sz w:val="24"/>
          <w:szCs w:val="24"/>
        </w:rPr>
        <w:t>Após a averbação do seguro, nos casos em que for obrigatória a emissão do Manifesto Eletrônico do Documentos Fiscais (MDF-e), deve o segurado, mediante transmissão eletrônica, efetuar a entrega do arquivo completo desse documento, no padrão estabelecido na legislação, também em rigorosa sequência numérica e antes do início da viagem.</w:t>
      </w:r>
      <w:r w:rsidR="00F02F3E" w:rsidRPr="00F02F3E">
        <w:rPr>
          <w:rFonts w:ascii="Times New Roman" w:eastAsia="Times New Roman" w:hAnsi="Times New Roman" w:cs="Times New Roman"/>
          <w:spacing w:val="1"/>
          <w:sz w:val="24"/>
          <w:szCs w:val="24"/>
        </w:rPr>
        <w:br/>
      </w:r>
    </w:p>
    <w:p w14:paraId="00E702E0" w14:textId="77777777" w:rsidR="00F02F3E" w:rsidRPr="00413124" w:rsidRDefault="00F02F3E">
      <w:pPr>
        <w:spacing w:before="16" w:after="0" w:line="260" w:lineRule="exact"/>
        <w:rPr>
          <w:sz w:val="26"/>
          <w:szCs w:val="26"/>
        </w:rPr>
      </w:pPr>
    </w:p>
    <w:p w14:paraId="396604C5" w14:textId="77777777" w:rsidR="00AD4558" w:rsidRPr="00413124" w:rsidRDefault="00413124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22.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umprim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todos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isqu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que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jam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isent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da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ind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Q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TRA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VER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ssalv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disposto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10,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stas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19D1D8A7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227150DE" w14:textId="77777777" w:rsidR="00AD4558" w:rsidRPr="00413124" w:rsidRDefault="00413124">
      <w:pPr>
        <w:spacing w:after="0" w:line="480" w:lineRule="auto"/>
        <w:ind w:left="3959" w:right="394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ULO XIII 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</w:p>
    <w:p w14:paraId="70381216" w14:textId="77777777" w:rsidR="00AD4558" w:rsidRPr="00413124" w:rsidRDefault="00413124">
      <w:pPr>
        <w:spacing w:before="5"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24.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ssão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lcul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sobre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lor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pulado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 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ículo/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úmu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321AD419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A479188" w14:textId="77777777" w:rsidR="00AD4558" w:rsidRPr="00413124" w:rsidRDefault="00413124">
      <w:pPr>
        <w:spacing w:after="0" w:line="240" w:lineRule="auto"/>
        <w:ind w:left="100" w:right="4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52086C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mpre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 sol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umen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v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ículo/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ú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 fi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na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A6EF11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3D2E1ECA" w14:textId="777777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086C" w:rsidRPr="0052086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52086C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sua úl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onta 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nsal,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om o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ndice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ido nas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em vi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2D600D64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58EE7F48" w14:textId="777777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25.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rêm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ulado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mani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e na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ssalv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o disposto no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 ú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ico 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11.</w:t>
      </w:r>
    </w:p>
    <w:p w14:paraId="5095D1B6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1E9B03D1" w14:textId="777777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26.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rcu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a </w:t>
      </w:r>
      <w:r w:rsidRPr="0041312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ha 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Compens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umento 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quival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nte, </w:t>
      </w:r>
      <w:r w:rsidRPr="0041312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lobando </w:t>
      </w:r>
      <w:r w:rsidRPr="0041312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todo </w:t>
      </w:r>
      <w:r w:rsidRPr="0041312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mov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mento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du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mês.</w:t>
      </w:r>
    </w:p>
    <w:p w14:paraId="3BEE3474" w14:textId="77777777" w:rsidR="00AD4558" w:rsidRPr="00413124" w:rsidRDefault="00AD4558">
      <w:pPr>
        <w:spacing w:before="8" w:after="0" w:line="240" w:lineRule="exact"/>
        <w:rPr>
          <w:sz w:val="24"/>
          <w:szCs w:val="24"/>
        </w:rPr>
      </w:pPr>
    </w:p>
    <w:p w14:paraId="3C5F2394" w14:textId="77777777" w:rsidR="00AD4558" w:rsidRPr="00413124" w:rsidRDefault="00AD4558">
      <w:pPr>
        <w:spacing w:after="0"/>
        <w:sectPr w:rsidR="00AD4558" w:rsidRPr="00413124">
          <w:pgSz w:w="11920" w:h="16840"/>
          <w:pgMar w:top="1960" w:right="1000" w:bottom="940" w:left="1160" w:header="708" w:footer="759" w:gutter="0"/>
          <w:cols w:space="720"/>
        </w:sectPr>
      </w:pPr>
    </w:p>
    <w:p w14:paraId="28E4ABA6" w14:textId="77777777" w:rsidR="00AD4558" w:rsidRPr="00413124" w:rsidRDefault="00AD4558">
      <w:pPr>
        <w:spacing w:before="5" w:after="0" w:line="100" w:lineRule="exact"/>
        <w:rPr>
          <w:sz w:val="10"/>
          <w:szCs w:val="10"/>
        </w:rPr>
      </w:pPr>
    </w:p>
    <w:p w14:paraId="6799D2B3" w14:textId="77777777" w:rsidR="00AD4558" w:rsidRPr="00413124" w:rsidRDefault="00AD4558">
      <w:pPr>
        <w:spacing w:after="0" w:line="200" w:lineRule="exact"/>
        <w:rPr>
          <w:sz w:val="20"/>
          <w:szCs w:val="20"/>
        </w:rPr>
      </w:pPr>
    </w:p>
    <w:p w14:paraId="1334FD3D" w14:textId="77777777" w:rsidR="00AD4558" w:rsidRPr="00413124" w:rsidRDefault="00413124">
      <w:pPr>
        <w:spacing w:after="0" w:line="271" w:lineRule="exact"/>
        <w:ind w:left="100" w:right="-76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position w:val="-1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position w:val="-1"/>
          <w:sz w:val="24"/>
          <w:szCs w:val="24"/>
        </w:rPr>
        <w:t>ial.</w:t>
      </w:r>
    </w:p>
    <w:p w14:paraId="72E3C953" w14:textId="77777777" w:rsidR="00AD4558" w:rsidRPr="00413124" w:rsidRDefault="00413124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br w:type="column"/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27.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mio</w:t>
      </w:r>
    </w:p>
    <w:p w14:paraId="27AF6FE3" w14:textId="77777777" w:rsidR="00AD4558" w:rsidRPr="00413124" w:rsidRDefault="00AD4558">
      <w:pPr>
        <w:spacing w:after="0"/>
        <w:sectPr w:rsidR="00AD4558" w:rsidRPr="00413124">
          <w:type w:val="continuous"/>
          <w:pgSz w:w="11920" w:h="16840"/>
          <w:pgMar w:top="1960" w:right="1000" w:bottom="940" w:left="1160" w:header="720" w:footer="720" w:gutter="0"/>
          <w:cols w:num="2" w:space="720" w:equalWidth="0">
            <w:col w:w="760" w:space="48"/>
            <w:col w:w="8952"/>
          </w:cols>
        </w:sectPr>
      </w:pPr>
    </w:p>
    <w:p w14:paraId="10641F53" w14:textId="77777777" w:rsidR="00AD4558" w:rsidRPr="00413124" w:rsidRDefault="00AD4558">
      <w:pPr>
        <w:spacing w:before="17" w:after="0" w:line="240" w:lineRule="exact"/>
        <w:rPr>
          <w:sz w:val="24"/>
          <w:szCs w:val="24"/>
        </w:rPr>
      </w:pPr>
    </w:p>
    <w:p w14:paraId="6C126E0B" w14:textId="77777777" w:rsidR="00AD4558" w:rsidRPr="00413124" w:rsidRDefault="00413124">
      <w:pPr>
        <w:spacing w:before="29" w:after="0" w:line="480" w:lineRule="auto"/>
        <w:ind w:left="3323" w:right="3312" w:firstLine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ULO XIV 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ENTO DO 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</w:p>
    <w:p w14:paraId="2265F189" w14:textId="777777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 28.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ndido e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que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lqu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 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to, somente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vida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pois</w:t>
      </w:r>
      <w:r w:rsidRPr="004131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4131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té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fim,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icha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umento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quival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nte.</w:t>
      </w:r>
    </w:p>
    <w:p w14:paraId="3BEFE8B1" w14:textId="77777777" w:rsidR="00AD4558" w:rsidRPr="00413124" w:rsidRDefault="00AD4558">
      <w:pPr>
        <w:spacing w:after="0"/>
        <w:jc w:val="both"/>
        <w:sectPr w:rsidR="00AD4558" w:rsidRPr="00413124">
          <w:type w:val="continuous"/>
          <w:pgSz w:w="11920" w:h="16840"/>
          <w:pgMar w:top="1960" w:right="1000" w:bottom="940" w:left="1160" w:header="720" w:footer="720" w:gutter="0"/>
          <w:cols w:space="720"/>
        </w:sectPr>
      </w:pPr>
    </w:p>
    <w:p w14:paraId="7DBE928F" w14:textId="68B3081D" w:rsidR="00AD4558" w:rsidRPr="00413124" w:rsidRDefault="00413124">
      <w:pPr>
        <w:spacing w:after="0" w:line="268" w:lineRule="exact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lastRenderedPageBreak/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29.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30</w:t>
      </w:r>
      <w:r w:rsidR="00121D77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19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igésimo)</w:t>
      </w:r>
    </w:p>
    <w:p w14:paraId="13096400" w14:textId="77777777" w:rsidR="00AD4558" w:rsidRPr="00413124" w:rsidRDefault="00413124">
      <w:pPr>
        <w:spacing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dia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ssão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onta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ivo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renov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ivos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ndossos dos 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 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aum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 do pr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6A4E04C7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E1A29A6" w14:textId="77777777" w:rsidR="00AD4558" w:rsidRPr="00413124" w:rsidRDefault="00413124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30.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oincidir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dia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iente</w:t>
      </w:r>
      <w:r w:rsidRPr="0041312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rio,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 do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tuado no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iro dia útil subseq</w:t>
      </w:r>
      <w:r w:rsidR="00BC2D0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nte.</w:t>
      </w:r>
    </w:p>
    <w:p w14:paraId="5CBC9999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A5D69AF" w14:textId="777777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31.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inda,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ndido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stro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ntro do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se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vo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ja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7CAC3603" w14:textId="77777777" w:rsidR="00AD4558" w:rsidRPr="00413124" w:rsidRDefault="00AD4558">
      <w:pPr>
        <w:spacing w:before="17" w:after="0" w:line="260" w:lineRule="exact"/>
        <w:rPr>
          <w:sz w:val="26"/>
          <w:szCs w:val="26"/>
        </w:rPr>
      </w:pPr>
    </w:p>
    <w:p w14:paraId="38FA610F" w14:textId="23185F93" w:rsidR="00121D77" w:rsidRPr="00121D77" w:rsidRDefault="00413124" w:rsidP="00121D77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32.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tenha sido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Compens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umento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quival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de</w:t>
      </w:r>
      <w:r w:rsidRPr="004131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pleno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413124">
        <w:rPr>
          <w:rFonts w:ascii="Times New Roman" w:eastAsia="Times New Roman" w:hAnsi="Times New Roman" w:cs="Times New Roman"/>
          <w:sz w:val="24"/>
          <w:szCs w:val="24"/>
        </w:rPr>
        <w:t>indep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4131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rp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ial,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que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iba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isquer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las do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rêm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ntualmente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já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  <w:r w:rsidR="00121D77" w:rsidRPr="00121D77">
        <w:rPr>
          <w:rFonts w:ascii="Times New Roman" w:eastAsia="Times New Roman" w:hAnsi="Times New Roman" w:cs="Times New Roman"/>
          <w:sz w:val="24"/>
          <w:szCs w:val="24"/>
        </w:rPr>
        <w:t xml:space="preserve"> A seguradora enviará comunicado, apenas a título de formalizando do cancelamento do seguro.</w:t>
      </w:r>
    </w:p>
    <w:p w14:paraId="3EFBDDC0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5F76DEFF" w14:textId="77777777" w:rsidR="00AD4558" w:rsidRPr="00413124" w:rsidRDefault="00413124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rafo único. 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ujos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 tenh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té 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vi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ns.</w:t>
      </w:r>
    </w:p>
    <w:p w14:paraId="6E55CB14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6C5CB46D" w14:textId="77777777" w:rsidR="00AD4558" w:rsidRPr="00413124" w:rsidRDefault="00413124">
      <w:pPr>
        <w:spacing w:after="0" w:line="240" w:lineRule="auto"/>
        <w:ind w:left="3997" w:right="39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 XV</w:t>
      </w:r>
    </w:p>
    <w:p w14:paraId="3B82A4AC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1DF423B1" w14:textId="77777777" w:rsidR="00AD4558" w:rsidRPr="00413124" w:rsidRDefault="00413124">
      <w:pPr>
        <w:spacing w:after="0" w:line="240" w:lineRule="auto"/>
        <w:ind w:left="2251" w:right="22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ÃO E LIQUIDA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ÃO DE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INI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TROS</w:t>
      </w:r>
    </w:p>
    <w:p w14:paraId="3A0A0289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2D101551" w14:textId="77777777" w:rsidR="00AD4558" w:rsidRPr="00413124" w:rsidRDefault="00413124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33.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obri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gur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todo 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stro,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tão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à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usa,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dos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nos.</w:t>
      </w:r>
    </w:p>
    <w:p w14:paraId="5D0E8C35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1225A78C" w14:textId="77777777" w:rsidR="00AD4558" w:rsidRPr="00413124" w:rsidRDefault="00413124">
      <w:pPr>
        <w:spacing w:after="0" w:line="240" w:lineRule="auto"/>
        <w:ind w:left="100" w:right="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34.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viso à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 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todas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ovidên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ias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inadi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rdar os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omuns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 mo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sin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stro,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nvia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outro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ículo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nsb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rdo 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toda 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 viag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té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torn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 à 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 filial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ó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ou,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inda,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olh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 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sob sua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99549D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1A4FF210" w14:textId="777777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rafo único. As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tuad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objetivo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o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stro, 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lvar 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stão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 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tado o mon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do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do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rqu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ífi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06204A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6E116D81" w14:textId="77777777" w:rsidR="00AD4558" w:rsidRPr="00413124" w:rsidRDefault="00413124">
      <w:pPr>
        <w:spacing w:after="0" w:line="240" w:lineRule="auto"/>
        <w:ind w:left="100" w:right="4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35.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ntante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dora todas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usa,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tro e 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 mat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ntes,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sua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disposiç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umentos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4131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test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munhas, mani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ntos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notas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tados,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so, o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ibo 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 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 ou 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2DA2D7AA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5B385A84" w14:textId="77777777" w:rsidR="00AD4558" w:rsidRPr="00413124" w:rsidRDefault="00413124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36.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 for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oposta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posto, se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iato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 à 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 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óp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das</w:t>
      </w:r>
    </w:p>
    <w:p w14:paraId="1BF557EA" w14:textId="77777777" w:rsidR="00AD4558" w:rsidRPr="00413124" w:rsidRDefault="00AD4558">
      <w:pPr>
        <w:spacing w:after="0"/>
        <w:jc w:val="both"/>
        <w:sectPr w:rsidR="00AD4558" w:rsidRPr="00413124">
          <w:pgSz w:w="11920" w:h="16840"/>
          <w:pgMar w:top="1960" w:right="1000" w:bottom="940" w:left="1160" w:header="708" w:footer="759" w:gutter="0"/>
          <w:cols w:space="720"/>
        </w:sectPr>
      </w:pPr>
    </w:p>
    <w:p w14:paraId="2E3A7D4E" w14:textId="77777777" w:rsidR="00AD4558" w:rsidRPr="00413124" w:rsidRDefault="00413124">
      <w:pPr>
        <w:spacing w:after="0" w:line="268" w:lineRule="exact"/>
        <w:ind w:left="62"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tais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sos,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posto)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onsti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uir,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14E5F640" w14:textId="77777777" w:rsidR="00AD4558" w:rsidRPr="00413124" w:rsidRDefault="0041312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 ou 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ial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seus 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os, 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dv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5524B1B7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7BC2A9B8" w14:textId="77777777" w:rsidR="00AD4558" w:rsidRPr="00413124" w:rsidRDefault="00413124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37.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Embora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lativos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quida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stro,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 os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ntes,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jam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idos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ntendimentos, ou inte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vir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qualqu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las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e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mentos.</w:t>
      </w:r>
    </w:p>
    <w:p w14:paraId="75F5FBCA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78C96FA3" w14:textId="77777777" w:rsidR="00AD4558" w:rsidRPr="00413124" w:rsidRDefault="00413124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38.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stên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lhe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 e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rmit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spens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fin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de sus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lhas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nient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oop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 li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ios.</w:t>
      </w:r>
    </w:p>
    <w:p w14:paraId="62CCB8C6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62D967CF" w14:textId="77777777" w:rsidR="00AD4558" w:rsidRPr="00413124" w:rsidRDefault="00413124">
      <w:pPr>
        <w:spacing w:after="0" w:line="240" w:lineRule="auto"/>
        <w:ind w:left="100" w:right="4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39.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ir,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ovidên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possam influir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ios,</w:t>
      </w:r>
      <w:r w:rsidRPr="004131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sua</w:t>
      </w:r>
      <w:r w:rsidRPr="0041312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salvo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ssa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704EE9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74900AE5" w14:textId="777777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40.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 tamb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tualmente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ustas jud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iais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hono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rios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dvo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dor,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do(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tais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ustas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iais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hono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rios,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vida,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ssem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 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obse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f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ntual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 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prin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ipal.</w:t>
      </w:r>
    </w:p>
    <w:p w14:paraId="54FEF39E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53D4DB20" w14:textId="77777777" w:rsidR="00AD4558" w:rsidRPr="00413124" w:rsidRDefault="00413124">
      <w:pPr>
        <w:spacing w:after="0" w:line="480" w:lineRule="auto"/>
        <w:ind w:left="3378" w:right="3366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 X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 DE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 EM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JU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IVIL</w:t>
      </w:r>
    </w:p>
    <w:p w14:paraId="27E73597" w14:textId="77777777" w:rsidR="00AD4558" w:rsidRPr="00413124" w:rsidRDefault="00413124">
      <w:pPr>
        <w:spacing w:before="5"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41.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dora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  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nte,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ndo 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6BFFA8F6" w14:textId="77777777" w:rsidR="00AD4558" w:rsidRPr="00413124" w:rsidRDefault="0041312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sua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róp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nome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dv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sua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olha.</w:t>
      </w:r>
    </w:p>
    <w:p w14:paraId="4A01CDAB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23BECF7" w14:textId="777777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52086C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bolsa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ustas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hono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do(s)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dvog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do(s)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do,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ndo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mente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 do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nte. 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so, somente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nha de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jud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utori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sde que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sse 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FEA363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36CED6C5" w14:textId="77777777" w:rsidR="00AD4558" w:rsidRPr="00413124" w:rsidRDefault="00413124">
      <w:pPr>
        <w:spacing w:after="0" w:line="240" w:lineRule="auto"/>
        <w:ind w:left="100" w:right="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086C" w:rsidRPr="0052086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52086C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nom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vo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dif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ntes,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 h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pótese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ter sido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tualmente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hono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do(s)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dv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do(s) de </w:t>
      </w:r>
      <w:r w:rsidRPr="0041312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Pr="0041312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41312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rte </w:t>
      </w:r>
      <w:r w:rsidRPr="00413124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vidualment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stos 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41312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38121A2F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29835604" w14:textId="77777777" w:rsidR="00AD4558" w:rsidRPr="00413124" w:rsidRDefault="00413124">
      <w:pPr>
        <w:spacing w:after="0" w:line="240" w:lineRule="auto"/>
        <w:ind w:left="3903" w:right="38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 X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</w:p>
    <w:p w14:paraId="2E87A23C" w14:textId="77777777" w:rsidR="00AD4558" w:rsidRPr="00413124" w:rsidRDefault="00AD4558">
      <w:pPr>
        <w:spacing w:before="2" w:after="0" w:line="150" w:lineRule="exact"/>
        <w:rPr>
          <w:sz w:val="15"/>
          <w:szCs w:val="15"/>
        </w:rPr>
      </w:pPr>
    </w:p>
    <w:p w14:paraId="246795EA" w14:textId="77777777" w:rsidR="00AD4558" w:rsidRPr="00413124" w:rsidRDefault="00AD4558">
      <w:pPr>
        <w:spacing w:after="0" w:line="200" w:lineRule="exact"/>
        <w:rPr>
          <w:sz w:val="20"/>
          <w:szCs w:val="20"/>
        </w:rPr>
      </w:pPr>
    </w:p>
    <w:p w14:paraId="34EEFBBD" w14:textId="77777777" w:rsidR="00AD4558" w:rsidRPr="00413124" w:rsidRDefault="00AD4558">
      <w:pPr>
        <w:spacing w:after="0" w:line="200" w:lineRule="exact"/>
        <w:rPr>
          <w:sz w:val="20"/>
          <w:szCs w:val="20"/>
        </w:rPr>
      </w:pPr>
    </w:p>
    <w:p w14:paraId="4F3C514F" w14:textId="77777777" w:rsidR="00AD4558" w:rsidRPr="00413124" w:rsidRDefault="00413124">
      <w:pPr>
        <w:spacing w:after="0" w:line="240" w:lineRule="auto"/>
        <w:ind w:left="2825" w:right="28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EN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ÃO DE RE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ABI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ID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</w:p>
    <w:p w14:paraId="580820C2" w14:textId="77777777" w:rsidR="00AD4558" w:rsidRPr="00413124" w:rsidRDefault="00AD4558">
      <w:pPr>
        <w:spacing w:before="12" w:after="0" w:line="260" w:lineRule="exact"/>
        <w:rPr>
          <w:sz w:val="26"/>
          <w:szCs w:val="26"/>
        </w:rPr>
      </w:pPr>
    </w:p>
    <w:p w14:paraId="4ADDA33E" w14:textId="77777777" w:rsidR="00AD4558" w:rsidRPr="00121D77" w:rsidRDefault="00413124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t.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42.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rá a 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 w:rsidRPr="00121D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dora isenta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e toda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lquer r</w:t>
      </w:r>
      <w:r w:rsidRPr="00121D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spon</w:t>
      </w:r>
      <w:r w:rsidRPr="00121D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bi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idade ou</w:t>
      </w:r>
      <w:r w:rsidRPr="00121D7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obrig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açã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 d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ntes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21D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e s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o,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qu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lquer</w:t>
      </w:r>
      <w:r w:rsidRPr="00121D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m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nto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iro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jud</w:t>
      </w:r>
      <w:r w:rsidRPr="00121D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21D7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mbo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do, qu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ndo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</w:p>
    <w:p w14:paraId="33CC6986" w14:textId="77777777" w:rsidR="00AD4558" w:rsidRPr="00121D77" w:rsidRDefault="00AD4558">
      <w:pPr>
        <w:spacing w:after="0"/>
        <w:jc w:val="both"/>
        <w:rPr>
          <w:b/>
          <w:bCs/>
        </w:rPr>
        <w:sectPr w:rsidR="00AD4558" w:rsidRPr="00121D77">
          <w:pgSz w:w="11920" w:h="16840"/>
          <w:pgMar w:top="1960" w:right="1000" w:bottom="940" w:left="1160" w:header="708" w:footer="759" w:gutter="0"/>
          <w:cols w:space="720"/>
        </w:sectPr>
      </w:pPr>
    </w:p>
    <w:p w14:paraId="43F91804" w14:textId="77777777" w:rsidR="00AD4558" w:rsidRPr="00121D77" w:rsidRDefault="00AD4558">
      <w:pPr>
        <w:spacing w:before="19" w:after="0" w:line="220" w:lineRule="exact"/>
        <w:rPr>
          <w:b/>
          <w:bCs/>
        </w:rPr>
      </w:pPr>
    </w:p>
    <w:p w14:paraId="461B1F3B" w14:textId="77777777" w:rsidR="00AD4558" w:rsidRPr="00121D77" w:rsidRDefault="00413124" w:rsidP="00FD2BC4">
      <w:pPr>
        <w:spacing w:before="29" w:after="0" w:line="240" w:lineRule="auto"/>
        <w:ind w:left="100" w:right="46" w:firstLine="7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 - p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ic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r qu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lq</w:t>
      </w:r>
      <w:r w:rsidRPr="00121D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/ou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121D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ls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e que te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influído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ã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121D7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ris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ondiçõ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 do s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ro;</w:t>
      </w:r>
    </w:p>
    <w:p w14:paraId="1989E2BE" w14:textId="77777777" w:rsidR="00AD4558" w:rsidRPr="00121D77" w:rsidRDefault="00413124" w:rsidP="00FD2BC4">
      <w:pPr>
        <w:spacing w:after="0" w:line="240" w:lineRule="auto"/>
        <w:ind w:left="100" w:right="43" w:firstLine="7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II -</w:t>
      </w:r>
      <w:r w:rsidRPr="00121D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nsgr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dir</w:t>
      </w:r>
      <w:r w:rsidRPr="00121D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121D7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z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121D7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vis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121D7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21D7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norm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21D7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e na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121D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g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21D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21D7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v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21D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121D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/ou</w:t>
      </w:r>
      <w:r w:rsidRPr="00121D7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21D7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umprir qu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isquer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 obr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aç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ontr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tuais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/ou 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is r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ionad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ao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121D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j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do 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ontr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to de</w:t>
      </w:r>
      <w:r w:rsidRPr="00121D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o;</w:t>
      </w:r>
    </w:p>
    <w:p w14:paraId="6636F178" w14:textId="77777777" w:rsidR="00121D77" w:rsidRDefault="00413124" w:rsidP="00FD2BC4">
      <w:pPr>
        <w:spacing w:after="0" w:line="240" w:lineRule="auto"/>
        <w:ind w:left="59" w:right="87" w:firstLine="7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21D7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21D77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ir</w:t>
      </w:r>
      <w:r w:rsidRPr="00121D77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121D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á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fé</w:t>
      </w:r>
      <w:r w:rsidRPr="00121D77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121D77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21D77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à</w:t>
      </w:r>
      <w:r w:rsidRPr="00121D7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ê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Pr="00121D7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121D77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sin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stro</w:t>
      </w:r>
      <w:r w:rsidRPr="00121D77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121D77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nos</w:t>
      </w:r>
      <w:r w:rsidRPr="00121D77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us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dos</w:t>
      </w:r>
      <w:r w:rsidRPr="00121D77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121D77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mesmo, d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sviar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ou o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ul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r, no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121D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d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ou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m pa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te, os b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rca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 sobre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os q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is ve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lam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o; </w:t>
      </w:r>
    </w:p>
    <w:p w14:paraId="0E5A3B6C" w14:textId="558CEA41" w:rsidR="00AD4558" w:rsidRPr="00121D77" w:rsidRDefault="00413124" w:rsidP="00FD2BC4">
      <w:pPr>
        <w:spacing w:after="0" w:line="240" w:lineRule="auto"/>
        <w:ind w:left="59" w:right="87" w:firstLine="7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D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121D77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21D77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difi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ul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lquer</w:t>
      </w:r>
      <w:r w:rsidRPr="00121D77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 w:rsidRPr="00121D77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121D77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21D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ê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Pr="00121D77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ssá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ios</w:t>
      </w:r>
      <w:r w:rsidRPr="00121D77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121D77"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ssal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121D77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dir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121D77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 a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iros ou 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p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 dos ri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 e 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ju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íz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os;</w:t>
      </w:r>
    </w:p>
    <w:p w14:paraId="27F80981" w14:textId="3C2DA270" w:rsidR="00AD4558" w:rsidRPr="00121D77" w:rsidRDefault="00413124" w:rsidP="00FD2BC4">
      <w:pPr>
        <w:spacing w:after="0" w:line="240" w:lineRule="auto"/>
        <w:ind w:right="88" w:firstLine="7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121D77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21D77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21D77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Pr="00121D77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nqu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fini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çã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121D77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121D77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nsport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121D77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Rodo</w:t>
      </w:r>
      <w:r w:rsidRPr="00121D7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v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iá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121D77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121D77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21D7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21D77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121D77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121D77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2086C" w:rsidRPr="00121D7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º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do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rt. 1</w:t>
      </w:r>
      <w:r w:rsidR="0052086C" w:rsidRPr="00121D77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º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ondi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ç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s G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deste 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ont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to;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</w:p>
    <w:p w14:paraId="719159B3" w14:textId="77777777" w:rsidR="00AD4558" w:rsidRPr="00121D77" w:rsidRDefault="00413124" w:rsidP="00FD2BC4">
      <w:pPr>
        <w:spacing w:after="0" w:line="240" w:lineRule="auto"/>
        <w:ind w:left="808" w:right="-20" w:hanging="9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V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21D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121D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r int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iona</w:t>
      </w:r>
      <w:r w:rsidRPr="00121D7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l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mente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 ris</w:t>
      </w:r>
      <w:r w:rsidRPr="00121D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121D77">
        <w:rPr>
          <w:rFonts w:ascii="Times New Roman" w:eastAsia="Times New Roman" w:hAnsi="Times New Roman" w:cs="Times New Roman"/>
          <w:b/>
          <w:bCs/>
          <w:sz w:val="24"/>
          <w:szCs w:val="24"/>
        </w:rPr>
        <w:t>o.</w:t>
      </w:r>
    </w:p>
    <w:p w14:paraId="702B1EF0" w14:textId="77777777" w:rsidR="00AD4558" w:rsidRPr="00413124" w:rsidRDefault="00AD4558" w:rsidP="00FD2BC4">
      <w:pPr>
        <w:spacing w:before="1" w:after="0" w:line="280" w:lineRule="exact"/>
        <w:ind w:firstLine="751"/>
        <w:rPr>
          <w:sz w:val="28"/>
          <w:szCs w:val="28"/>
        </w:rPr>
      </w:pPr>
    </w:p>
    <w:p w14:paraId="414EC138" w14:textId="77777777" w:rsidR="00AD4558" w:rsidRPr="00413124" w:rsidRDefault="00413124">
      <w:pPr>
        <w:spacing w:after="0" w:line="480" w:lineRule="auto"/>
        <w:ind w:left="3872" w:right="38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 X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III INS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EÇÕES</w:t>
      </w:r>
    </w:p>
    <w:p w14:paraId="055747B5" w14:textId="77777777" w:rsidR="00AD4558" w:rsidRPr="00413124" w:rsidRDefault="00413124">
      <w:pPr>
        <w:spacing w:before="5"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43.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nto,</w:t>
      </w:r>
      <w:r w:rsidRPr="0041312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inspe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que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o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a obrig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fo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lem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 lhe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sol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 Se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ndo sob sua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 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 inspe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00668D60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794A4C33" w14:textId="77777777" w:rsidR="00AD4558" w:rsidRPr="00413124" w:rsidRDefault="00413124">
      <w:pPr>
        <w:spacing w:after="0" w:line="480" w:lineRule="auto"/>
        <w:ind w:left="3966" w:right="39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 XIX IN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ENI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325A46CD" w14:textId="77777777" w:rsidR="00AD4558" w:rsidRPr="00413124" w:rsidRDefault="00413124">
      <w:pPr>
        <w:spacing w:before="5"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44.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dora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iqu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 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stro,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omo det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rmin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om 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 do 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4C5AFB84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596FD703" w14:textId="777777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rafo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único.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gur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dora pod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utori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mento,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hipó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lhe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(d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dias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úteis,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ontar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 sido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mento.</w:t>
      </w:r>
    </w:p>
    <w:p w14:paraId="329862AF" w14:textId="77777777" w:rsidR="00AD4558" w:rsidRPr="00413124" w:rsidRDefault="00AD4558">
      <w:pPr>
        <w:spacing w:before="17" w:after="0" w:line="260" w:lineRule="exact"/>
        <w:rPr>
          <w:sz w:val="26"/>
          <w:szCs w:val="26"/>
        </w:rPr>
      </w:pPr>
    </w:p>
    <w:p w14:paraId="1B0EB030" w14:textId="77777777" w:rsidR="00AD4558" w:rsidRPr="00413124" w:rsidRDefault="00413124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45.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soco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lvam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nsbordo,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mbal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outr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lva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tado,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mon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so,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89E866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EA5450E" w14:textId="77777777" w:rsidR="00AD4558" w:rsidRPr="00413124" w:rsidRDefault="00413124">
      <w:pPr>
        <w:spacing w:after="0" w:line="240" w:lineRule="auto"/>
        <w:ind w:left="100" w:right="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46.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por ter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mesmo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tuado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ial,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opri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ssa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ter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tuado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 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norar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nos,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lvar 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stro,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vida,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tuali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so,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rtir do 11</w:t>
      </w:r>
      <w:r w:rsidR="0052086C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(d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) dia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pós 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 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vo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 por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3557062C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6694A8E3" w14:textId="777777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52086C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hipó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aput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suj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tuali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monet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ín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ice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ific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rticul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posit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va 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de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Consumidor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Amplo,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rtir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1739DD51" w14:textId="77777777" w:rsidR="00AD4558" w:rsidRPr="00413124" w:rsidRDefault="00AD4558">
      <w:pPr>
        <w:spacing w:before="19" w:after="0" w:line="220" w:lineRule="exact"/>
      </w:pPr>
    </w:p>
    <w:p w14:paraId="21EC1B68" w14:textId="77777777" w:rsidR="00AD4558" w:rsidRPr="00413124" w:rsidRDefault="00413124">
      <w:pPr>
        <w:spacing w:before="29" w:after="0" w:line="240" w:lineRule="auto"/>
        <w:ind w:left="100" w:right="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52086C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vidos,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mbém,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mor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tórios,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>1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(dé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iro)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dia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pós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vo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41312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quival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vi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 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mora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postos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vidos à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ional.</w:t>
      </w:r>
    </w:p>
    <w:p w14:paraId="79E43A59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39F52CE" w14:textId="777777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086C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lativos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tuali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monet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juros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mor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tórios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indep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ial,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só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mais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to.</w:t>
      </w:r>
    </w:p>
    <w:p w14:paraId="52388705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5DA0B104" w14:textId="77777777" w:rsidR="00AD4558" w:rsidRPr="00413124" w:rsidRDefault="00413124">
      <w:pPr>
        <w:spacing w:after="0" w:line="480" w:lineRule="auto"/>
        <w:ind w:left="3070" w:right="3015" w:firstLine="965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 XX RE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CISÃO E C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ELA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ENTO</w:t>
      </w:r>
    </w:p>
    <w:p w14:paraId="78B3DD5C" w14:textId="77777777" w:rsidR="00AD4558" w:rsidRPr="00FD2BC4" w:rsidRDefault="00413124">
      <w:pPr>
        <w:spacing w:before="5"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t.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47.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O p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nte 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ontrato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pode s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r r</w:t>
      </w:r>
      <w:r w:rsidRPr="00FD2B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ind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FD2BC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a qu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lquer mo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nto,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medi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nte</w:t>
      </w:r>
      <w:r w:rsidRPr="00FD2BC4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ntre 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rt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s,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D2BC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dos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ris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FD2BC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rso, s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ju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íz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FD2B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spos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rti</w:t>
      </w:r>
      <w:r w:rsidRPr="00FD2B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32,</w:t>
      </w:r>
      <w:r w:rsidRPr="00FD2BC4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do C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pí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ulo </w:t>
      </w:r>
      <w:r w:rsidRPr="00FD2BC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FD2BC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I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V, </w:t>
      </w:r>
      <w:r w:rsidRPr="00FD2BC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stas Condiçõ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s G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is.</w:t>
      </w:r>
    </w:p>
    <w:p w14:paraId="27401CBE" w14:textId="77777777" w:rsidR="00AD4558" w:rsidRPr="00FD2BC4" w:rsidRDefault="00AD4558">
      <w:pPr>
        <w:spacing w:before="16" w:after="0" w:line="260" w:lineRule="exact"/>
        <w:rPr>
          <w:b/>
          <w:bCs/>
          <w:sz w:val="26"/>
          <w:szCs w:val="26"/>
        </w:rPr>
      </w:pPr>
    </w:p>
    <w:p w14:paraId="619B647C" w14:textId="16006B54" w:rsidR="00AD4558" w:rsidRPr="00FD2BC4" w:rsidRDefault="00413124" w:rsidP="00FD2BC4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t.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48.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FD2BC4"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Além dos casos previstos em lei, a Seguradora ficará isenta de qualquer obrigação prevista no seguro quando, o Segurado, seu representante legal ou o seu corretor de seguros fizer declarações inexatas, falsas ou incompletas ou omitir circunstâncias que possam influir na aceitação da proposta ou no valor do prêmio, hipótese em que ficará prejudicado o direito à indenização, além de estar o Segurado obrigado ao pagamento do prêmio vencido.</w:t>
      </w:r>
    </w:p>
    <w:p w14:paraId="216AE37B" w14:textId="77777777" w:rsidR="00AD4558" w:rsidRPr="00FD2BC4" w:rsidRDefault="00AD4558">
      <w:pPr>
        <w:spacing w:before="16" w:after="0" w:line="260" w:lineRule="exact"/>
        <w:rPr>
          <w:b/>
          <w:bCs/>
          <w:sz w:val="26"/>
          <w:szCs w:val="26"/>
        </w:rPr>
      </w:pPr>
    </w:p>
    <w:p w14:paraId="1CA5B7E2" w14:textId="77777777" w:rsidR="00AD4558" w:rsidRPr="00FD2BC4" w:rsidRDefault="00413124">
      <w:pPr>
        <w:spacing w:after="0" w:line="240" w:lineRule="auto"/>
        <w:ind w:left="100" w:right="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rá</w:t>
      </w:r>
      <w:r w:rsidRPr="00FD2B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rafo</w:t>
      </w:r>
      <w:r w:rsidRPr="00FD2BC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único.</w:t>
      </w:r>
      <w:r w:rsidRPr="00FD2BC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FD2BC4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D2BC4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D2BC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FD2BC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x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D2BC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ou</w:t>
      </w:r>
      <w:r w:rsidRPr="00FD2BC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D2BC4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om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ssão</w:t>
      </w:r>
      <w:r w:rsidRPr="00FD2BC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FD2BC4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FD2BC4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FD2BC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sul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FD2BC4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Pr="00FD2BC4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FD2BC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á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-f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é</w:t>
      </w:r>
      <w:r w:rsidRPr="00FD2BC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FD2BC4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Se</w:t>
      </w:r>
      <w:r w:rsidRPr="00FD2B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 w:rsidRPr="00FD2BC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d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o, a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FD2B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FD2BC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FD2B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FD2B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pod</w:t>
      </w:r>
      <w:r w:rsidRPr="00FD2B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FD2B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</w:t>
      </w:r>
      <w:r w:rsidRP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C8C168C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6C2C366C" w14:textId="77777777" w:rsidR="00FD2BC4" w:rsidRPr="009E5A41" w:rsidRDefault="00FD2BC4" w:rsidP="00FD2BC4">
      <w:pPr>
        <w:spacing w:after="120" w:line="240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 - na hipótese de não ocorrência do sinistro:</w:t>
      </w:r>
    </w:p>
    <w:p w14:paraId="7730C45E" w14:textId="78CD0D00" w:rsidR="00FD2BC4" w:rsidRPr="009E5A41" w:rsidRDefault="00FD2BC4" w:rsidP="00FD2BC4">
      <w:pPr>
        <w:spacing w:after="0" w:line="240" w:lineRule="auto"/>
        <w:ind w:right="50" w:firstLine="708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a) cancelar o seguro, podendo reter, do prêmio originalmente pactuado, a parcela proporcional ao tempo decorrido; ou</w:t>
      </w:r>
    </w:p>
    <w:p w14:paraId="24EA4329" w14:textId="77777777" w:rsidR="00FD2BC4" w:rsidRPr="009E5A41" w:rsidRDefault="00FD2BC4" w:rsidP="00774885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b) mediante acordo entre as partes, permitir a continuidade do seguro, podendo cobrar a diferença de prêmio cabível e/ou restringir termos e condições da cobertura contratada;</w:t>
      </w:r>
    </w:p>
    <w:p w14:paraId="4A1F3CDB" w14:textId="77777777" w:rsidR="00FD2BC4" w:rsidRPr="009E5A41" w:rsidRDefault="00FD2BC4" w:rsidP="00FD2B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2B6E89E8" w14:textId="77777777" w:rsidR="00FD2BC4" w:rsidRPr="009E5A41" w:rsidRDefault="00FD2BC4" w:rsidP="00FD2BC4">
      <w:pPr>
        <w:spacing w:after="0" w:line="240" w:lineRule="auto"/>
        <w:ind w:right="-20" w:firstLine="426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II - na hipótese de ocorrência de sinistro sem indenização integral:</w:t>
      </w:r>
    </w:p>
    <w:p w14:paraId="4AAD55C8" w14:textId="77777777" w:rsidR="00FD2BC4" w:rsidRPr="009E5A41" w:rsidRDefault="00FD2BC4" w:rsidP="00FD2BC4">
      <w:pPr>
        <w:pStyle w:val="PargrafodaList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hAnsi="Times New Roman"/>
          <w:b/>
          <w:bCs/>
          <w:spacing w:val="-1"/>
          <w:sz w:val="24"/>
          <w:szCs w:val="24"/>
        </w:rPr>
        <w:t xml:space="preserve">após o pagamento da indenização, cancelar o seguro, podendo reter do prêmio originalmente pactuado a parcela calculada proporcionalmente ao tempo decorrido, acrescido da diferença cabível; ou </w:t>
      </w:r>
    </w:p>
    <w:p w14:paraId="76C0C4F3" w14:textId="55BE56A3" w:rsidR="00FD2BC4" w:rsidRPr="009E5A41" w:rsidRDefault="00FD2BC4" w:rsidP="00FD2BC4">
      <w:pPr>
        <w:spacing w:after="0" w:line="240" w:lineRule="auto"/>
        <w:ind w:right="42"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b) permitir a continuidade do seguro, podendo cobrar a diferença de prêmio cabível ou deduzi-la do valor a ser indenizado, e/ou restringir termos e condições da cobertura contratada;</w:t>
      </w:r>
    </w:p>
    <w:p w14:paraId="5C50A2AD" w14:textId="77777777" w:rsidR="00FD2BC4" w:rsidRPr="009E5A41" w:rsidRDefault="00FD2BC4" w:rsidP="00FD2B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1C7D9F31" w14:textId="020E8F79" w:rsidR="00FD2BC4" w:rsidRPr="009E5A41" w:rsidRDefault="00FD2BC4" w:rsidP="00FD2BC4">
      <w:pPr>
        <w:spacing w:after="0" w:line="240" w:lineRule="auto"/>
        <w:ind w:right="50" w:firstLine="708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III - na hipótese de ocorrência de sinistro com indenização integral, cancelar o seguro, após o pagamento da indenização, podendo deduzir, do valor a ser indenizado, a diferença de prêmio cabível.</w:t>
      </w:r>
    </w:p>
    <w:p w14:paraId="2A3304BA" w14:textId="77777777" w:rsidR="00AD4558" w:rsidRPr="00413124" w:rsidRDefault="00AD4558">
      <w:pPr>
        <w:spacing w:after="0" w:line="200" w:lineRule="exact"/>
        <w:rPr>
          <w:sz w:val="20"/>
          <w:szCs w:val="20"/>
        </w:rPr>
      </w:pPr>
    </w:p>
    <w:p w14:paraId="024922D9" w14:textId="77777777" w:rsidR="00AD4558" w:rsidRPr="00413124" w:rsidRDefault="00AD4558">
      <w:pPr>
        <w:spacing w:after="0" w:line="200" w:lineRule="exact"/>
        <w:rPr>
          <w:sz w:val="20"/>
          <w:szCs w:val="20"/>
        </w:rPr>
      </w:pPr>
    </w:p>
    <w:p w14:paraId="0D3E41C4" w14:textId="77777777" w:rsidR="00FD2BC4" w:rsidRPr="009E5A41" w:rsidRDefault="00413124" w:rsidP="00FD2BC4">
      <w:pPr>
        <w:spacing w:after="0" w:line="240" w:lineRule="auto"/>
        <w:ind w:right="69" w:firstLine="708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49.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2BC4"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 Segurado está obrigado a comunicar à Seguradora, logo que saiba, qualquer fato suscetível  de  agravar  consideravelmente o  risco  coberto,  sob  pena  de  perder  o  direito  à  indenização,  se  ficar comprovado, pela seguradora, que silenciou de má-fé.</w:t>
      </w:r>
    </w:p>
    <w:p w14:paraId="286DA3EB" w14:textId="77777777" w:rsidR="00FD2BC4" w:rsidRPr="009E5A41" w:rsidRDefault="00FD2BC4" w:rsidP="00FD2B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11362C31" w14:textId="03A2C9C9" w:rsidR="00FD2BC4" w:rsidRPr="009E5A41" w:rsidRDefault="00FD2BC4" w:rsidP="00FD2BC4">
      <w:pPr>
        <w:spacing w:after="0" w:line="240" w:lineRule="auto"/>
        <w:ind w:right="67" w:firstLine="708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 xml:space="preserve">§ 1º A Seguradora, desde que o faça nos 15 (quinze) dias seguintes ao recebimento de aviso de agravação de risco pelo segurado, poderá, mediante comunicação formal: </w:t>
      </w:r>
    </w:p>
    <w:p w14:paraId="664A01A8" w14:textId="77777777" w:rsidR="00FD2BC4" w:rsidRPr="009E5A41" w:rsidRDefault="00FD2BC4" w:rsidP="00FD2BC4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hAnsi="Times New Roman"/>
          <w:b/>
          <w:bCs/>
          <w:spacing w:val="-1"/>
          <w:sz w:val="24"/>
          <w:szCs w:val="24"/>
        </w:rPr>
        <w:t xml:space="preserve">cancelar o seguro; </w:t>
      </w:r>
    </w:p>
    <w:p w14:paraId="402E6A2A" w14:textId="77777777" w:rsidR="00FD2BC4" w:rsidRPr="009E5A41" w:rsidRDefault="00FD2BC4" w:rsidP="00FD2BC4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hAnsi="Times New Roman"/>
          <w:b/>
          <w:bCs/>
          <w:spacing w:val="-1"/>
          <w:sz w:val="24"/>
          <w:szCs w:val="24"/>
        </w:rPr>
        <w:t xml:space="preserve">restringir a cobertura contratada, mediante acordo entre as partes; ou </w:t>
      </w:r>
    </w:p>
    <w:p w14:paraId="4FABA8D2" w14:textId="77777777" w:rsidR="00FD2BC4" w:rsidRPr="009E5A41" w:rsidRDefault="00FD2BC4" w:rsidP="00FD2BC4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hAnsi="Times New Roman"/>
          <w:b/>
          <w:bCs/>
          <w:spacing w:val="-1"/>
          <w:sz w:val="24"/>
          <w:szCs w:val="24"/>
        </w:rPr>
        <w:t xml:space="preserve">cobrar a diferença de prêmio cabível, mediante acordo entre as partes </w:t>
      </w:r>
    </w:p>
    <w:p w14:paraId="077858C8" w14:textId="77777777" w:rsidR="00FD2BC4" w:rsidRPr="009E5A41" w:rsidRDefault="00FD2BC4" w:rsidP="00FD2B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2EF2B7FD" w14:textId="1723D9AC" w:rsidR="00FD2BC4" w:rsidRDefault="00FD2BC4" w:rsidP="00FD2BC4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§ 2º No caso de  cancelamento do contrato só será eficaz 30 (trinta) dias após a notificação, devendo ser restituída a diferença do prêmio calculada proporcionalmente ao período a decorrer.</w:t>
      </w:r>
    </w:p>
    <w:p w14:paraId="30893BC1" w14:textId="77777777" w:rsidR="00FD2BC4" w:rsidRPr="009E5A41" w:rsidRDefault="00FD2BC4" w:rsidP="00FD2BC4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1BC62299" w14:textId="77777777" w:rsidR="00FD2BC4" w:rsidRPr="009E5A41" w:rsidRDefault="00FD2BC4" w:rsidP="00FD2BC4">
      <w:pPr>
        <w:spacing w:after="0" w:line="240" w:lineRule="auto"/>
        <w:ind w:right="70" w:firstLine="708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E5A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§ 3º Na hipótese de continuidade do seguro, a Seguradora poderá propor a continuidade do contrato e cobrar a diferença do prêmio cabível, ressalvando-se o prazo previsto no § 1º deste artigo.</w:t>
      </w:r>
    </w:p>
    <w:p w14:paraId="349DEF6E" w14:textId="1B2A0600" w:rsidR="00AD4558" w:rsidRDefault="00AD4558" w:rsidP="00FD2BC4">
      <w:pPr>
        <w:spacing w:after="0" w:line="240" w:lineRule="auto"/>
        <w:ind w:left="100" w:right="45" w:firstLine="708"/>
        <w:jc w:val="both"/>
        <w:rPr>
          <w:sz w:val="28"/>
          <w:szCs w:val="28"/>
        </w:rPr>
      </w:pPr>
    </w:p>
    <w:p w14:paraId="29F728CD" w14:textId="77777777" w:rsidR="00E0537D" w:rsidRPr="00413124" w:rsidRDefault="00E0537D">
      <w:pPr>
        <w:spacing w:before="1" w:after="0" w:line="280" w:lineRule="exact"/>
        <w:rPr>
          <w:sz w:val="28"/>
          <w:szCs w:val="28"/>
        </w:rPr>
      </w:pPr>
    </w:p>
    <w:p w14:paraId="09E51226" w14:textId="77777777" w:rsidR="00AD4558" w:rsidRPr="00413124" w:rsidRDefault="00413124">
      <w:pPr>
        <w:spacing w:after="0" w:line="480" w:lineRule="auto"/>
        <w:ind w:left="3623" w:right="3610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 X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 RED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 DO RI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</w:p>
    <w:p w14:paraId="33F5EED5" w14:textId="77777777" w:rsidR="00AD4558" w:rsidRPr="00413124" w:rsidRDefault="00413124">
      <w:pPr>
        <w:spacing w:before="5"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50.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lvo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disposiç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rio,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rticul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nuiç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pulado;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mas, se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l, 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ou 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 do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to.</w:t>
      </w:r>
    </w:p>
    <w:p w14:paraId="7CD82F9A" w14:textId="77777777" w:rsidR="00AD4558" w:rsidRDefault="00AD4558">
      <w:pPr>
        <w:spacing w:before="1" w:after="0" w:line="280" w:lineRule="exact"/>
        <w:rPr>
          <w:sz w:val="28"/>
          <w:szCs w:val="28"/>
        </w:rPr>
      </w:pPr>
    </w:p>
    <w:p w14:paraId="0CA71911" w14:textId="77777777" w:rsidR="00E0537D" w:rsidRPr="00413124" w:rsidRDefault="00E0537D">
      <w:pPr>
        <w:spacing w:before="1" w:after="0" w:line="280" w:lineRule="exact"/>
        <w:rPr>
          <w:sz w:val="28"/>
          <w:szCs w:val="28"/>
        </w:rPr>
      </w:pPr>
    </w:p>
    <w:p w14:paraId="017946DE" w14:textId="77777777" w:rsidR="00AD4558" w:rsidRPr="00413124" w:rsidRDefault="00413124">
      <w:pPr>
        <w:spacing w:after="0" w:line="480" w:lineRule="auto"/>
        <w:ind w:left="3920" w:right="39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 X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24A07423" w14:textId="77777777" w:rsidR="00AD4558" w:rsidRPr="00413124" w:rsidRDefault="00413124">
      <w:pPr>
        <w:spacing w:before="6"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51.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 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 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ivo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stro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 su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tod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ompetir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ontra 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iros,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os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meios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ple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ício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ssa sub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3A94331D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6279C10D" w14:textId="77777777" w:rsidR="00AD4558" w:rsidRPr="00413124" w:rsidRDefault="00413124">
      <w:pPr>
        <w:spacing w:after="0" w:line="240" w:lineRule="auto"/>
        <w:ind w:left="770" w:right="8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52086C">
        <w:rPr>
          <w:rFonts w:ascii="Times New Roman" w:eastAsia="Times New Roman" w:hAnsi="Times New Roman" w:cs="Times New Roman"/>
          <w:sz w:val="16"/>
          <w:szCs w:val="16"/>
        </w:rPr>
        <w:t>º</w:t>
      </w:r>
      <w:r w:rsidR="0052086C" w:rsidRPr="00413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Se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do inst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73F00C40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5B12EF1B" w14:textId="777777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 2</w:t>
      </w:r>
      <w:r w:rsidR="0052086C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ntendido 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f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subc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tados,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sses,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todos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postos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tanto,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siva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tados,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 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ja,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óprio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ntes do iní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io dos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006BC264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10D392A" w14:textId="77777777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086C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lvo</w:t>
      </w:r>
      <w:r w:rsidRPr="0041312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dolo,</w:t>
      </w:r>
      <w:r w:rsidRPr="0041312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tem</w:t>
      </w:r>
      <w:r w:rsidRPr="0041312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lu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foi</w:t>
      </w:r>
      <w:r w:rsidRPr="0041312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usado</w:t>
      </w:r>
      <w:r w:rsidRPr="00413124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ônj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</w:p>
    <w:p w14:paraId="3356DB00" w14:textId="77777777" w:rsidR="00AD4558" w:rsidRPr="00413124" w:rsidRDefault="0041312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ntes ou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ntes,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52086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 e afins.</w:t>
      </w:r>
    </w:p>
    <w:p w14:paraId="261C4CAB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26B60268" w14:textId="4151751D" w:rsidR="0052086C" w:rsidRDefault="0052086C">
      <w:pPr>
        <w:spacing w:after="0" w:line="480" w:lineRule="auto"/>
        <w:ind w:left="3620" w:right="3607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06C26F" w14:textId="77777777" w:rsidR="001B34D5" w:rsidRDefault="001B34D5">
      <w:pPr>
        <w:spacing w:after="0" w:line="480" w:lineRule="auto"/>
        <w:ind w:left="3620" w:right="3607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8711CB" w14:textId="77777777" w:rsidR="0052086C" w:rsidRDefault="00413124">
      <w:pPr>
        <w:spacing w:after="0" w:line="480" w:lineRule="auto"/>
        <w:ind w:left="3620" w:right="3607" w:hanging="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 X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 </w:t>
      </w:r>
    </w:p>
    <w:p w14:paraId="6BC2738F" w14:textId="77777777" w:rsidR="00AD4558" w:rsidRPr="00413124" w:rsidRDefault="00413124">
      <w:pPr>
        <w:spacing w:after="0" w:line="480" w:lineRule="auto"/>
        <w:ind w:left="3620" w:right="3607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ORO CO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ETENTE</w:t>
      </w:r>
    </w:p>
    <w:p w14:paraId="1DD8147C" w14:textId="77777777" w:rsidR="00AD4558" w:rsidRPr="00413124" w:rsidRDefault="00AD4558">
      <w:pPr>
        <w:spacing w:after="0" w:line="200" w:lineRule="exact"/>
        <w:rPr>
          <w:sz w:val="20"/>
          <w:szCs w:val="20"/>
        </w:rPr>
      </w:pPr>
    </w:p>
    <w:p w14:paraId="0596A34E" w14:textId="3DEE7069" w:rsidR="00AD4558" w:rsidRPr="00413124" w:rsidRDefault="00413124">
      <w:pPr>
        <w:spacing w:after="0" w:line="240" w:lineRule="auto"/>
        <w:ind w:left="100" w:right="46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52.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D2BC4"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 xml:space="preserve">foro </w:t>
      </w:r>
      <w:r w:rsidR="00FD2BC4"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FD2BC4"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>d</w:t>
      </w:r>
      <w:r w:rsidR="00FD2BC4"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>m</w:t>
      </w:r>
      <w:r w:rsidR="00FD2BC4"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FD2BC4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>í</w:t>
      </w:r>
      <w:r w:rsidR="00FD2BC4"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="00FD2BC4" w:rsidRPr="00B1679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FD2BC4" w:rsidRPr="00B1679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D2BC4"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FD2BC4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2BC4"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>u</w:t>
      </w:r>
      <w:r w:rsidR="00FD2BC4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>do</w:t>
      </w:r>
      <w:r w:rsidR="00FD2BC4">
        <w:rPr>
          <w:rFonts w:ascii="Times New Roman" w:eastAsia="Times New Roman" w:hAnsi="Times New Roman" w:cs="Times New Roman"/>
          <w:sz w:val="24"/>
          <w:szCs w:val="24"/>
        </w:rPr>
        <w:t>, ou Beneficiário, conforme o caso,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BC4"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 w:rsidR="00FD2BC4">
        <w:rPr>
          <w:rFonts w:ascii="Times New Roman" w:eastAsia="Times New Roman" w:hAnsi="Times New Roman" w:cs="Times New Roman"/>
          <w:sz w:val="24"/>
          <w:szCs w:val="24"/>
        </w:rPr>
        <w:t>c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>ompet</w:t>
      </w:r>
      <w:r w:rsidR="00FD2BC4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="00FD2BC4"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>p</w:t>
      </w:r>
      <w:r w:rsidR="00FD2BC4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2BC4"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D2BC4"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 xml:space="preserve">dirimir </w:t>
      </w:r>
      <w:r w:rsidR="00FD2BC4"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 xml:space="preserve">toda </w:t>
      </w:r>
      <w:r w:rsidR="00FD2BC4" w:rsidRPr="00B1679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FD2BC4" w:rsidRPr="00B1679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>qu</w:t>
      </w:r>
      <w:r w:rsidR="00FD2BC4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>lquer</w:t>
      </w:r>
      <w:r w:rsidR="00FD2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2BC4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>ontrov</w:t>
      </w:r>
      <w:r w:rsidR="00FD2BC4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>rsia</w:t>
      </w:r>
      <w:r w:rsidR="00FD2BC4"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2BC4"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 xml:space="preserve">lativa </w:t>
      </w:r>
      <w:r w:rsidR="00FD2BC4" w:rsidRPr="00B1679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D2BC4"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>r</w:t>
      </w:r>
      <w:r w:rsidR="00FD2BC4" w:rsidRPr="00B16795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2BC4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>nte</w:t>
      </w:r>
      <w:r w:rsidR="00FD2BC4" w:rsidRPr="00B1679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2BC4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>ontr</w:t>
      </w:r>
      <w:r w:rsidR="00FD2BC4" w:rsidRPr="00B1679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FD2BC4" w:rsidRPr="00B1679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039B08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485F8ED9" w14:textId="77777777" w:rsidR="0052086C" w:rsidRDefault="0052086C">
      <w:pPr>
        <w:spacing w:after="0" w:line="240" w:lineRule="auto"/>
        <w:ind w:left="3862" w:right="38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F7E7F0" w14:textId="77777777" w:rsidR="00E0537D" w:rsidRDefault="00E0537D">
      <w:pPr>
        <w:spacing w:after="0" w:line="240" w:lineRule="auto"/>
        <w:ind w:left="3862" w:right="38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899225" w14:textId="77777777" w:rsidR="00E0537D" w:rsidRDefault="00E0537D">
      <w:pPr>
        <w:spacing w:after="0" w:line="240" w:lineRule="auto"/>
        <w:ind w:left="3862" w:right="384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B85283" w14:textId="77777777" w:rsidR="00AD4558" w:rsidRPr="00413124" w:rsidRDefault="00413124">
      <w:pPr>
        <w:spacing w:after="0" w:line="240" w:lineRule="auto"/>
        <w:ind w:left="3862" w:right="38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 X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IV</w:t>
      </w:r>
    </w:p>
    <w:p w14:paraId="7F42207C" w14:textId="77777777" w:rsidR="00AD4558" w:rsidRPr="00413124" w:rsidRDefault="00AD4558">
      <w:pPr>
        <w:spacing w:before="4" w:after="0" w:line="240" w:lineRule="exact"/>
        <w:rPr>
          <w:sz w:val="24"/>
          <w:szCs w:val="24"/>
        </w:rPr>
      </w:pPr>
    </w:p>
    <w:p w14:paraId="26E53E64" w14:textId="77777777" w:rsidR="00AD4558" w:rsidRPr="00413124" w:rsidRDefault="00413124">
      <w:pPr>
        <w:spacing w:before="29" w:after="0" w:line="240" w:lineRule="auto"/>
        <w:ind w:left="4040" w:right="40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IÇ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43975A38" w14:textId="77777777" w:rsidR="00AD4558" w:rsidRPr="00413124" w:rsidRDefault="00AD4558">
      <w:pPr>
        <w:spacing w:before="12" w:after="0" w:line="260" w:lineRule="exact"/>
        <w:rPr>
          <w:sz w:val="26"/>
          <w:szCs w:val="26"/>
        </w:rPr>
      </w:pPr>
    </w:p>
    <w:p w14:paraId="206CF2A8" w14:textId="77777777" w:rsidR="00AD4558" w:rsidRPr="00413124" w:rsidRDefault="00413124">
      <w:pPr>
        <w:spacing w:after="0" w:line="240" w:lineRule="auto"/>
        <w:ind w:left="100" w:right="30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 53. Os pr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 pr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icion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les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rmin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EA5E87B" w14:textId="77777777" w:rsidR="00AD4558" w:rsidRPr="00413124" w:rsidRDefault="00AD4558">
      <w:pPr>
        <w:spacing w:before="3" w:after="0" w:line="100" w:lineRule="exact"/>
        <w:rPr>
          <w:sz w:val="10"/>
          <w:szCs w:val="10"/>
        </w:rPr>
      </w:pPr>
    </w:p>
    <w:p w14:paraId="0DD47B2C" w14:textId="4A79F6F2" w:rsidR="00AD4558" w:rsidRDefault="00AD4558">
      <w:pPr>
        <w:spacing w:after="0" w:line="200" w:lineRule="exact"/>
        <w:rPr>
          <w:sz w:val="20"/>
          <w:szCs w:val="20"/>
        </w:rPr>
      </w:pPr>
    </w:p>
    <w:p w14:paraId="440373A9" w14:textId="5378FAC0" w:rsidR="00FD2BC4" w:rsidRDefault="00FD2BC4">
      <w:pPr>
        <w:spacing w:after="0" w:line="200" w:lineRule="exact"/>
        <w:rPr>
          <w:sz w:val="20"/>
          <w:szCs w:val="20"/>
        </w:rPr>
      </w:pPr>
    </w:p>
    <w:p w14:paraId="63388837" w14:textId="64616677" w:rsidR="00FD2BC4" w:rsidRDefault="00FD2BC4">
      <w:pPr>
        <w:spacing w:after="0" w:line="200" w:lineRule="exact"/>
        <w:rPr>
          <w:sz w:val="20"/>
          <w:szCs w:val="20"/>
        </w:rPr>
      </w:pPr>
    </w:p>
    <w:p w14:paraId="76E7D617" w14:textId="30BCCB58" w:rsidR="00FD2BC4" w:rsidRDefault="00FD2BC4" w:rsidP="00FD2BC4">
      <w:pPr>
        <w:spacing w:after="0" w:line="240" w:lineRule="auto"/>
        <w:ind w:left="2824" w:right="28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B1679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B1679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>ULO X</w:t>
      </w:r>
      <w:r w:rsidRPr="00B1679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 w:rsidRPr="00B16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 </w:t>
      </w:r>
    </w:p>
    <w:p w14:paraId="370D3A26" w14:textId="77777777" w:rsidR="00FD2BC4" w:rsidRDefault="00FD2BC4" w:rsidP="00FD2BC4">
      <w:pPr>
        <w:spacing w:after="0" w:line="240" w:lineRule="auto"/>
        <w:ind w:left="2824" w:right="28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DISPOSIÇÕES FINAIS</w:t>
      </w:r>
    </w:p>
    <w:p w14:paraId="117C9F25" w14:textId="77777777" w:rsidR="00FD2BC4" w:rsidRDefault="00FD2BC4" w:rsidP="00FD2BC4">
      <w:pPr>
        <w:spacing w:after="0" w:line="240" w:lineRule="auto"/>
        <w:ind w:left="2824" w:right="28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F21206" w14:textId="6B92240A" w:rsidR="00FD2BC4" w:rsidRPr="00751A93" w:rsidRDefault="00FD2BC4" w:rsidP="00FD2BC4">
      <w:pPr>
        <w:spacing w:after="0" w:line="240" w:lineRule="auto"/>
        <w:ind w:firstLine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Art.54.  </w:t>
      </w:r>
      <w:r w:rsidRPr="00751A93">
        <w:rPr>
          <w:rFonts w:cstheme="minorHAnsi"/>
          <w:sz w:val="24"/>
          <w:szCs w:val="24"/>
        </w:rPr>
        <w:t xml:space="preserve">A aceitação da  proposta de seguro está sujeita à análise do risco. </w:t>
      </w:r>
    </w:p>
    <w:p w14:paraId="05AA6A3E" w14:textId="77777777" w:rsidR="00FD2BC4" w:rsidRDefault="00FD2BC4" w:rsidP="00FD2BC4">
      <w:pPr>
        <w:spacing w:after="0" w:line="240" w:lineRule="auto"/>
        <w:ind w:firstLine="142"/>
        <w:jc w:val="both"/>
        <w:rPr>
          <w:rFonts w:cstheme="minorHAnsi"/>
          <w:sz w:val="24"/>
          <w:szCs w:val="24"/>
        </w:rPr>
      </w:pPr>
    </w:p>
    <w:p w14:paraId="75BA7BF3" w14:textId="77777777" w:rsidR="00FD2BC4" w:rsidRDefault="00FD2BC4" w:rsidP="00FD2BC4">
      <w:pPr>
        <w:spacing w:after="0" w:line="240" w:lineRule="auto"/>
        <w:ind w:firstLine="142"/>
        <w:jc w:val="both"/>
        <w:rPr>
          <w:rFonts w:cstheme="minorHAnsi"/>
          <w:sz w:val="24"/>
          <w:szCs w:val="24"/>
        </w:rPr>
      </w:pPr>
    </w:p>
    <w:p w14:paraId="0E3218A9" w14:textId="49904085" w:rsidR="00FD2BC4" w:rsidRPr="00751A93" w:rsidRDefault="00FD2BC4" w:rsidP="00FD2BC4">
      <w:pPr>
        <w:spacing w:after="0" w:line="240" w:lineRule="auto"/>
        <w:ind w:firstLine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55. </w:t>
      </w:r>
      <w:r w:rsidRPr="00751A93">
        <w:rPr>
          <w:rFonts w:cstheme="minorHAnsi"/>
          <w:sz w:val="24"/>
          <w:szCs w:val="24"/>
        </w:rPr>
        <w:t>O registro do produto é automático e não representa aprovação ou recomendação por parte da Susep.</w:t>
      </w:r>
    </w:p>
    <w:p w14:paraId="32E8B6C7" w14:textId="77777777" w:rsidR="00FD2BC4" w:rsidRPr="00301F56" w:rsidRDefault="00FD2BC4" w:rsidP="00FD2BC4">
      <w:pPr>
        <w:spacing w:after="0" w:line="240" w:lineRule="auto"/>
        <w:ind w:firstLine="142"/>
        <w:jc w:val="both"/>
        <w:rPr>
          <w:rFonts w:cstheme="minorHAnsi"/>
          <w:sz w:val="24"/>
          <w:szCs w:val="24"/>
        </w:rPr>
      </w:pPr>
    </w:p>
    <w:p w14:paraId="24B8D0A7" w14:textId="56021B71" w:rsidR="00FD2BC4" w:rsidRDefault="00FD2BC4" w:rsidP="00FD2BC4">
      <w:pPr>
        <w:spacing w:after="0" w:line="240" w:lineRule="auto"/>
        <w:ind w:firstLine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Art. 56. </w:t>
      </w:r>
      <w:r w:rsidRPr="00751A93">
        <w:rPr>
          <w:rFonts w:cstheme="minorHAnsi"/>
          <w:sz w:val="24"/>
          <w:szCs w:val="24"/>
        </w:rPr>
        <w:t xml:space="preserve">O  Segurado  poderá  consultar  a  situação  cadastral  do corretor  de  seguros e da sociedade seguradora  no  sítio eletrônico </w:t>
      </w:r>
      <w:hyperlink r:id="rId9" w:history="1">
        <w:r w:rsidRPr="00751A93">
          <w:rPr>
            <w:rFonts w:cstheme="minorHAnsi"/>
            <w:sz w:val="24"/>
            <w:szCs w:val="24"/>
          </w:rPr>
          <w:t>www.susep.gov.br</w:t>
        </w:r>
      </w:hyperlink>
      <w:r w:rsidRPr="00751A93">
        <w:rPr>
          <w:rFonts w:cstheme="minorHAnsi"/>
          <w:sz w:val="24"/>
          <w:szCs w:val="24"/>
        </w:rPr>
        <w:t>.</w:t>
      </w:r>
    </w:p>
    <w:p w14:paraId="612960C5" w14:textId="77777777" w:rsidR="00FD2BC4" w:rsidRDefault="00FD2BC4" w:rsidP="00FD2BC4">
      <w:pPr>
        <w:spacing w:after="0" w:line="240" w:lineRule="auto"/>
        <w:ind w:firstLine="142"/>
        <w:jc w:val="both"/>
        <w:rPr>
          <w:rFonts w:cstheme="minorHAnsi"/>
          <w:sz w:val="24"/>
          <w:szCs w:val="24"/>
        </w:rPr>
      </w:pPr>
    </w:p>
    <w:p w14:paraId="0B72580F" w14:textId="44680D0C" w:rsidR="00FD2BC4" w:rsidRPr="00751A93" w:rsidRDefault="00FD2BC4" w:rsidP="00FD2BC4">
      <w:pPr>
        <w:spacing w:after="0" w:line="240" w:lineRule="auto"/>
        <w:ind w:firstLine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Art. 5</w:t>
      </w:r>
      <w:r w:rsidR="001B34D5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 </w:t>
      </w:r>
      <w:r w:rsidRPr="00F04690">
        <w:rPr>
          <w:rFonts w:cstheme="minorHAnsi"/>
          <w:sz w:val="24"/>
          <w:szCs w:val="24"/>
        </w:rPr>
        <w:t xml:space="preserve">O Segurado, </w:t>
      </w:r>
      <w:bookmarkStart w:id="1" w:name="_Hlk66961498"/>
      <w:r w:rsidRPr="00F04690">
        <w:rPr>
          <w:rFonts w:cstheme="minorHAnsi"/>
          <w:sz w:val="24"/>
          <w:szCs w:val="24"/>
        </w:rPr>
        <w:t xml:space="preserve">por meio próprio ou por seu corretor de seguros ou representante legal, </w:t>
      </w:r>
      <w:bookmarkEnd w:id="1"/>
      <w:r w:rsidRPr="00F04690">
        <w:rPr>
          <w:rFonts w:cstheme="minorHAnsi"/>
          <w:sz w:val="24"/>
          <w:szCs w:val="24"/>
        </w:rPr>
        <w:t>ao assinar a proposta de seguro, declara o conhecimento e o acesso a presente condições contratuais, pelos canais disponíveis pela seguradora e constante na proposta de seguro</w:t>
      </w:r>
      <w:r>
        <w:rPr>
          <w:rFonts w:cstheme="minorHAnsi"/>
          <w:sz w:val="24"/>
          <w:szCs w:val="24"/>
        </w:rPr>
        <w:t>.</w:t>
      </w:r>
    </w:p>
    <w:p w14:paraId="07A4C65D" w14:textId="575A9D2C" w:rsidR="00FD2BC4" w:rsidRDefault="00FD2BC4">
      <w:pPr>
        <w:spacing w:after="0" w:line="200" w:lineRule="exact"/>
        <w:rPr>
          <w:sz w:val="20"/>
          <w:szCs w:val="20"/>
        </w:rPr>
      </w:pPr>
    </w:p>
    <w:p w14:paraId="4A4C9473" w14:textId="77777777" w:rsidR="00FD2BC4" w:rsidRDefault="00FD2BC4">
      <w:pPr>
        <w:spacing w:after="0" w:line="200" w:lineRule="exact"/>
        <w:rPr>
          <w:sz w:val="20"/>
          <w:szCs w:val="20"/>
        </w:rPr>
      </w:pPr>
    </w:p>
    <w:p w14:paraId="32BC226A" w14:textId="77777777" w:rsidR="00FD2BC4" w:rsidRPr="00413124" w:rsidRDefault="00FD2BC4">
      <w:pPr>
        <w:spacing w:after="0" w:line="200" w:lineRule="exact"/>
        <w:rPr>
          <w:sz w:val="20"/>
          <w:szCs w:val="20"/>
        </w:rPr>
      </w:pPr>
    </w:p>
    <w:p w14:paraId="2B85FB36" w14:textId="55D1B301" w:rsidR="00AD4558" w:rsidRPr="00413124" w:rsidRDefault="00413124">
      <w:pPr>
        <w:spacing w:after="0" w:line="480" w:lineRule="auto"/>
        <w:ind w:left="2732" w:right="272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 X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FD2BC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IO DE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TÉC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ICOS</w:t>
      </w:r>
    </w:p>
    <w:p w14:paraId="4E03113F" w14:textId="77777777" w:rsidR="00AD4558" w:rsidRPr="00413124" w:rsidRDefault="00413124">
      <w:pPr>
        <w:spacing w:before="11" w:after="0" w:line="240" w:lineRule="auto"/>
        <w:ind w:left="100" w:right="85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ita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66B9746D" w14:textId="77777777" w:rsidR="00AD4558" w:rsidRPr="00413124" w:rsidRDefault="00413124">
      <w:pPr>
        <w:spacing w:after="0" w:line="271" w:lineRule="exact"/>
        <w:ind w:left="100" w:right="1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ssão 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ompet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B471EE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6C83ACB9" w14:textId="77777777" w:rsidR="00AD4558" w:rsidRPr="00413124" w:rsidRDefault="00413124">
      <w:pPr>
        <w:spacing w:after="0" w:line="240" w:lineRule="auto"/>
        <w:ind w:left="100" w:right="86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ú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</w:p>
    <w:p w14:paraId="12861964" w14:textId="77777777" w:rsidR="00AD4558" w:rsidRPr="00413124" w:rsidRDefault="00413124">
      <w:pPr>
        <w:spacing w:after="0" w:line="271" w:lineRule="exact"/>
        <w:ind w:left="100"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rmo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onj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3D88BF42" w14:textId="77777777" w:rsidR="00AD4558" w:rsidRPr="00413124" w:rsidRDefault="00413124">
      <w:pPr>
        <w:spacing w:after="0" w:line="240" w:lineRule="auto"/>
        <w:ind w:left="100" w:right="44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lor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rtos,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tos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outros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os no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to de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ro.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mo 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Ga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1E2E14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1ADA8CB6" w14:textId="77777777" w:rsidR="00AD4558" w:rsidRPr="00413124" w:rsidRDefault="00413124">
      <w:pPr>
        <w:spacing w:after="0" w:line="240" w:lineRule="auto"/>
        <w:ind w:left="100" w:right="88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Apó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ice</w:t>
      </w:r>
    </w:p>
    <w:p w14:paraId="4D54D49E" w14:textId="77777777" w:rsidR="00AD4558" w:rsidRPr="00413124" w:rsidRDefault="00413124">
      <w:pPr>
        <w:spacing w:after="0" w:line="271" w:lineRule="exact"/>
        <w:ind w:left="1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rum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4A6D9B92" w14:textId="77777777" w:rsidR="00AD4558" w:rsidRPr="00413124" w:rsidRDefault="00413124">
      <w:pPr>
        <w:spacing w:after="0" w:line="240" w:lineRule="auto"/>
        <w:ind w:left="100" w:right="3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Cláusulas Esp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ífic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re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 como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info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sob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jeto ou 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se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69F618A3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211C14EF" w14:textId="77777777" w:rsidR="00AD4558" w:rsidRPr="00413124" w:rsidRDefault="00413124">
      <w:pPr>
        <w:spacing w:after="0" w:line="240" w:lineRule="auto"/>
        <w:ind w:left="100" w:right="88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rre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</w:p>
    <w:p w14:paraId="4D5BE7FE" w14:textId="77777777" w:rsidR="00AD4558" w:rsidRPr="00413124" w:rsidRDefault="00413124">
      <w:pPr>
        <w:spacing w:after="0" w:line="271" w:lineRule="exact"/>
        <w:ind w:left="100" w:right="20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jud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ial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dív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59DFECF0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7E91A214" w14:textId="77777777" w:rsidR="00AD4558" w:rsidRPr="00413124" w:rsidRDefault="00413124">
      <w:pPr>
        <w:spacing w:after="0" w:line="240" w:lineRule="auto"/>
        <w:ind w:left="100" w:right="78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Aviso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ist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3403D2E0" w14:textId="77777777" w:rsidR="00AD4558" w:rsidRPr="00413124" w:rsidRDefault="00413124">
      <w:pPr>
        <w:spacing w:after="0" w:line="271" w:lineRule="exact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11BDADB9" w14:textId="77777777" w:rsidR="00AD4558" w:rsidRPr="00413124" w:rsidRDefault="00413124">
      <w:pPr>
        <w:spacing w:after="0" w:line="240" w:lineRule="auto"/>
        <w:ind w:left="100" w:right="44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stro,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que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le 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nto.</w:t>
      </w:r>
    </w:p>
    <w:p w14:paraId="34BE5D96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061912FF" w14:textId="77777777" w:rsidR="00AD4558" w:rsidRPr="00413124" w:rsidRDefault="00413124">
      <w:pPr>
        <w:spacing w:after="0" w:line="240" w:lineRule="auto"/>
        <w:ind w:left="100" w:right="90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0AFA6967" w14:textId="77777777" w:rsidR="00AD4558" w:rsidRPr="00413124" w:rsidRDefault="00413124">
      <w:pPr>
        <w:spacing w:after="0" w:line="271" w:lineRule="exact"/>
        <w:ind w:left="100" w:right="24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todas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cois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 dir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tos 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obj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AA40B3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7580FA47" w14:textId="77777777" w:rsidR="00AD4558" w:rsidRPr="00413124" w:rsidRDefault="00413124">
      <w:pPr>
        <w:spacing w:after="0" w:line="240" w:lineRule="auto"/>
        <w:ind w:left="100" w:right="8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Canc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</w:p>
    <w:p w14:paraId="700E5B2B" w14:textId="77777777" w:rsidR="00AD4558" w:rsidRPr="00413124" w:rsidRDefault="00413124">
      <w:pPr>
        <w:spacing w:after="0" w:line="272" w:lineRule="exact"/>
        <w:ind w:left="10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Disso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ipada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sua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</w:p>
    <w:p w14:paraId="71CC77AE" w14:textId="77777777" w:rsidR="00AD4558" w:rsidRPr="00413124" w:rsidRDefault="00413124">
      <w:pPr>
        <w:spacing w:after="0" w:line="240" w:lineRule="auto"/>
        <w:ind w:left="100" w:right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ialment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uma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sma.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ro por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pa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isã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18402D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5962E2D3" w14:textId="77777777" w:rsidR="00AD4558" w:rsidRPr="00413124" w:rsidRDefault="00413124">
      <w:pPr>
        <w:spacing w:after="0" w:line="240" w:lineRule="auto"/>
        <w:ind w:left="100" w:right="86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"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Cap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t"</w:t>
      </w:r>
    </w:p>
    <w:p w14:paraId="41A4A8BF" w14:textId="77777777" w:rsidR="00AD4558" w:rsidRPr="00413124" w:rsidRDefault="00413124">
      <w:pPr>
        <w:spacing w:after="0" w:line="271" w:lineRule="exact"/>
        <w:ind w:left="1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ria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"c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tos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ntos</w:t>
      </w:r>
    </w:p>
    <w:p w14:paraId="64EA7709" w14:textId="77777777" w:rsidR="00AD4558" w:rsidRPr="00413124" w:rsidRDefault="00413124">
      <w:pPr>
        <w:spacing w:after="0" w:line="240" w:lineRule="auto"/>
        <w:ind w:left="100" w:right="17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leg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is, pa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 princip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 ou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ial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 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ou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usul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E57155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2A399449" w14:textId="77777777" w:rsidR="00AD4558" w:rsidRPr="00413124" w:rsidRDefault="00413124">
      <w:pPr>
        <w:spacing w:after="0" w:line="240" w:lineRule="auto"/>
        <w:ind w:left="100" w:right="79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"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Causa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tis"</w:t>
      </w:r>
    </w:p>
    <w:p w14:paraId="7DFA7627" w14:textId="77777777" w:rsidR="00AD4558" w:rsidRPr="00413124" w:rsidRDefault="00413124">
      <w:pPr>
        <w:spacing w:after="0" w:line="271" w:lineRule="exact"/>
        <w:ind w:left="100" w:right="48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ssão 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ifica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"a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usa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93BADF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1A74A480" w14:textId="77777777" w:rsidR="00AD4558" w:rsidRPr="00413124" w:rsidRDefault="00413124">
      <w:pPr>
        <w:spacing w:after="0" w:line="240" w:lineRule="auto"/>
        <w:ind w:left="100" w:right="75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Clá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</w:p>
    <w:p w14:paraId="07D791C7" w14:textId="77777777" w:rsidR="00AD4558" w:rsidRPr="00413124" w:rsidRDefault="00413124">
      <w:pPr>
        <w:spacing w:after="0" w:line="271" w:lineRule="exact"/>
        <w:ind w:left="1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Cláusula</w:t>
      </w:r>
      <w:r w:rsidRPr="0041312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supl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41312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mod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mas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74003982" w14:textId="77777777" w:rsidR="00AD4558" w:rsidRPr="00413124" w:rsidRDefault="00413124">
      <w:pPr>
        <w:spacing w:after="0" w:line="240" w:lineRule="auto"/>
        <w:ind w:left="100" w:right="86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63881553" w14:textId="77777777" w:rsidR="001B34D5" w:rsidRDefault="001B34D5">
      <w:pPr>
        <w:spacing w:after="0" w:line="273" w:lineRule="exact"/>
        <w:ind w:left="100" w:right="746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3414B6" w14:textId="4E4260CA" w:rsidR="00AD4558" w:rsidRPr="00413124" w:rsidRDefault="00413124">
      <w:pPr>
        <w:spacing w:after="0" w:line="273" w:lineRule="exact"/>
        <w:ind w:left="100" w:right="74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Cobe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tura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Ad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</w:p>
    <w:p w14:paraId="7F0B53B1" w14:textId="77777777" w:rsidR="00AD4558" w:rsidRPr="00413124" w:rsidRDefault="00413124">
      <w:pPr>
        <w:spacing w:after="0" w:line="271" w:lineRule="exact"/>
        <w:ind w:left="100" w:right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Cob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dicio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to, f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medi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7096BBBD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61AD2709" w14:textId="77777777" w:rsidR="00AD4558" w:rsidRPr="00413124" w:rsidRDefault="00413124">
      <w:pPr>
        <w:spacing w:after="0" w:line="240" w:lineRule="auto"/>
        <w:ind w:left="100" w:right="77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içõ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ais</w:t>
      </w:r>
    </w:p>
    <w:p w14:paraId="4ABF7B55" w14:textId="77777777" w:rsidR="00AD4558" w:rsidRPr="00413124" w:rsidRDefault="00413124">
      <w:pPr>
        <w:spacing w:after="0" w:line="271" w:lineRule="exact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Conjun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láusulas 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tuais 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2EEB3768" w14:textId="77777777" w:rsidR="00AD4558" w:rsidRPr="00413124" w:rsidRDefault="00413124">
      <w:pPr>
        <w:spacing w:after="0" w:line="240" w:lineRule="auto"/>
        <w:ind w:left="100" w:right="84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B96E38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34C6213A" w14:textId="77777777" w:rsidR="00AD4558" w:rsidRPr="00413124" w:rsidRDefault="00413124">
      <w:pPr>
        <w:spacing w:after="0" w:line="240" w:lineRule="auto"/>
        <w:ind w:left="100" w:right="35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im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to de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/Co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nh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im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to de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</w:p>
    <w:p w14:paraId="2FF58178" w14:textId="77777777" w:rsidR="00AD4558" w:rsidRPr="00413124" w:rsidRDefault="00413124">
      <w:pPr>
        <w:spacing w:after="0" w:line="271" w:lineRule="exact"/>
        <w:ind w:left="100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umento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nume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="00E0537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ialment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7874926F" w14:textId="77777777" w:rsidR="00AD4558" w:rsidRPr="00413124" w:rsidRDefault="00413124">
      <w:pPr>
        <w:spacing w:after="0" w:line="240" w:lineRule="auto"/>
        <w:ind w:left="100"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via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sobre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tais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omo 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éc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ie 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volu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núme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umentos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 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vos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 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22B538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6D8EF9C9" w14:textId="77777777" w:rsidR="00AD4558" w:rsidRPr="00413124" w:rsidRDefault="00413124">
      <w:pPr>
        <w:spacing w:after="0" w:line="240" w:lineRule="auto"/>
        <w:ind w:left="100" w:right="2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im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oviário/Co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nh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im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to de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Rodov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</w:p>
    <w:p w14:paraId="2111890F" w14:textId="77777777" w:rsidR="00AD4558" w:rsidRPr="00413124" w:rsidRDefault="00413124">
      <w:pPr>
        <w:spacing w:after="0" w:line="271" w:lineRule="exact"/>
        <w:ind w:left="100" w:right="36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Conh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nto 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lativo ao 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odoviá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io.</w:t>
      </w:r>
    </w:p>
    <w:p w14:paraId="38C3D3CD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4BA120A9" w14:textId="77777777" w:rsidR="00AD4558" w:rsidRPr="00413124" w:rsidRDefault="00413124">
      <w:pPr>
        <w:spacing w:after="0" w:line="240" w:lineRule="auto"/>
        <w:ind w:left="100" w:right="8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"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Contai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</w:p>
    <w:p w14:paraId="7F6ECE47" w14:textId="77777777" w:rsidR="00AD4558" w:rsidRPr="00413124" w:rsidRDefault="00413124">
      <w:pPr>
        <w:spacing w:after="0" w:line="271" w:lineRule="exact"/>
        <w:ind w:left="100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mun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dur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8EC86A8" w14:textId="77777777" w:rsidR="00AD4558" w:rsidRPr="00413124" w:rsidRDefault="00413124">
      <w:pPr>
        <w:spacing w:after="0" w:line="240" w:lineRule="auto"/>
        <w:ind w:left="100" w:right="5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lastRenderedPageBreak/>
        <w:t>ut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no 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04F6C775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0A4E809D" w14:textId="77777777" w:rsidR="00AD4558" w:rsidRPr="00413124" w:rsidRDefault="00413124">
      <w:pPr>
        <w:spacing w:after="0" w:line="240" w:lineRule="auto"/>
        <w:ind w:left="100" w:right="80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Dano Ma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ial</w:t>
      </w:r>
    </w:p>
    <w:p w14:paraId="00A8C7DA" w14:textId="77777777" w:rsidR="00AD4558" w:rsidRPr="00413124" w:rsidRDefault="00413124">
      <w:pPr>
        <w:spacing w:after="0" w:line="272" w:lineRule="exact"/>
        <w:ind w:left="100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RCTR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iza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rmo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6607AE3D" w14:textId="77777777" w:rsidR="00AD4558" w:rsidRPr="00413124" w:rsidRDefault="00413124">
      <w:pPr>
        <w:spacing w:after="0" w:line="240" w:lineRule="auto"/>
        <w:ind w:left="100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struiç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usad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 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iros,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ro.</w:t>
      </w:r>
    </w:p>
    <w:p w14:paraId="4FB45545" w14:textId="77777777" w:rsidR="00AD4558" w:rsidRPr="00413124" w:rsidRDefault="00AD4558">
      <w:pPr>
        <w:spacing w:before="15" w:after="0" w:line="280" w:lineRule="exact"/>
        <w:rPr>
          <w:sz w:val="28"/>
          <w:szCs w:val="28"/>
        </w:rPr>
      </w:pPr>
    </w:p>
    <w:p w14:paraId="543807B7" w14:textId="77777777" w:rsidR="00AD4558" w:rsidRPr="00413124" w:rsidRDefault="00413124">
      <w:pPr>
        <w:spacing w:after="0" w:line="240" w:lineRule="auto"/>
        <w:ind w:left="100" w:right="83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13124">
        <w:rPr>
          <w:rFonts w:ascii="Times New Roman" w:eastAsia="Times New Roman" w:hAnsi="Times New Roman" w:cs="Times New Roman"/>
          <w:b/>
          <w:bCs/>
          <w:sz w:val="25"/>
          <w:szCs w:val="25"/>
        </w:rPr>
        <w:t>Dano</w:t>
      </w:r>
      <w:r w:rsidRPr="00413124">
        <w:rPr>
          <w:rFonts w:ascii="Times New Roman" w:eastAsia="Times New Roman" w:hAnsi="Times New Roman" w:cs="Times New Roman"/>
          <w:b/>
          <w:bCs/>
          <w:spacing w:val="-4"/>
          <w:sz w:val="25"/>
          <w:szCs w:val="25"/>
        </w:rPr>
        <w:t xml:space="preserve"> m</w:t>
      </w:r>
      <w:r w:rsidRPr="00413124">
        <w:rPr>
          <w:rFonts w:ascii="Times New Roman" w:eastAsia="Times New Roman" w:hAnsi="Times New Roman" w:cs="Times New Roman"/>
          <w:b/>
          <w:bCs/>
          <w:sz w:val="25"/>
          <w:szCs w:val="25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5"/>
          <w:szCs w:val="25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5"/>
          <w:szCs w:val="25"/>
        </w:rPr>
        <w:t>al</w:t>
      </w:r>
    </w:p>
    <w:p w14:paraId="048CD48C" w14:textId="77777777" w:rsidR="00AD4558" w:rsidRPr="00413124" w:rsidRDefault="00413124">
      <w:pPr>
        <w:spacing w:after="0" w:line="267" w:lineRule="exact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trimônio 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psíquico 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ssoa, 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ou, 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9C2A2E7" w14:textId="77777777" w:rsidR="00AD4558" w:rsidRPr="00413124" w:rsidRDefault="00413124">
      <w:pPr>
        <w:spacing w:after="0" w:line="240" w:lineRule="auto"/>
        <w:ind w:left="100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rson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sof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psíquico,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onstr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 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lquer 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indep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 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si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de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is.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jurídi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ind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ontabil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is,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nome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 sua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da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outros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nos.</w:t>
      </w:r>
    </w:p>
    <w:p w14:paraId="2AF0398F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5CDCDAEB" w14:textId="77777777" w:rsidR="00AD4558" w:rsidRPr="00413124" w:rsidRDefault="00413124">
      <w:pPr>
        <w:spacing w:after="0" w:line="240" w:lineRule="auto"/>
        <w:ind w:left="100" w:right="9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Dolo</w:t>
      </w:r>
    </w:p>
    <w:p w14:paraId="1FC75D83" w14:textId="77777777" w:rsidR="00AD4558" w:rsidRPr="00413124" w:rsidRDefault="00413124">
      <w:pPr>
        <w:spacing w:after="0" w:line="271" w:lineRule="exact"/>
        <w:ind w:left="1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lqu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iente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meio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3E5B32E5" w14:textId="77777777" w:rsidR="00AD4558" w:rsidRPr="00413124" w:rsidRDefault="00413124">
      <w:pPr>
        <w:spacing w:after="0" w:line="240" w:lineRule="auto"/>
        <w:ind w:left="100" w:right="9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o; von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onsci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diri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om 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 um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tado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rimino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4BBC5FE5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14B7B2D4" w14:textId="77777777" w:rsidR="00AD4558" w:rsidRPr="00413124" w:rsidRDefault="00413124">
      <w:pPr>
        <w:spacing w:after="0" w:line="240" w:lineRule="auto"/>
        <w:ind w:left="100" w:right="87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osso</w:t>
      </w:r>
    </w:p>
    <w:p w14:paraId="6654324D" w14:textId="77777777" w:rsidR="00AD4558" w:rsidRPr="00413124" w:rsidRDefault="00413124">
      <w:pPr>
        <w:spacing w:after="0" w:line="271" w:lineRule="exact"/>
        <w:ind w:left="10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É um 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umento,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 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por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médio do 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71A9228" w14:textId="77777777" w:rsidR="00AD4558" w:rsidRPr="00413124" w:rsidRDefault="00413124">
      <w:pPr>
        <w:spacing w:after="0" w:line="240" w:lineRule="auto"/>
        <w:ind w:left="100" w:right="46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uma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om 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6165EEBB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1E8472D9" w14:textId="77777777" w:rsidR="00AD4558" w:rsidRPr="00413124" w:rsidRDefault="00413124">
      <w:pPr>
        <w:spacing w:after="0" w:line="240" w:lineRule="auto"/>
        <w:ind w:left="100" w:right="81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to s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les</w:t>
      </w:r>
    </w:p>
    <w:p w14:paraId="5A36AC6C" w14:textId="77777777" w:rsidR="00AD4558" w:rsidRPr="00413124" w:rsidRDefault="00AD4558">
      <w:pPr>
        <w:spacing w:before="12" w:after="0" w:line="260" w:lineRule="exact"/>
        <w:rPr>
          <w:sz w:val="26"/>
          <w:szCs w:val="26"/>
        </w:rPr>
      </w:pPr>
    </w:p>
    <w:p w14:paraId="7E8190E9" w14:textId="77777777" w:rsidR="00AD4558" w:rsidRPr="00413124" w:rsidRDefault="00413124">
      <w:pPr>
        <w:spacing w:after="0" w:line="240" w:lineRule="auto"/>
        <w:ind w:left="100" w:right="44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subtr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oisa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móvel,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ssoa,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dei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v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ios.</w:t>
      </w:r>
    </w:p>
    <w:p w14:paraId="4BA12724" w14:textId="77777777" w:rsidR="00AD4558" w:rsidRDefault="00AD4558">
      <w:pPr>
        <w:spacing w:before="1" w:after="0" w:line="280" w:lineRule="exact"/>
        <w:rPr>
          <w:sz w:val="28"/>
          <w:szCs w:val="28"/>
        </w:rPr>
      </w:pPr>
    </w:p>
    <w:p w14:paraId="0E05752F" w14:textId="77777777" w:rsidR="00AD4558" w:rsidRPr="00413124" w:rsidRDefault="00413124">
      <w:pPr>
        <w:spacing w:after="0" w:line="240" w:lineRule="auto"/>
        <w:ind w:left="100" w:right="77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to q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if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icado</w:t>
      </w:r>
    </w:p>
    <w:p w14:paraId="026D3EB6" w14:textId="77777777" w:rsidR="00AD4558" w:rsidRPr="00413124" w:rsidRDefault="00413124">
      <w:pPr>
        <w:spacing w:after="0" w:line="268" w:lineRule="exact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subtra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oisa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móvel,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40B7F5A" w14:textId="77777777" w:rsidR="00AD4558" w:rsidRPr="00413124" w:rsidRDefault="00413124">
      <w:pPr>
        <w:spacing w:after="0" w:line="240" w:lineRule="auto"/>
        <w:ind w:left="100" w:right="72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mas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ios.</w:t>
      </w:r>
    </w:p>
    <w:p w14:paraId="38216450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7412320E" w14:textId="77777777" w:rsidR="00AD4558" w:rsidRPr="00413124" w:rsidRDefault="00413124">
      <w:pPr>
        <w:spacing w:after="0" w:line="240" w:lineRule="auto"/>
        <w:ind w:left="100" w:right="7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tância S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79173546" w14:textId="77777777" w:rsidR="00AD4558" w:rsidRPr="00413124" w:rsidRDefault="00413124">
      <w:pPr>
        <w:spacing w:after="0" w:line="271" w:lineRule="exact"/>
        <w:ind w:left="1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umentos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lativos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A63B7BE" w14:textId="77777777" w:rsidR="00AD4558" w:rsidRPr="00413124" w:rsidRDefault="00413124">
      <w:pPr>
        <w:spacing w:after="0" w:line="240" w:lineRule="auto"/>
        <w:ind w:left="100" w:right="18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obse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v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úmu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fi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na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8CAA7F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6575A5FF" w14:textId="77777777" w:rsidR="00AD4558" w:rsidRPr="00413124" w:rsidRDefault="00413124">
      <w:pPr>
        <w:spacing w:after="0" w:line="240" w:lineRule="auto"/>
        <w:ind w:left="100" w:right="8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iza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6D6E1BFF" w14:textId="77777777" w:rsidR="00AD4558" w:rsidRPr="00413124" w:rsidRDefault="00413124">
      <w:pPr>
        <w:spacing w:after="0" w:line="271" w:lineRule="exact"/>
        <w:ind w:left="10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RCTR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C,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mento,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tuado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34350936" w14:textId="77777777" w:rsidR="00AD4558" w:rsidRPr="00413124" w:rsidRDefault="00413124">
      <w:pPr>
        <w:spacing w:after="0" w:line="240" w:lineRule="auto"/>
        <w:ind w:left="100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le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vidas,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olso,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de 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mento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o sinistro 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os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nos.</w:t>
      </w:r>
    </w:p>
    <w:p w14:paraId="71AF34F4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698F7AC3" w14:textId="77777777" w:rsidR="00AD4558" w:rsidRPr="00413124" w:rsidRDefault="00413124">
      <w:pPr>
        <w:spacing w:after="0" w:line="240" w:lineRule="auto"/>
        <w:ind w:left="100" w:right="44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ite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áx</w:t>
      </w:r>
      <w:r w:rsidRPr="0041312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tia por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ícu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o/ acúmulo</w:t>
      </w:r>
    </w:p>
    <w:p w14:paraId="40656A13" w14:textId="77777777" w:rsidR="00AD4558" w:rsidRPr="00413124" w:rsidRDefault="00413124">
      <w:pPr>
        <w:spacing w:after="0" w:line="271" w:lineRule="exact"/>
        <w:ind w:left="10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gur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dora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mesmo</w:t>
      </w:r>
    </w:p>
    <w:p w14:paraId="0DA32F93" w14:textId="77777777" w:rsidR="00AD4558" w:rsidRPr="00413124" w:rsidRDefault="00413124">
      <w:pPr>
        <w:spacing w:after="0" w:line="240" w:lineRule="auto"/>
        <w:ind w:left="100" w:right="43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meio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portos,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ropo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tos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outros loc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 pr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os no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 de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ro.</w:t>
      </w:r>
    </w:p>
    <w:p w14:paraId="4864D79E" w14:textId="76A6F93A" w:rsidR="00AD4558" w:rsidRDefault="00AD4558">
      <w:pPr>
        <w:spacing w:before="1" w:after="0" w:line="280" w:lineRule="exact"/>
        <w:rPr>
          <w:sz w:val="28"/>
          <w:szCs w:val="28"/>
        </w:rPr>
      </w:pPr>
    </w:p>
    <w:p w14:paraId="7EB40B5F" w14:textId="77777777" w:rsidR="001B34D5" w:rsidRPr="00413124" w:rsidRDefault="001B34D5">
      <w:pPr>
        <w:spacing w:before="1" w:after="0" w:line="280" w:lineRule="exact"/>
        <w:rPr>
          <w:sz w:val="28"/>
          <w:szCs w:val="28"/>
        </w:rPr>
      </w:pPr>
    </w:p>
    <w:p w14:paraId="5FB0B199" w14:textId="77777777" w:rsidR="00AD4558" w:rsidRPr="00413124" w:rsidRDefault="00413124">
      <w:pPr>
        <w:spacing w:after="0" w:line="240" w:lineRule="auto"/>
        <w:ind w:left="100" w:right="8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>"</w:t>
      </w:r>
      <w:proofErr w:type="spellStart"/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proofErr w:type="spellEnd"/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t"</w:t>
      </w:r>
    </w:p>
    <w:p w14:paraId="189A1553" w14:textId="77777777" w:rsidR="00AD4558" w:rsidRPr="00413124" w:rsidRDefault="00413124">
      <w:pPr>
        <w:spacing w:after="0" w:line="271" w:lineRule="exact"/>
        <w:ind w:left="100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vidad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41312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vidad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fins,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</w:p>
    <w:p w14:paraId="6A30C35A" w14:textId="77777777" w:rsidR="00AD4558" w:rsidRPr="00413124" w:rsidRDefault="00413124">
      <w:pPr>
        <w:spacing w:after="0" w:line="240" w:lineRule="auto"/>
        <w:ind w:left="100" w:right="24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seus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ou do 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 pat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vo.</w:t>
      </w:r>
    </w:p>
    <w:p w14:paraId="6BC3485B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3DBBC425" w14:textId="77777777" w:rsidR="00AD4558" w:rsidRPr="00413124" w:rsidRDefault="00413124">
      <w:pPr>
        <w:spacing w:after="0" w:line="240" w:lineRule="auto"/>
        <w:ind w:left="100" w:right="78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os c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ssa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6760874C" w14:textId="77777777" w:rsidR="00AD4558" w:rsidRPr="00413124" w:rsidRDefault="00413124">
      <w:pPr>
        <w:spacing w:after="0" w:line="271" w:lineRule="exact"/>
        <w:ind w:left="100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ros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ridos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vido 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vidad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mov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mento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</w:p>
    <w:p w14:paraId="7D334FDD" w14:textId="77777777" w:rsidR="00AD4558" w:rsidRPr="00413124" w:rsidRDefault="00413124">
      <w:pPr>
        <w:spacing w:after="0" w:line="240" w:lineRule="auto"/>
        <w:ind w:left="100" w:right="6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ó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ios do 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iro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348BC8A6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719D496A" w14:textId="77777777" w:rsidR="00AD4558" w:rsidRPr="00413124" w:rsidRDefault="00413124">
      <w:pPr>
        <w:spacing w:after="0" w:line="240" w:lineRule="auto"/>
        <w:ind w:left="100" w:right="60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á 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</w:t>
      </w:r>
      <w:r w:rsidRPr="0041312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ão/Má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ga</w:t>
      </w:r>
    </w:p>
    <w:p w14:paraId="3A1661CB" w14:textId="77777777" w:rsidR="00AD4558" w:rsidRPr="00413124" w:rsidRDefault="00413124">
      <w:pPr>
        <w:spacing w:after="0" w:line="271" w:lineRule="exact"/>
        <w:ind w:left="100" w:right="3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rum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inad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ulo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dor.</w:t>
      </w:r>
    </w:p>
    <w:p w14:paraId="07B26D02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630CAB68" w14:textId="6EA0745D" w:rsidR="00AD4558" w:rsidRPr="00413124" w:rsidRDefault="00413124">
      <w:pPr>
        <w:spacing w:after="0" w:line="240" w:lineRule="auto"/>
        <w:ind w:left="100" w:right="71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697BBA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icio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</w:p>
    <w:p w14:paraId="7818B222" w14:textId="77777777" w:rsidR="00AD4558" w:rsidRPr="00413124" w:rsidRDefault="00413124">
      <w:pPr>
        <w:spacing w:after="0" w:line="271" w:lineRule="exact"/>
        <w:ind w:left="100" w:right="39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Má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omod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ntro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mbal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6676BE22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7468FAE3" w14:textId="77777777" w:rsidR="00AD4558" w:rsidRPr="00413124" w:rsidRDefault="00413124">
      <w:pPr>
        <w:spacing w:after="0" w:line="240" w:lineRule="auto"/>
        <w:ind w:left="100" w:right="77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do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gu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7A6DBCD0" w14:textId="77777777" w:rsidR="00AD4558" w:rsidRPr="00413124" w:rsidRDefault="00413124">
      <w:pPr>
        <w:spacing w:after="0" w:line="271" w:lineRule="exact"/>
        <w:ind w:left="10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É  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 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ica  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lquer  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sse  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do,  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jam  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oisas,  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ssoas,  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ns,</w:t>
      </w:r>
    </w:p>
    <w:p w14:paraId="5EF17C8F" w14:textId="77777777" w:rsidR="00AD4558" w:rsidRPr="00413124" w:rsidRDefault="00413124">
      <w:pPr>
        <w:spacing w:after="0" w:line="240" w:lineRule="auto"/>
        <w:ind w:left="100" w:right="46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 obr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 dir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 ou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14463AC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67B0A2A3" w14:textId="77777777" w:rsidR="00AD4558" w:rsidRPr="00413124" w:rsidRDefault="00413124">
      <w:pPr>
        <w:spacing w:after="0" w:line="240" w:lineRule="auto"/>
        <w:ind w:left="100" w:right="88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</w:p>
    <w:p w14:paraId="7E5C2971" w14:textId="77777777" w:rsidR="00AD4558" w:rsidRPr="00413124" w:rsidRDefault="00413124">
      <w:pPr>
        <w:spacing w:after="0" w:line="271" w:lineRule="exact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ga 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do, 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ulante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nte, 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30AED946" w14:textId="77777777" w:rsidR="00AD4558" w:rsidRPr="00413124" w:rsidRDefault="00413124">
      <w:pPr>
        <w:spacing w:after="0" w:line="240" w:lineRule="auto"/>
        <w:ind w:left="100" w:right="39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ia,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sta,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posto.</w:t>
      </w:r>
    </w:p>
    <w:p w14:paraId="3ED22AC5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1FBFA754" w14:textId="77777777" w:rsidR="00AD4558" w:rsidRPr="00413124" w:rsidRDefault="00413124">
      <w:pPr>
        <w:spacing w:after="0" w:line="240" w:lineRule="auto"/>
        <w:ind w:left="100" w:right="84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</w:p>
    <w:p w14:paraId="1682FA3D" w14:textId="77777777" w:rsidR="00AD4558" w:rsidRPr="00413124" w:rsidRDefault="00413124">
      <w:pPr>
        <w:spacing w:after="0" w:line="271" w:lineRule="exact"/>
        <w:ind w:left="100"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É 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ssoa,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 jur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que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se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ro,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 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 uma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opost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C6BCE5" w14:textId="77777777" w:rsidR="00AD4558" w:rsidRPr="00413124" w:rsidRDefault="00AD4558">
      <w:pPr>
        <w:spacing w:before="7" w:after="0" w:line="150" w:lineRule="exact"/>
        <w:rPr>
          <w:sz w:val="15"/>
          <w:szCs w:val="15"/>
        </w:rPr>
      </w:pPr>
    </w:p>
    <w:p w14:paraId="184962A7" w14:textId="77777777" w:rsidR="00AD4558" w:rsidRPr="00413124" w:rsidRDefault="00AD4558">
      <w:pPr>
        <w:spacing w:after="0" w:line="200" w:lineRule="exact"/>
        <w:rPr>
          <w:sz w:val="20"/>
          <w:szCs w:val="20"/>
        </w:rPr>
      </w:pPr>
    </w:p>
    <w:p w14:paraId="525A62C1" w14:textId="77777777" w:rsidR="00AD4558" w:rsidRPr="00413124" w:rsidRDefault="00413124">
      <w:pPr>
        <w:spacing w:after="0" w:line="240" w:lineRule="auto"/>
        <w:ind w:left="100" w:right="86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osta</w:t>
      </w:r>
    </w:p>
    <w:p w14:paraId="708B67E4" w14:textId="77777777" w:rsidR="00AD4558" w:rsidRPr="00413124" w:rsidRDefault="00413124">
      <w:pPr>
        <w:spacing w:after="0" w:line="271" w:lineRule="exact"/>
        <w:ind w:left="10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umento 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hido 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nte, 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2F1D979B" w14:textId="77777777" w:rsidR="00AD4558" w:rsidRPr="00413124" w:rsidRDefault="00413124">
      <w:pPr>
        <w:spacing w:after="0" w:line="240" w:lineRule="auto"/>
        <w:ind w:left="100" w:right="5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ionados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inf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tas, sobre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 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os a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rtos.</w:t>
      </w:r>
    </w:p>
    <w:p w14:paraId="1D4DDFDD" w14:textId="77777777" w:rsidR="00AD4558" w:rsidRPr="00413124" w:rsidRDefault="00AD4558">
      <w:pPr>
        <w:spacing w:before="4" w:after="0" w:line="240" w:lineRule="exact"/>
        <w:rPr>
          <w:sz w:val="24"/>
          <w:szCs w:val="24"/>
        </w:rPr>
      </w:pPr>
    </w:p>
    <w:p w14:paraId="4F91F0DC" w14:textId="77777777" w:rsidR="00AD4558" w:rsidRPr="00413124" w:rsidRDefault="00413124">
      <w:pPr>
        <w:spacing w:before="29" w:after="0" w:line="240" w:lineRule="auto"/>
        <w:ind w:left="100" w:right="8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2CD1FE04" w14:textId="77777777" w:rsidR="00AD4558" w:rsidRPr="00413124" w:rsidRDefault="00413124">
      <w:pPr>
        <w:spacing w:after="0" w:line="271" w:lineRule="exact"/>
        <w:ind w:left="100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CTR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C,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dido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0F0AADFB" w14:textId="77777777" w:rsidR="00AD4558" w:rsidRPr="00413124" w:rsidRDefault="00413124">
      <w:pPr>
        <w:spacing w:after="0" w:line="240" w:lineRule="auto"/>
        <w:ind w:left="100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tuado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sob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rma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uma not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ial,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ompanh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info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umentos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lativos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pode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ntado di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adora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 dos 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 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27C13773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3A78F245" w14:textId="77777777" w:rsidR="00AD4558" w:rsidRPr="00413124" w:rsidRDefault="00413124">
      <w:pPr>
        <w:spacing w:after="0" w:line="240" w:lineRule="auto"/>
        <w:ind w:left="100" w:right="58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lação e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ist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</w:p>
    <w:p w14:paraId="4CF32372" w14:textId="77777777" w:rsidR="00AD4558" w:rsidRPr="00413124" w:rsidRDefault="00413124">
      <w:pPr>
        <w:spacing w:after="0" w:line="271" w:lineRule="exact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idos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26A3B936" w14:textId="77777777" w:rsidR="00AD4558" w:rsidRPr="00413124" w:rsidRDefault="00413124">
      <w:pPr>
        <w:spacing w:after="0" w:line="240" w:lineRule="auto"/>
        <w:ind w:left="100" w:right="37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dora 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ba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in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2051C90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4925B93F" w14:textId="77777777" w:rsidR="00AD4558" w:rsidRPr="00413124" w:rsidRDefault="00413124">
      <w:pPr>
        <w:spacing w:after="0" w:line="240" w:lineRule="auto"/>
        <w:ind w:left="100" w:right="8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isão</w:t>
      </w:r>
    </w:p>
    <w:p w14:paraId="47408652" w14:textId="77777777" w:rsidR="00AD4558" w:rsidRPr="00413124" w:rsidRDefault="00413124">
      <w:pPr>
        <w:spacing w:after="0" w:line="271" w:lineRule="exact"/>
        <w:ind w:left="100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Disso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ipada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há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rdo,</w:t>
      </w:r>
      <w:r w:rsidRPr="0041312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</w:p>
    <w:p w14:paraId="116DC8DD" w14:textId="77777777" w:rsidR="00AD4558" w:rsidRPr="00413124" w:rsidRDefault="00413124">
      <w:pPr>
        <w:spacing w:after="0" w:line="240" w:lineRule="auto"/>
        <w:ind w:left="100" w:right="71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o 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"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BF8E4B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3EC29C14" w14:textId="77777777" w:rsidR="00AD4558" w:rsidRPr="00413124" w:rsidRDefault="00413124">
      <w:pPr>
        <w:spacing w:after="0" w:line="240" w:lineRule="auto"/>
        <w:ind w:left="100" w:right="8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Risco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Cobe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</w:p>
    <w:p w14:paraId="4AEA7405" w14:textId="77777777" w:rsidR="00AD4558" w:rsidRPr="00413124" w:rsidRDefault="00413124">
      <w:pPr>
        <w:spacing w:after="0" w:line="271" w:lineRule="exact"/>
        <w:ind w:left="10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tório,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uja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1F71CBF8" w14:textId="77777777" w:rsidR="00AD4558" w:rsidRPr="00413124" w:rsidRDefault="00413124">
      <w:pPr>
        <w:spacing w:after="0" w:line="240" w:lineRule="auto"/>
        <w:ind w:left="100" w:right="68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onôm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rado.</w:t>
      </w:r>
    </w:p>
    <w:p w14:paraId="6BAAAF00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0E087EE6" w14:textId="77777777" w:rsidR="00AD4558" w:rsidRPr="00413124" w:rsidRDefault="00413124">
      <w:pPr>
        <w:spacing w:after="0" w:line="240" w:lineRule="auto"/>
        <w:ind w:left="100" w:right="78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Risc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</w:p>
    <w:p w14:paraId="76F9069B" w14:textId="77777777" w:rsidR="00AD4558" w:rsidRPr="00413124" w:rsidRDefault="00413124">
      <w:pPr>
        <w:spacing w:after="0" w:line="272" w:lineRule="exact"/>
        <w:ind w:left="1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idade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4A7F6C55" w14:textId="77777777" w:rsidR="00AD4558" w:rsidRPr="00413124" w:rsidRDefault="00413124">
      <w:pPr>
        <w:spacing w:after="0" w:line="240" w:lineRule="auto"/>
        <w:ind w:left="100" w:right="44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íficos,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Esp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iais.</w:t>
      </w:r>
    </w:p>
    <w:p w14:paraId="156BD4D2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64D02AE4" w14:textId="77777777" w:rsidR="00AD4558" w:rsidRPr="00413124" w:rsidRDefault="00413124">
      <w:pPr>
        <w:spacing w:after="0" w:line="240" w:lineRule="auto"/>
        <w:ind w:left="100" w:right="87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Rodov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210A6C49" w14:textId="77777777" w:rsidR="00AD4558" w:rsidRPr="00413124" w:rsidRDefault="00413124">
      <w:pPr>
        <w:spacing w:after="0" w:line="271" w:lineRule="exact"/>
        <w:ind w:left="100" w:right="6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Via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stre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roibida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ículos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otor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pel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auto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comp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27E8DEE0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2BBAED40" w14:textId="77777777" w:rsidR="00AD4558" w:rsidRPr="00413124" w:rsidRDefault="00413124">
      <w:pPr>
        <w:spacing w:after="0" w:line="240" w:lineRule="auto"/>
        <w:ind w:left="100" w:right="89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Rou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3D2C7ABB" w14:textId="77777777" w:rsidR="00AD4558" w:rsidRPr="00413124" w:rsidRDefault="00413124">
      <w:pPr>
        <w:spacing w:after="0" w:line="271" w:lineRule="exact"/>
        <w:ind w:left="100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subtr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móvel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lhei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</w:p>
    <w:p w14:paraId="6E6D2089" w14:textId="77777777" w:rsidR="00AD4558" w:rsidRPr="00413124" w:rsidRDefault="00413124">
      <w:pPr>
        <w:spacing w:after="0" w:line="240" w:lineRule="auto"/>
        <w:ind w:left="100" w:right="11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ssoa, ou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pois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la, por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io, 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ido à impos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tên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ia.</w:t>
      </w:r>
    </w:p>
    <w:p w14:paraId="6B862858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14C6AC7C" w14:textId="77777777" w:rsidR="00AD4558" w:rsidRPr="00413124" w:rsidRDefault="00413124">
      <w:pPr>
        <w:spacing w:after="0" w:line="240" w:lineRule="auto"/>
        <w:ind w:left="100" w:right="86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24D3D5E8" w14:textId="77777777" w:rsidR="00AD4558" w:rsidRPr="00413124" w:rsidRDefault="00413124">
      <w:pPr>
        <w:spacing w:after="0" w:line="271" w:lineRule="exact"/>
        <w:ind w:left="100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ssoa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física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jurídi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tendo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sse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</w:p>
    <w:p w14:paraId="6DC1FC58" w14:textId="77777777" w:rsidR="00AD4558" w:rsidRPr="00413124" w:rsidRDefault="00413124" w:rsidP="0052086C">
      <w:pPr>
        <w:spacing w:after="0" w:line="240" w:lineRule="auto"/>
        <w:ind w:left="100" w:right="69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ssoal ou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iro</w:t>
      </w:r>
      <w:r w:rsidR="0052086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FABEB8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3F737156" w14:textId="77777777" w:rsidR="00AD4558" w:rsidRPr="00413124" w:rsidRDefault="00413124">
      <w:pPr>
        <w:spacing w:after="0" w:line="240" w:lineRule="auto"/>
        <w:ind w:left="100" w:right="7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4ACFB793" w14:textId="77777777" w:rsidR="00AD4558" w:rsidRPr="00413124" w:rsidRDefault="00413124">
      <w:pPr>
        <w:spacing w:after="0" w:line="271" w:lineRule="exact"/>
        <w:ind w:left="100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1312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1312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indo</w:t>
      </w:r>
      <w:r w:rsidRPr="00413124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413124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ntes,</w:t>
      </w:r>
    </w:p>
    <w:p w14:paraId="1DC2593F" w14:textId="77777777" w:rsidR="00AD4558" w:rsidRPr="00413124" w:rsidRDefault="00413124">
      <w:pPr>
        <w:spacing w:after="0" w:line="240" w:lineRule="auto"/>
        <w:ind w:left="100" w:right="48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 o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 de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43E68D5E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7ECA33EC" w14:textId="77777777" w:rsidR="00AD4558" w:rsidRPr="00413124" w:rsidRDefault="00413124">
      <w:pPr>
        <w:spacing w:after="0" w:line="240" w:lineRule="auto"/>
        <w:ind w:left="100" w:right="9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Civil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 Tra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tador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Rodov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ga (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CTR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C)</w:t>
      </w:r>
    </w:p>
    <w:p w14:paraId="2E36F0B4" w14:textId="77777777" w:rsidR="00AD4558" w:rsidRPr="00413124" w:rsidRDefault="00413124">
      <w:pPr>
        <w:spacing w:after="0" w:line="271" w:lineRule="exact"/>
        <w:ind w:left="1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ssoa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jurídi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obri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0CBCE88F" w14:textId="77777777" w:rsidR="00AD4558" w:rsidRPr="00413124" w:rsidRDefault="00413124">
      <w:pPr>
        <w:spacing w:after="0" w:line="240" w:lineRule="auto"/>
        <w:ind w:left="100" w:right="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 w:rsidRPr="00413124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 w:rsidRPr="00413124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41312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1312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ro </w:t>
      </w:r>
      <w:r w:rsidRPr="0041312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do, </w:t>
      </w:r>
      <w:r w:rsidRPr="0041312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Pr="00413124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Pr="0041312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41312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 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dur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rte </w:t>
      </w:r>
      <w:r w:rsidRPr="00413124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tuado 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413124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outra </w:t>
      </w:r>
      <w:r w:rsidRPr="00413124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oa 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física </w:t>
      </w:r>
      <w:r w:rsidRPr="00413124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rídi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futu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in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to.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vê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tamb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soc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lvam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visando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stro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 ao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lor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03C92A" w14:textId="77777777" w:rsidR="001B34D5" w:rsidRDefault="001B34D5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14:paraId="17B86420" w14:textId="5C252B87" w:rsidR="00AD4558" w:rsidRPr="00413124" w:rsidRDefault="00413124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ist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</w:p>
    <w:p w14:paraId="17E5DB92" w14:textId="77777777" w:rsidR="00AD4558" w:rsidRPr="00413124" w:rsidRDefault="00413124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É 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isco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no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8252F80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759C3BEE" w14:textId="77777777" w:rsidR="00AD4558" w:rsidRPr="00413124" w:rsidRDefault="0041312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Sub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oga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05B41206" w14:textId="77777777" w:rsidR="00AD4558" w:rsidRPr="00413124" w:rsidRDefault="00413124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413124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</w:p>
    <w:p w14:paraId="68242DB2" w14:textId="77777777" w:rsidR="00AD4558" w:rsidRPr="00413124" w:rsidRDefault="00413124">
      <w:pPr>
        <w:spacing w:after="0" w:line="240" w:lineRule="auto"/>
        <w:ind w:left="100" w:right="44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 os dir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iros,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 pelos pr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os.</w:t>
      </w:r>
    </w:p>
    <w:p w14:paraId="4EF9E45F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63BB0121" w14:textId="77777777" w:rsidR="00AD4558" w:rsidRPr="00413124" w:rsidRDefault="0041312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tador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Rodov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</w:p>
    <w:p w14:paraId="1827290E" w14:textId="77777777" w:rsidR="00AD4558" w:rsidRPr="00413124" w:rsidRDefault="00413124">
      <w:pPr>
        <w:spacing w:after="0" w:line="272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todo </w:t>
      </w:r>
      <w:r w:rsidRPr="0041312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rado 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ro 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41312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Rodoviá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ios </w:t>
      </w:r>
      <w:r w:rsidRPr="0041312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315EBE4D" w14:textId="77777777" w:rsidR="00AD4558" w:rsidRPr="00413124" w:rsidRDefault="0041312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(RN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RC), da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ional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(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B75D00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0777985A" w14:textId="77777777" w:rsidR="00AD4558" w:rsidRPr="00413124" w:rsidRDefault="0041312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Ví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 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ó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</w:p>
    <w:p w14:paraId="121C75E3" w14:textId="77777777" w:rsidR="00AD4558" w:rsidRPr="00413124" w:rsidRDefault="00413124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41312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ríns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rtos</w:t>
      </w:r>
      <w:r w:rsidRPr="0041312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objetos,</w:t>
      </w:r>
      <w:r w:rsidRPr="00413124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41312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rovoc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68E339FD" w14:textId="77777777" w:rsidR="00AD4558" w:rsidRPr="00413124" w:rsidRDefault="0041312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struiç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ou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mesmos, sem 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rên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lq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usa 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ior.</w:t>
      </w:r>
    </w:p>
    <w:p w14:paraId="70348569" w14:textId="77777777" w:rsidR="00AD4558" w:rsidRPr="00413124" w:rsidRDefault="00AD4558">
      <w:pPr>
        <w:spacing w:after="0"/>
        <w:sectPr w:rsidR="00AD4558" w:rsidRPr="00413124">
          <w:pgSz w:w="11920" w:h="16840"/>
          <w:pgMar w:top="1960" w:right="1000" w:bottom="940" w:left="1160" w:header="708" w:footer="759" w:gutter="0"/>
          <w:cols w:space="720"/>
        </w:sectPr>
      </w:pPr>
    </w:p>
    <w:p w14:paraId="29EEF991" w14:textId="77777777" w:rsidR="00AD4558" w:rsidRPr="00413124" w:rsidRDefault="00AD4558">
      <w:pPr>
        <w:spacing w:before="4" w:after="0" w:line="240" w:lineRule="exact"/>
        <w:rPr>
          <w:sz w:val="24"/>
          <w:szCs w:val="24"/>
        </w:rPr>
      </w:pPr>
    </w:p>
    <w:p w14:paraId="4FE90338" w14:textId="549174EC" w:rsidR="00AD4558" w:rsidRPr="00413124" w:rsidRDefault="00413124">
      <w:pPr>
        <w:spacing w:before="29" w:after="0" w:line="240" w:lineRule="auto"/>
        <w:ind w:left="497" w:right="4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N.</w:t>
      </w:r>
      <w:r w:rsidR="00697BBA">
        <w:rPr>
          <w:rFonts w:ascii="Times New Roman" w:eastAsia="Times New Roman" w:hAnsi="Times New Roman" w:cs="Times New Roman"/>
          <w:sz w:val="13"/>
          <w:szCs w:val="13"/>
        </w:rPr>
        <w:t xml:space="preserve">º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01 -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COBERTU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IONAL DE O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DE C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/ DE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 / IÇ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ENTO</w:t>
      </w:r>
    </w:p>
    <w:p w14:paraId="392D697D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1E34BAB3" w14:textId="77777777" w:rsidR="00AD4558" w:rsidRPr="00413124" w:rsidRDefault="00413124">
      <w:pPr>
        <w:spacing w:after="0" w:line="240" w:lineRule="auto"/>
        <w:ind w:left="4042" w:right="33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RISCOS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COBERT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67EB3A25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46228478" w14:textId="7A4115B5" w:rsidR="00AD4558" w:rsidRPr="00413124" w:rsidRDefault="00413124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7BBA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ulo 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Riscos 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rtos, 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diante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 disposiç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lei,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sponsáv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l, 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virtude</w:t>
      </w:r>
      <w:r w:rsidRPr="0041312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41312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ridos</w:t>
      </w:r>
      <w:r w:rsidRPr="0041312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41312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  ou</w:t>
      </w:r>
      <w:r w:rsidRPr="0041312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objeto</w:t>
      </w:r>
      <w:r w:rsidRPr="0041312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ro, dur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ga 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mento,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sde que tais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ões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utad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lus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mente por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lh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máquin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iais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à n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40C011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1015292A" w14:textId="77777777" w:rsidR="00AD4558" w:rsidRPr="00413124" w:rsidRDefault="00413124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rafo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único.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uniá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aput</w:t>
      </w:r>
      <w:r w:rsidRPr="00413124"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 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dir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iet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 dos 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 ou 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ias.</w:t>
      </w:r>
    </w:p>
    <w:p w14:paraId="16D8F3B2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1C09B96D" w14:textId="77777777" w:rsidR="00AD4558" w:rsidRPr="00413124" w:rsidRDefault="00413124">
      <w:pPr>
        <w:spacing w:after="0" w:line="240" w:lineRule="auto"/>
        <w:ind w:left="3505" w:right="34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DE 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</w:p>
    <w:p w14:paraId="3C1B4232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7CC74975" w14:textId="20725A57" w:rsidR="00AD4558" w:rsidRPr="00413124" w:rsidRDefault="00413124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7BBA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té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onf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finido no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ulo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 desta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45A10C8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0E428520" w14:textId="77777777" w:rsidR="00AD4558" w:rsidRPr="00413124" w:rsidRDefault="00413124">
      <w:pPr>
        <w:spacing w:after="0" w:line="240" w:lineRule="auto"/>
        <w:ind w:left="3106" w:right="30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IÇÕ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COBERTU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28F9E682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160CC074" w14:textId="562D36B3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 3</w:t>
      </w:r>
      <w:r w:rsidR="00697BBA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 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ssão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são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023FD09A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653248BC" w14:textId="77777777" w:rsidR="00AD4558" w:rsidRPr="00413124" w:rsidRDefault="00413124">
      <w:pPr>
        <w:spacing w:after="0" w:line="240" w:lineRule="auto"/>
        <w:ind w:left="100" w:right="5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inclus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na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tuada a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sol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 se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onun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sob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ou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ntro 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os:</w:t>
      </w:r>
    </w:p>
    <w:p w14:paraId="551D3541" w14:textId="77777777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) 15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quin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) 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ap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 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 se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novo;</w:t>
      </w:r>
    </w:p>
    <w:p w14:paraId="5C90F11A" w14:textId="77777777" w:rsidR="00AD4558" w:rsidRPr="00413124" w:rsidRDefault="00413124">
      <w:pPr>
        <w:spacing w:after="0" w:line="240" w:lineRule="auto"/>
        <w:ind w:left="100" w:right="5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dias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úteis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ó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unic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ice já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vi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si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que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inclus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ndosso.</w:t>
      </w:r>
    </w:p>
    <w:p w14:paraId="3F7E6144" w14:textId="77777777" w:rsidR="00AD4558" w:rsidRPr="00413124" w:rsidRDefault="00AD4558">
      <w:pPr>
        <w:spacing w:before="17" w:after="0" w:line="260" w:lineRule="exact"/>
        <w:rPr>
          <w:sz w:val="26"/>
          <w:szCs w:val="26"/>
        </w:rPr>
      </w:pPr>
    </w:p>
    <w:p w14:paraId="6E6639FA" w14:textId="77777777" w:rsidR="00AD4558" w:rsidRPr="00413124" w:rsidRDefault="00413124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II -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a inclus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obrig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men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rva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ssão: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/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mpre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62CB2893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26E079E1" w14:textId="77777777" w:rsidR="00AD4558" w:rsidRPr="00413124" w:rsidRDefault="00413124">
      <w:pPr>
        <w:spacing w:after="0" w:line="240" w:lineRule="auto"/>
        <w:ind w:left="100" w:right="5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 -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usên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de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 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 inciso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tá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posto.</w:t>
      </w:r>
    </w:p>
    <w:p w14:paraId="0CB0647D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660BC847" w14:textId="77777777" w:rsidR="00AD4558" w:rsidRPr="00413124" w:rsidRDefault="00413124">
      <w:pPr>
        <w:spacing w:after="0" w:line="240" w:lineRule="auto"/>
        <w:ind w:left="3973" w:right="39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6D0F46D3" w14:textId="3137CFEA" w:rsidR="00AD4558" w:rsidRPr="00413124" w:rsidRDefault="00413124">
      <w:pPr>
        <w:spacing w:after="0" w:line="271" w:lineRule="exact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4</w:t>
      </w:r>
      <w:r w:rsidR="00697BBA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disposiç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7E1CF03B" w14:textId="77777777" w:rsidR="00AD4558" w:rsidRPr="00413124" w:rsidRDefault="00413124">
      <w:pPr>
        <w:spacing w:after="0" w:line="240" w:lineRule="auto"/>
        <w:ind w:left="100" w:right="46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igató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idade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Civ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Rodoviá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sido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ional.</w:t>
      </w:r>
    </w:p>
    <w:p w14:paraId="3738F0B5" w14:textId="77777777" w:rsidR="00AD4558" w:rsidRPr="00413124" w:rsidRDefault="00AD4558">
      <w:pPr>
        <w:spacing w:after="0"/>
        <w:sectPr w:rsidR="00AD4558" w:rsidRPr="00413124">
          <w:pgSz w:w="11920" w:h="16840"/>
          <w:pgMar w:top="1960" w:right="1000" w:bottom="940" w:left="1160" w:header="708" w:footer="759" w:gutter="0"/>
          <w:cols w:space="720"/>
        </w:sectPr>
      </w:pPr>
    </w:p>
    <w:p w14:paraId="1E77318A" w14:textId="77777777" w:rsidR="00AD4558" w:rsidRPr="00413124" w:rsidRDefault="00AD4558">
      <w:pPr>
        <w:spacing w:before="4" w:after="0" w:line="240" w:lineRule="exact"/>
        <w:rPr>
          <w:sz w:val="24"/>
          <w:szCs w:val="24"/>
        </w:rPr>
      </w:pPr>
    </w:p>
    <w:p w14:paraId="5DB4302E" w14:textId="5307ECCA" w:rsidR="00AD4558" w:rsidRPr="00413124" w:rsidRDefault="00413124">
      <w:pPr>
        <w:spacing w:before="29" w:after="0" w:line="240" w:lineRule="auto"/>
        <w:ind w:left="212" w:right="2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N.</w:t>
      </w:r>
      <w:r w:rsidR="00697BBA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02 -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COBERTU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IONAL</w:t>
      </w:r>
      <w:r w:rsidRPr="0041312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EM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RODOVI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RIA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COM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RSO CO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ENTAR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FLUVI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</w:p>
    <w:p w14:paraId="64A945A0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CE10110" w14:textId="77777777" w:rsidR="00AD4558" w:rsidRPr="00413124" w:rsidRDefault="00413124">
      <w:pPr>
        <w:spacing w:after="0" w:line="240" w:lineRule="auto"/>
        <w:ind w:left="3689" w:right="36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RISCOS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COBERT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6EF298E7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6BE0CACE" w14:textId="004F5633" w:rsidR="00AD4558" w:rsidRPr="00413124" w:rsidRDefault="00413124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7BBA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ntendi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 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igató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Civ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Rodovi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stendi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fluvi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 nos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Estados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Rondônia e Ro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29D12877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580A18CC" w14:textId="77777777" w:rsidR="00AD4558" w:rsidRPr="00413124" w:rsidRDefault="00413124">
      <w:pPr>
        <w:spacing w:after="0" w:line="240" w:lineRule="auto"/>
        <w:ind w:left="3113" w:right="30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IÇÕ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DE CO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ERTU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16663376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69D0F82D" w14:textId="2BC27E87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 2</w:t>
      </w:r>
      <w:r w:rsidR="00697BBA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 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ssão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são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10CDCD0A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23FA152" w14:textId="77777777" w:rsidR="00AD4558" w:rsidRPr="00413124" w:rsidRDefault="00413124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 -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hidroviá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io,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mento;</w:t>
      </w:r>
    </w:p>
    <w:p w14:paraId="1E1C9278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92BCA9A" w14:textId="77777777" w:rsidR="00AD4558" w:rsidRPr="00413124" w:rsidRDefault="00413124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II -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rso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fluvi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smos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no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iscos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rtos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 deste 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o;</w:t>
      </w:r>
    </w:p>
    <w:p w14:paraId="30085AF3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B95F06C" w14:textId="77777777" w:rsidR="00AD4558" w:rsidRPr="00413124" w:rsidRDefault="00413124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inclus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tuada 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 se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onun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sob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ou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ntro 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os:</w:t>
      </w:r>
    </w:p>
    <w:p w14:paraId="52353866" w14:textId="77777777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) 15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quin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) 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ap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 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 se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novo;</w:t>
      </w:r>
    </w:p>
    <w:p w14:paraId="5EC180BD" w14:textId="77777777" w:rsidR="00AD4558" w:rsidRPr="00413124" w:rsidRDefault="00413124">
      <w:pPr>
        <w:spacing w:after="0" w:line="240" w:lineRule="auto"/>
        <w:ind w:left="100" w:right="5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dias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úteis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ó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unic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ice já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vi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si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que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inclus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ndosso.</w:t>
      </w:r>
    </w:p>
    <w:p w14:paraId="4074AAC7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56C85F25" w14:textId="77777777" w:rsidR="00AD4558" w:rsidRPr="00413124" w:rsidRDefault="00413124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 uma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da 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obri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 a men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rva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ssão: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ntar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fluvi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l”,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mpre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for re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hidroviá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lquer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Uni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sup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 em que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5FF6F9E3" w14:textId="77777777" w:rsidR="00AD4558" w:rsidRPr="00413124" w:rsidRDefault="00AD4558">
      <w:pPr>
        <w:spacing w:before="17" w:after="0" w:line="260" w:lineRule="exact"/>
        <w:rPr>
          <w:sz w:val="26"/>
          <w:szCs w:val="26"/>
        </w:rPr>
      </w:pPr>
    </w:p>
    <w:p w14:paraId="20DD6570" w14:textId="77777777" w:rsidR="00AD4558" w:rsidRPr="00413124" w:rsidRDefault="00413124">
      <w:pPr>
        <w:spacing w:after="0" w:line="240" w:lineRule="auto"/>
        <w:ind w:left="100" w:right="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V - 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usê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 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mani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 inciso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tá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posto.</w:t>
      </w:r>
    </w:p>
    <w:p w14:paraId="688949B5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75DDA4A7" w14:textId="77777777" w:rsidR="00AD4558" w:rsidRPr="00413124" w:rsidRDefault="00413124">
      <w:pPr>
        <w:spacing w:after="0" w:line="240" w:lineRule="auto"/>
        <w:ind w:left="4325" w:right="36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53029D31" w14:textId="663A52DF" w:rsidR="00AD4558" w:rsidRPr="00413124" w:rsidRDefault="00413124">
      <w:pPr>
        <w:spacing w:after="0" w:line="271" w:lineRule="exact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="00697BBA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disposiç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26554AD4" w14:textId="77777777" w:rsidR="00AD4558" w:rsidRPr="00413124" w:rsidRDefault="00413124">
      <w:pPr>
        <w:spacing w:after="0" w:line="240" w:lineRule="auto"/>
        <w:ind w:left="100" w:right="46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igató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idade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Civ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Rodoviá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sido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ional.</w:t>
      </w:r>
    </w:p>
    <w:p w14:paraId="31245B51" w14:textId="77777777" w:rsidR="00AD4558" w:rsidRPr="00413124" w:rsidRDefault="00AD4558">
      <w:pPr>
        <w:spacing w:after="0"/>
        <w:sectPr w:rsidR="00AD4558" w:rsidRPr="00413124">
          <w:pgSz w:w="11920" w:h="16840"/>
          <w:pgMar w:top="1960" w:right="1000" w:bottom="940" w:left="1160" w:header="708" w:footer="759" w:gutter="0"/>
          <w:cols w:space="720"/>
        </w:sectPr>
      </w:pPr>
    </w:p>
    <w:p w14:paraId="5AD00405" w14:textId="77777777" w:rsidR="00AD4558" w:rsidRPr="00413124" w:rsidRDefault="00AD4558">
      <w:pPr>
        <w:spacing w:before="4" w:after="0" w:line="240" w:lineRule="exact"/>
        <w:rPr>
          <w:sz w:val="24"/>
          <w:szCs w:val="24"/>
        </w:rPr>
      </w:pPr>
    </w:p>
    <w:p w14:paraId="79372C99" w14:textId="46DC3BC9" w:rsidR="00AD4558" w:rsidRPr="00413124" w:rsidRDefault="00413124">
      <w:pPr>
        <w:spacing w:before="29" w:after="0" w:line="240" w:lineRule="auto"/>
        <w:ind w:left="233" w:right="2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N.</w:t>
      </w:r>
      <w:r w:rsidR="00697BBA">
        <w:rPr>
          <w:rFonts w:ascii="Times New Roman" w:eastAsia="Times New Roman" w:hAnsi="Times New Roman" w:cs="Times New Roman"/>
          <w:sz w:val="16"/>
          <w:szCs w:val="16"/>
        </w:rPr>
        <w:t xml:space="preserve">º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03 -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COBERTU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IONAL</w:t>
      </w:r>
      <w:r w:rsidRPr="0041312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TENSÃO DE COB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 VALOR DOS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TOS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ENS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E/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 B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NE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ÍCIOS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INT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</w:p>
    <w:p w14:paraId="54B6E24A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071422B4" w14:textId="77777777" w:rsidR="00AD4558" w:rsidRPr="00413124" w:rsidRDefault="00413124">
      <w:pPr>
        <w:spacing w:after="0" w:line="240" w:lineRule="auto"/>
        <w:ind w:left="3689" w:right="36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RISCOS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COBERT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2A84037F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2586EA24" w14:textId="54737D96" w:rsidR="00AD4558" w:rsidRPr="00413124" w:rsidRDefault="00413124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7BBA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ntendi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 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igató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Civ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Rodovi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stendi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mpostos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uspe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sos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/ou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fí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ios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nos,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mento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nsporte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me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disposiçõ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que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tal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lor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ssam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no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D13A19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4CAEB4D0" w14:textId="77777777" w:rsidR="00AD4558" w:rsidRPr="00413124" w:rsidRDefault="00413124">
      <w:pPr>
        <w:spacing w:after="0" w:line="240" w:lineRule="auto"/>
        <w:ind w:left="3999" w:right="39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AVERBA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655B6055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7D8B95BC" w14:textId="0AFE4DA1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7BBA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incluir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rba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todos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6EFC4CF9" w14:textId="77777777" w:rsidR="00AD4558" w:rsidRPr="00413124" w:rsidRDefault="0041312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mpostos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uspe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sos e/ou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nos.</w:t>
      </w:r>
    </w:p>
    <w:p w14:paraId="6021DA13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0DB80138" w14:textId="038270C9" w:rsidR="00AD4558" w:rsidRPr="00413124" w:rsidRDefault="00413124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="00697BBA">
        <w:rPr>
          <w:rFonts w:ascii="Times New Roman" w:eastAsia="Times New Roman" w:hAnsi="Times New Roman" w:cs="Times New Roman"/>
          <w:sz w:val="16"/>
          <w:szCs w:val="16"/>
        </w:rPr>
        <w:t>º</w:t>
      </w:r>
      <w:r w:rsidRPr="0041312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umpri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obrig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todas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postos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a 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diata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re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r,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tenha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ssal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 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disposto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 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fo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iro  do 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 1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 do  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ulo 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is deste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ro.</w:t>
      </w:r>
    </w:p>
    <w:p w14:paraId="67136D8D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6F5E9A81" w14:textId="77777777" w:rsidR="00AD4558" w:rsidRPr="00413124" w:rsidRDefault="00413124">
      <w:pPr>
        <w:spacing w:after="0" w:line="240" w:lineRule="auto"/>
        <w:ind w:left="3106" w:right="309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IÇÕ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COBERTU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1B5A305D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6DFE3008" w14:textId="5C9822EE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 4</w:t>
      </w:r>
      <w:r w:rsidR="00697BBA">
        <w:rPr>
          <w:rFonts w:ascii="Times New Roman" w:eastAsia="Times New Roman" w:hAnsi="Times New Roman" w:cs="Times New Roman"/>
          <w:sz w:val="16"/>
          <w:szCs w:val="16"/>
        </w:rPr>
        <w:t xml:space="preserve">º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 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ssão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são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4B85915A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5E25F9A4" w14:textId="77777777" w:rsidR="00AD4558" w:rsidRPr="00413124" w:rsidRDefault="00413124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inclus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na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tuada a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sol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 se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onun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sob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ou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ntro 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os:</w:t>
      </w:r>
    </w:p>
    <w:p w14:paraId="71E70182" w14:textId="77777777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) 15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quin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) 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ap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 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 se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novo;</w:t>
      </w:r>
    </w:p>
    <w:p w14:paraId="4631DEDF" w14:textId="77777777" w:rsidR="00AD4558" w:rsidRPr="00413124" w:rsidRDefault="00413124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dias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úteis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ó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unic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ice já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vi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si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que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inclus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ndosso.</w:t>
      </w:r>
    </w:p>
    <w:p w14:paraId="023FFA97" w14:textId="77777777" w:rsidR="00AD4558" w:rsidRPr="00413124" w:rsidRDefault="00AD4558">
      <w:pPr>
        <w:spacing w:before="15" w:after="0" w:line="260" w:lineRule="exact"/>
        <w:rPr>
          <w:sz w:val="26"/>
          <w:szCs w:val="26"/>
        </w:rPr>
      </w:pPr>
    </w:p>
    <w:p w14:paraId="6B7D23B5" w14:textId="777777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II -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a inclus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obrig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men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o: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postos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suspensos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ios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rno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3ACFC115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F2F0371" w14:textId="777777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 -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usên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de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 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 inciso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tá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isco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oposto.</w:t>
      </w:r>
    </w:p>
    <w:p w14:paraId="59A3E476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7F80579C" w14:textId="77777777" w:rsidR="00AD4558" w:rsidRPr="00413124" w:rsidRDefault="00413124">
      <w:pPr>
        <w:spacing w:after="0" w:line="240" w:lineRule="auto"/>
        <w:ind w:left="3973" w:right="39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79ADE637" w14:textId="77777777" w:rsidR="00AD4558" w:rsidRPr="00413124" w:rsidRDefault="00AD4558">
      <w:pPr>
        <w:spacing w:before="12" w:after="0" w:line="260" w:lineRule="exact"/>
        <w:rPr>
          <w:sz w:val="26"/>
          <w:szCs w:val="26"/>
        </w:rPr>
      </w:pPr>
    </w:p>
    <w:p w14:paraId="1F65D793" w14:textId="1BBC3732" w:rsidR="00AD4558" w:rsidRPr="00413124" w:rsidRDefault="00413124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5</w:t>
      </w:r>
      <w:r w:rsidR="00697BBA">
        <w:rPr>
          <w:rFonts w:ascii="Times New Roman" w:eastAsia="Times New Roman" w:hAnsi="Times New Roman" w:cs="Times New Roman"/>
          <w:sz w:val="24"/>
          <w:szCs w:val="24"/>
        </w:rPr>
        <w:t>º</w:t>
      </w:r>
      <w:r w:rsidR="00697BB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in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disposiç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igató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idade Civ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 Rodoviá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sido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ional.</w:t>
      </w:r>
    </w:p>
    <w:p w14:paraId="210BE52A" w14:textId="77777777" w:rsidR="00AD4558" w:rsidRPr="00413124" w:rsidRDefault="00AD4558">
      <w:pPr>
        <w:spacing w:after="0"/>
        <w:jc w:val="both"/>
        <w:sectPr w:rsidR="00AD4558" w:rsidRPr="00413124">
          <w:pgSz w:w="11920" w:h="16840"/>
          <w:pgMar w:top="1960" w:right="1000" w:bottom="940" w:left="1160" w:header="708" w:footer="759" w:gutter="0"/>
          <w:cols w:space="720"/>
        </w:sectPr>
      </w:pPr>
    </w:p>
    <w:p w14:paraId="60635007" w14:textId="77777777" w:rsidR="00AD4558" w:rsidRPr="00413124" w:rsidRDefault="00AD4558">
      <w:pPr>
        <w:spacing w:before="4" w:after="0" w:line="240" w:lineRule="exact"/>
        <w:rPr>
          <w:sz w:val="24"/>
          <w:szCs w:val="24"/>
        </w:rPr>
      </w:pPr>
    </w:p>
    <w:p w14:paraId="5D01F93A" w14:textId="59638212" w:rsidR="00AD4558" w:rsidRPr="00413124" w:rsidRDefault="00413124">
      <w:pPr>
        <w:spacing w:before="29" w:after="0" w:line="240" w:lineRule="auto"/>
        <w:ind w:left="884" w:right="8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N.</w:t>
      </w:r>
      <w:r w:rsidR="00697BBA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04 -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COBERTU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DI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IONAL</w:t>
      </w:r>
      <w:r w:rsidRPr="0041312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 O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ORTE DE C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AS EX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CION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PECIAIS</w:t>
      </w:r>
    </w:p>
    <w:p w14:paraId="2FC31A5C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6AD711A9" w14:textId="77777777" w:rsidR="00AD4558" w:rsidRPr="00413124" w:rsidRDefault="00413124">
      <w:pPr>
        <w:spacing w:after="0" w:line="240" w:lineRule="auto"/>
        <w:ind w:left="3689" w:right="36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RISCOS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COBERT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57CD8338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022FDAE2" w14:textId="38A37B55" w:rsidR="00AD4558" w:rsidRPr="00413124" w:rsidRDefault="00413124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86191" w:rsidRPr="00286191">
        <w:rPr>
          <w:rFonts w:ascii="Times New Roman" w:eastAsia="Times New Roman" w:hAnsi="Times New Roman" w:cs="Times New Roman"/>
          <w:sz w:val="20"/>
          <w:szCs w:val="20"/>
        </w:rPr>
        <w:t>º</w:t>
      </w:r>
      <w:r w:rsidRPr="002861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13124"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ulo 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Obj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rtos, 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diante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 disposiç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lei,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sponsáv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l, 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virtude</w:t>
      </w:r>
      <w:r w:rsidRPr="0041312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41312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ridos</w:t>
      </w:r>
      <w:r w:rsidRPr="0041312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41312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  ou</w:t>
      </w:r>
      <w:r w:rsidRPr="0041312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objeto</w:t>
      </w:r>
      <w:r w:rsidRPr="00413124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ro,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que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les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dur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 e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jam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usad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dir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 po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ECB3EC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13BF1179" w14:textId="77777777" w:rsidR="00AD4558" w:rsidRPr="00413124" w:rsidRDefault="00413124">
      <w:pPr>
        <w:spacing w:after="0" w:line="240" w:lineRule="auto"/>
        <w:ind w:left="808" w:right="34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 ou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iça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mento; II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 ou 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0E03ED" w14:textId="77777777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mass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mento ou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mento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B971EC" w14:textId="77777777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má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mau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ondicion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nto da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543A16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73451F2D" w14:textId="04A8E835" w:rsidR="00AD4558" w:rsidRPr="00413124" w:rsidRDefault="00413124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lus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mente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nsões (l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omprim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 possam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ículos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utori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dida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ó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ompet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ntes.</w:t>
      </w:r>
    </w:p>
    <w:p w14:paraId="3DCA0299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09D28E2A" w14:textId="2CB6718E" w:rsidR="00AD4558" w:rsidRPr="00413124" w:rsidRDefault="00413124">
      <w:pPr>
        <w:spacing w:after="0" w:line="240" w:lineRule="auto"/>
        <w:ind w:left="100" w:right="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="0028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ispo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incisos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inciso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ubsti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uído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 a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uir: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“</w:t>
      </w:r>
      <w:r w:rsidRPr="0041312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travio,</w:t>
      </w:r>
      <w:r w:rsidRPr="00413124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bra,</w:t>
      </w:r>
      <w:r w:rsidRPr="00413124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rram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azam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arranhadura,</w:t>
      </w:r>
      <w:r w:rsidRPr="00413124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água</w:t>
      </w:r>
      <w:r w:rsidRPr="00413124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hu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a,</w:t>
      </w:r>
      <w:r w:rsidRPr="00413124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idação ou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ferrug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m, m</w:t>
      </w:r>
      <w:r w:rsidRPr="0041312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e rótu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paralisação de</w:t>
      </w:r>
      <w:r w:rsidRPr="0041312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máquinas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fr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goríf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as,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fur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ro</w:t>
      </w:r>
      <w:r w:rsidRPr="00413124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bo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ou parcial,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ontaminação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onta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outras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adorias,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não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 xml:space="preserve">se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 xml:space="preserve">iquem 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ir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ude de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orrên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ia p</w:t>
      </w:r>
      <w:r w:rsidRPr="00413124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a e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rta nos termos do Cap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tu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o I d</w:t>
      </w:r>
      <w:r w:rsidRPr="0041312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stas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Condiçõ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s G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rai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.”</w:t>
      </w:r>
    </w:p>
    <w:p w14:paraId="6DA487EB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5BFF3815" w14:textId="7AFB227A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mento 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ap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 xml:space="preserve">t </w:t>
      </w:r>
      <w:r w:rsidRPr="00413124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</w:p>
    <w:p w14:paraId="69176541" w14:textId="77777777" w:rsidR="00AD4558" w:rsidRPr="00413124" w:rsidRDefault="00413124">
      <w:pPr>
        <w:spacing w:after="0" w:line="240" w:lineRule="auto"/>
        <w:ind w:left="62" w:right="24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 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 ou 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41945078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71DFEDF9" w14:textId="77777777" w:rsidR="00AD4558" w:rsidRPr="00413124" w:rsidRDefault="00413124">
      <w:pPr>
        <w:spacing w:after="0" w:line="240" w:lineRule="auto"/>
        <w:ind w:left="3104" w:right="30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IÇÕ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COBERTU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14:paraId="36B95641" w14:textId="0F66A419" w:rsidR="00AD4558" w:rsidRPr="00413124" w:rsidRDefault="00413124">
      <w:pPr>
        <w:spacing w:after="0" w:line="271" w:lineRule="exact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 2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 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ssão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são:</w:t>
      </w:r>
    </w:p>
    <w:p w14:paraId="7F2ECB8F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14425E2" w14:textId="77777777" w:rsidR="00AD4558" w:rsidRPr="00413124" w:rsidRDefault="00413124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nsporte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viabil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quipe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vidam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utori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ó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13124">
        <w:rPr>
          <w:rFonts w:ascii="Times New Roman" w:eastAsia="Times New Roman" w:hAnsi="Times New Roman" w:cs="Times New Roman"/>
          <w:sz w:val="24"/>
          <w:szCs w:val="24"/>
        </w:rPr>
        <w:t>jurisd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e v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6E6E2F88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14226BD8" w14:textId="30E6CCC7" w:rsidR="00AD4558" w:rsidRPr="00413124" w:rsidRDefault="00413124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tando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eça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ujas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ionalidade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jam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suas di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nsões,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tuad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vi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omé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umprido,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onsiste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ntual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obst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remov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ontorn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 dur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 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do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9005A1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3B34A1E5" w14:textId="412E8666" w:rsidR="00AD4558" w:rsidRPr="00413124" w:rsidRDefault="00413124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viabil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strutur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rio,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41312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ontes,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viadutos,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lev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tc.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idas</w:t>
      </w:r>
      <w:r w:rsidRPr="0041312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6D338EB4" w14:textId="77777777" w:rsidR="00AD4558" w:rsidRPr="00413124" w:rsidRDefault="00AD4558">
      <w:pPr>
        <w:spacing w:after="0"/>
        <w:jc w:val="both"/>
        <w:sectPr w:rsidR="00AD4558" w:rsidRPr="00413124">
          <w:pgSz w:w="11920" w:h="16840"/>
          <w:pgMar w:top="1960" w:right="1000" w:bottom="940" w:left="1160" w:header="708" w:footer="759" w:gutter="0"/>
          <w:cols w:space="720"/>
        </w:sectPr>
      </w:pPr>
    </w:p>
    <w:p w14:paraId="6DF6784A" w14:textId="77777777" w:rsidR="00AD4558" w:rsidRPr="00413124" w:rsidRDefault="00413124">
      <w:pPr>
        <w:spacing w:after="0" w:line="268" w:lineRule="exact"/>
        <w:ind w:left="62" w:right="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lastRenderedPageBreak/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jeto.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Esse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stru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ojeto,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ferid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2371941D" w14:textId="77777777" w:rsidR="00AD4558" w:rsidRPr="00413124" w:rsidRDefault="00413124">
      <w:pPr>
        <w:spacing w:after="0" w:line="240" w:lineRule="auto"/>
        <w:ind w:left="62" w:right="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omo o 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mesm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 a sua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idade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strutur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4BDF4C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14C23A62" w14:textId="77777777" w:rsidR="00AD4558" w:rsidRPr="00413124" w:rsidRDefault="00413124">
      <w:pPr>
        <w:spacing w:after="0" w:line="240" w:lineRule="auto"/>
        <w:ind w:left="100" w:right="5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II -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lusão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tuada 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 se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onun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sob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ou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ntro 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os:</w:t>
      </w:r>
    </w:p>
    <w:p w14:paraId="7A4677EC" w14:textId="77777777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) 15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quin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) 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ap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omun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 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 se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novo;</w:t>
      </w:r>
    </w:p>
    <w:p w14:paraId="7C738D05" w14:textId="77777777" w:rsidR="00AD4558" w:rsidRPr="00413124" w:rsidRDefault="00413124">
      <w:pPr>
        <w:spacing w:after="0" w:line="240" w:lineRule="auto"/>
        <w:ind w:left="100" w:right="5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dias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úteis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ó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unic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ice já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vi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si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em que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inclus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medi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ndosso.</w:t>
      </w:r>
    </w:p>
    <w:p w14:paraId="77F5F56B" w14:textId="77777777" w:rsidR="00AD4558" w:rsidRPr="00413124" w:rsidRDefault="00AD4558">
      <w:pPr>
        <w:spacing w:before="17" w:after="0" w:line="260" w:lineRule="exact"/>
        <w:rPr>
          <w:sz w:val="26"/>
          <w:szCs w:val="26"/>
        </w:rPr>
      </w:pPr>
    </w:p>
    <w:p w14:paraId="31D50CC6" w14:textId="77777777" w:rsidR="00AD4558" w:rsidRPr="00413124" w:rsidRDefault="00413124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inclus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men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rva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o: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de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ionais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dicion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5557C7FE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23A040BA" w14:textId="77777777" w:rsidR="00AD4558" w:rsidRPr="00413124" w:rsidRDefault="00413124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- 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usê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 de mani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rito,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 inciso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tá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posto.</w:t>
      </w:r>
    </w:p>
    <w:p w14:paraId="55DFF729" w14:textId="77777777" w:rsidR="00AD4558" w:rsidRPr="00413124" w:rsidRDefault="00AD4558">
      <w:pPr>
        <w:spacing w:before="1" w:after="0" w:line="280" w:lineRule="exact"/>
        <w:rPr>
          <w:sz w:val="28"/>
          <w:szCs w:val="28"/>
        </w:rPr>
      </w:pPr>
    </w:p>
    <w:p w14:paraId="0C19C6B3" w14:textId="77777777" w:rsidR="00AD4558" w:rsidRPr="00413124" w:rsidRDefault="00413124">
      <w:pPr>
        <w:spacing w:after="0" w:line="240" w:lineRule="auto"/>
        <w:ind w:left="3973" w:right="39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ÃO</w:t>
      </w:r>
    </w:p>
    <w:p w14:paraId="53E87C98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1900BC92" w14:textId="2A036B70" w:rsidR="00AD4558" w:rsidRPr="00413124" w:rsidRDefault="00413124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="00286191"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in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disposiç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igató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idade Civ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 Rodoviá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sido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ional.</w:t>
      </w:r>
    </w:p>
    <w:p w14:paraId="4C4EEF5A" w14:textId="77777777" w:rsidR="00AD4558" w:rsidRPr="00413124" w:rsidRDefault="00AD4558">
      <w:pPr>
        <w:spacing w:after="0"/>
        <w:jc w:val="both"/>
        <w:sectPr w:rsidR="00AD4558" w:rsidRPr="00413124">
          <w:pgSz w:w="11920" w:h="16840"/>
          <w:pgMar w:top="1960" w:right="1000" w:bottom="940" w:left="1160" w:header="708" w:footer="759" w:gutter="0"/>
          <w:cols w:space="720"/>
        </w:sectPr>
      </w:pPr>
    </w:p>
    <w:p w14:paraId="0B412006" w14:textId="77777777" w:rsidR="00AD4558" w:rsidRPr="00413124" w:rsidRDefault="00AD4558">
      <w:pPr>
        <w:spacing w:before="4" w:after="0" w:line="240" w:lineRule="exact"/>
        <w:rPr>
          <w:sz w:val="24"/>
          <w:szCs w:val="24"/>
        </w:rPr>
      </w:pPr>
    </w:p>
    <w:p w14:paraId="5C762EDD" w14:textId="473892AF" w:rsidR="00AD4558" w:rsidRPr="00413124" w:rsidRDefault="00413124">
      <w:pPr>
        <w:spacing w:before="29" w:after="0" w:line="240" w:lineRule="auto"/>
        <w:ind w:left="1329" w:right="619" w:hanging="658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N.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 xml:space="preserve"> º</w:t>
      </w:r>
      <w:r w:rsidR="0028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101 -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CL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USULA 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ORTE DE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ÓVEIS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 UT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IDENCI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 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ÓRIO)</w:t>
      </w:r>
    </w:p>
    <w:p w14:paraId="3CF0C654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7BF54985" w14:textId="78355DDB" w:rsidR="00AD4558" w:rsidRPr="00413124" w:rsidRDefault="00413124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ntendido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dida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móveis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utensílios,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tais,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onjun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todos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objetos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uma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sidên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 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ritório,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ondicion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sde que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me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no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 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 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umento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 equiv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lent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127EB0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3C92D3B8" w14:textId="7D327A0C" w:rsidR="00AD4558" w:rsidRPr="00413124" w:rsidRDefault="00413124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móveis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utensílios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isquer objetos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fins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ntem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lo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fôni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ontas, </w:t>
      </w:r>
      <w:r w:rsidRPr="00413124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comprov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413124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dinhei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41312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413124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moeda </w:t>
      </w:r>
      <w:r w:rsidRPr="0041312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413124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l; </w:t>
      </w:r>
      <w:r w:rsidRPr="00413124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ntes </w:t>
      </w:r>
      <w:r w:rsidRPr="00413124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industriais, 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umentos 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  obrig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  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lquer  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ie,  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ritur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s, 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jó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iosas,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iosos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iosos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suas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lhad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notas,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ssóri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stampilhas,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os,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le</w:t>
      </w:r>
      <w:r w:rsidR="009B36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les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objetos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stes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ú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ntendidos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omo 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os, es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 antig</w:t>
      </w:r>
      <w:r w:rsidR="0052086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e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67D11302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5AD31369" w14:textId="77777777" w:rsidR="00AD4558" w:rsidRPr="00413124" w:rsidRDefault="00413124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rafo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único.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stante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disposto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ut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de mudan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objetos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ntendidos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FC3AF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ole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sde que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ja,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máximo,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quival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10%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mu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disposto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5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Cláusula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Esp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iro.</w:t>
      </w:r>
    </w:p>
    <w:p w14:paraId="6E9C7B42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04318432" w14:textId="1A7BCB75" w:rsidR="00AD4558" w:rsidRPr="00413124" w:rsidRDefault="00413124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obri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tuar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 sobre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to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móveis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utensílios,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objetos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nsporte que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mudan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ue se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m, obse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o disposto no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2°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A93752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8BC37BB" w14:textId="7F7FAA51" w:rsidR="00AD4558" w:rsidRPr="00413124" w:rsidRDefault="00413124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4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 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umento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quival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ífi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ontendo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todos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objetos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om 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dos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vos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unitá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ios.</w:t>
      </w:r>
    </w:p>
    <w:p w14:paraId="77B2CCFC" w14:textId="77777777" w:rsidR="00AD4558" w:rsidRPr="00413124" w:rsidRDefault="00AD4558">
      <w:pPr>
        <w:spacing w:before="17" w:after="0" w:line="260" w:lineRule="exact"/>
        <w:rPr>
          <w:sz w:val="26"/>
          <w:szCs w:val="26"/>
        </w:rPr>
      </w:pPr>
    </w:p>
    <w:p w14:paraId="216EC766" w14:textId="139D52E4" w:rsidR="00AD4558" w:rsidRPr="00413124" w:rsidRDefault="00413124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5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de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ro, 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dora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objeto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mente so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ridos,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que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lcul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que 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>4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láusula,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onsid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rtís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ica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31E4649B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21F44BE7" w14:textId="431161BB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de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rios,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o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pod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ssar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1% (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um por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 ) do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lor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otal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rqu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109C3C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7C466FED" w14:textId="46FBA8E3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mento 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uni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 xml:space="preserve">aput </w:t>
      </w:r>
      <w:r w:rsidRPr="00413124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Pr="0041312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</w:p>
    <w:p w14:paraId="3540D7E6" w14:textId="77777777" w:rsidR="00AD4558" w:rsidRPr="00413124" w:rsidRDefault="0041312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d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 móv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 e utensíl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os.</w:t>
      </w:r>
    </w:p>
    <w:p w14:paraId="13A775B0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1A5AA054" w14:textId="08D5F26D" w:rsidR="00AD4558" w:rsidRPr="00413124" w:rsidRDefault="00413124">
      <w:pPr>
        <w:spacing w:after="0" w:line="240" w:lineRule="auto"/>
        <w:ind w:left="100" w:right="5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6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omprov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 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 do 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21C5839E" w14:textId="77777777" w:rsidR="00AD4558" w:rsidRPr="00413124" w:rsidRDefault="00AD4558">
      <w:pPr>
        <w:spacing w:after="0"/>
        <w:jc w:val="both"/>
        <w:sectPr w:rsidR="00AD4558" w:rsidRPr="00413124">
          <w:pgSz w:w="11920" w:h="16840"/>
          <w:pgMar w:top="1960" w:right="1000" w:bottom="940" w:left="1160" w:header="708" w:footer="759" w:gutter="0"/>
          <w:cols w:space="720"/>
        </w:sectPr>
      </w:pPr>
    </w:p>
    <w:p w14:paraId="31571AB8" w14:textId="209B750A" w:rsidR="00AD4558" w:rsidRPr="00413124" w:rsidRDefault="00413124">
      <w:pPr>
        <w:spacing w:after="0" w:line="268" w:lineRule="exact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lastRenderedPageBreak/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7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disposiç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</w:p>
    <w:p w14:paraId="75A8C1E8" w14:textId="77777777" w:rsidR="00AD4558" w:rsidRPr="00413124" w:rsidRDefault="00413124">
      <w:pPr>
        <w:spacing w:after="0" w:line="240" w:lineRule="auto"/>
        <w:ind w:left="100" w:right="46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igató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idade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Civ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Rodoviá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sido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láusula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ífi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23E2E8" w14:textId="77777777" w:rsidR="00AD4558" w:rsidRPr="00413124" w:rsidRDefault="00AD4558">
      <w:pPr>
        <w:spacing w:after="0"/>
        <w:sectPr w:rsidR="00AD4558" w:rsidRPr="00413124">
          <w:pgSz w:w="11920" w:h="16840"/>
          <w:pgMar w:top="1960" w:right="1000" w:bottom="940" w:left="1160" w:header="708" w:footer="759" w:gutter="0"/>
          <w:cols w:space="720"/>
        </w:sectPr>
      </w:pPr>
    </w:p>
    <w:p w14:paraId="09C4C16A" w14:textId="77777777" w:rsidR="00AD4558" w:rsidRPr="00413124" w:rsidRDefault="00AD4558">
      <w:pPr>
        <w:spacing w:before="4" w:after="0" w:line="240" w:lineRule="exact"/>
        <w:rPr>
          <w:sz w:val="24"/>
          <w:szCs w:val="24"/>
        </w:rPr>
      </w:pPr>
    </w:p>
    <w:p w14:paraId="5C3CBEE5" w14:textId="48C04F0D" w:rsidR="00AD4558" w:rsidRPr="00413124" w:rsidRDefault="00413124">
      <w:pPr>
        <w:spacing w:before="29" w:after="0" w:line="240" w:lineRule="auto"/>
        <w:ind w:left="624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N.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 xml:space="preserve"> º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102 -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CL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USULA 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ORTE DE 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AIS VIVOS</w:t>
      </w:r>
    </w:p>
    <w:p w14:paraId="21744AA8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0560E55A" w14:textId="49E56FA9" w:rsidR="00AD4558" w:rsidRPr="00413124" w:rsidRDefault="00413124">
      <w:pPr>
        <w:spacing w:after="0" w:line="240" w:lineRule="auto"/>
        <w:ind w:left="100" w:right="4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3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ntendido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Cláusula se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uniá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ias,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 disposiçõ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lei, for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sponsáv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l,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virtude de m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rte ou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outros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vivos,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sde 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ícul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di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ntes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pí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 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ro.</w:t>
      </w:r>
    </w:p>
    <w:p w14:paraId="714B6AC2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754B9619" w14:textId="77777777" w:rsidR="00AD4558" w:rsidRPr="00413124" w:rsidRDefault="00413124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rafo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único.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uniá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ias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aput</w:t>
      </w:r>
      <w:r w:rsidRPr="00413124"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 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dir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iro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iet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rio dos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is.</w:t>
      </w:r>
    </w:p>
    <w:p w14:paraId="6FCA4693" w14:textId="77777777" w:rsidR="00AD4558" w:rsidRPr="00413124" w:rsidRDefault="00AD4558">
      <w:pPr>
        <w:spacing w:before="15" w:after="0" w:line="260" w:lineRule="exact"/>
        <w:rPr>
          <w:sz w:val="26"/>
          <w:szCs w:val="26"/>
        </w:rPr>
      </w:pPr>
    </w:p>
    <w:p w14:paraId="3E025B3B" w14:textId="2523F07A" w:rsidR="00AD4558" w:rsidRPr="00413124" w:rsidRDefault="00413124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="00286191" w:rsidRPr="00413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inclusive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ício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ra somente 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41312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los 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os, </w:t>
      </w:r>
      <w:r w:rsidRPr="0041312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vidam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omprov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41312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umento </w:t>
      </w:r>
      <w:r w:rsidRPr="0041312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ssado por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utori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úbl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ompet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nte, on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ausa mort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72BA93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7B6C98ED" w14:textId="5CAA2A68" w:rsidR="00AD4558" w:rsidRPr="00413124" w:rsidRDefault="00413124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="00286191" w:rsidRPr="00413124"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fuga 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sponsabil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tada 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¾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 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1033C24C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2CB19D60" w14:textId="77777777" w:rsidR="00AD4558" w:rsidRPr="00413124" w:rsidRDefault="00413124">
      <w:pPr>
        <w:spacing w:after="0" w:line="240" w:lineRule="auto"/>
        <w:ind w:left="100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rafo único.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do(s)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(s)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is),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is,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ovi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ias 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postos,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oporç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¾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ssas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ujo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tado a 50% do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 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34EF3575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57E28B37" w14:textId="14F5EA08" w:rsidR="00AD4558" w:rsidRPr="00413124" w:rsidRDefault="00413124">
      <w:pPr>
        <w:spacing w:after="0" w:line="240" w:lineRule="auto"/>
        <w:ind w:left="100" w:right="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4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="00286191" w:rsidRPr="00413124"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Esta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láusula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dutor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 sujeita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inspe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por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 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 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03A249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0B75942D" w14:textId="624CE6B0" w:rsidR="00AD4558" w:rsidRPr="00413124" w:rsidRDefault="00413124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5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in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disposiç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igató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idade Civ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 Rodoviá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sido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láusula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ífi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C24B07" w14:textId="77777777" w:rsidR="00AD4558" w:rsidRPr="00413124" w:rsidRDefault="00AD4558">
      <w:pPr>
        <w:spacing w:after="0"/>
        <w:jc w:val="both"/>
        <w:sectPr w:rsidR="00AD4558" w:rsidRPr="00413124">
          <w:pgSz w:w="11920" w:h="16840"/>
          <w:pgMar w:top="1960" w:right="1000" w:bottom="940" w:left="1160" w:header="708" w:footer="759" w:gutter="0"/>
          <w:cols w:space="720"/>
        </w:sectPr>
      </w:pPr>
    </w:p>
    <w:p w14:paraId="10C52CBA" w14:textId="77777777" w:rsidR="00AD4558" w:rsidRPr="00413124" w:rsidRDefault="00AD4558">
      <w:pPr>
        <w:spacing w:before="4" w:after="0" w:line="240" w:lineRule="exact"/>
        <w:rPr>
          <w:sz w:val="24"/>
          <w:szCs w:val="24"/>
        </w:rPr>
      </w:pPr>
    </w:p>
    <w:p w14:paraId="7751A599" w14:textId="23B33CA1" w:rsidR="00AD4558" w:rsidRPr="00413124" w:rsidRDefault="00413124">
      <w:pPr>
        <w:spacing w:before="29" w:after="0" w:line="240" w:lineRule="auto"/>
        <w:ind w:left="415" w:right="4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N.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 xml:space="preserve"> º</w:t>
      </w:r>
      <w:r w:rsidR="0028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103 -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CL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USULA 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ORTE DE OBJE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DE 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</w:p>
    <w:p w14:paraId="124ACA1B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5A383A75" w14:textId="3E5B9284" w:rsidR="00AD4558" w:rsidRPr="00413124" w:rsidRDefault="00413124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ica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ndido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por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ó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gramStart"/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stend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 a 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objetos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ntendidos,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omo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 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os, es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 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uidad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ole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3A2793BD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1B5B8F75" w14:textId="5A10A9D8" w:rsidR="00AD4558" w:rsidRPr="00413124" w:rsidRDefault="00413124">
      <w:pPr>
        <w:spacing w:after="0" w:line="240" w:lineRule="auto"/>
        <w:ind w:left="100" w:right="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2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ica</w:t>
      </w:r>
      <w:r w:rsidRPr="00413124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tamb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ido,</w:t>
      </w:r>
      <w:r w:rsidRPr="00413124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sob</w:t>
      </w:r>
      <w:r w:rsidRPr="0041312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 objetos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somente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tados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ículos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ondu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ido por moto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do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rado.</w:t>
      </w:r>
    </w:p>
    <w:p w14:paraId="229B2E28" w14:textId="77777777" w:rsidR="00AD4558" w:rsidRPr="00413124" w:rsidRDefault="00AD4558">
      <w:pPr>
        <w:spacing w:before="17" w:after="0" w:line="260" w:lineRule="exact"/>
        <w:rPr>
          <w:sz w:val="26"/>
          <w:szCs w:val="26"/>
        </w:rPr>
      </w:pPr>
    </w:p>
    <w:p w14:paraId="36468647" w14:textId="4C509FC8" w:rsidR="00AD4558" w:rsidRPr="00413124" w:rsidRDefault="00413124">
      <w:pPr>
        <w:spacing w:after="0" w:line="240" w:lineRule="auto"/>
        <w:ind w:left="100" w:right="5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2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 obr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umento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quival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uma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íf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ontendo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objetos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rte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dos,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nota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seus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vos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unitá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ios.</w:t>
      </w:r>
    </w:p>
    <w:p w14:paraId="4A9A3227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1882CC46" w14:textId="6548094B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 4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="00286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Se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se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inda,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E3658E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6ABBE767" w14:textId="77777777" w:rsidR="00AD4558" w:rsidRPr="00413124" w:rsidRDefault="00413124">
      <w:pPr>
        <w:spacing w:after="0" w:line="240" w:lineRule="auto"/>
        <w:ind w:left="100" w:right="5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nter 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 w:rsidRPr="0041312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tema </w:t>
      </w:r>
      <w:r w:rsidRPr="0041312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ontrole, </w:t>
      </w:r>
      <w:r w:rsidRPr="004131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mprov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41312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rvi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41312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identifi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tativa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tativa dos objetos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 unit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rio;</w:t>
      </w:r>
    </w:p>
    <w:p w14:paraId="45A94D22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0B00EEB7" w14:textId="77777777" w:rsidR="00AD4558" w:rsidRPr="00413124" w:rsidRDefault="0041312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ondicion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 os obj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tos de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undo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sua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D2A265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54ACD435" w14:textId="17995CD6" w:rsidR="00AD4558" w:rsidRPr="00413124" w:rsidRDefault="00413124">
      <w:pPr>
        <w:spacing w:after="0" w:line="240" w:lineRule="auto"/>
        <w:ind w:left="100" w:right="5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5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1"/>
          <w:sz w:val="13"/>
          <w:szCs w:val="13"/>
        </w:rPr>
        <w:t xml:space="preserve"> </w:t>
      </w:r>
      <w:r w:rsidR="00FC3AFA">
        <w:rPr>
          <w:rFonts w:ascii="Times New Roman" w:eastAsia="Times New Roman" w:hAnsi="Times New Roman" w:cs="Times New Roman"/>
          <w:spacing w:val="1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mba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 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objetos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 mesmo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ículo,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sse 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Má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ífico fi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do 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suj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udo,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 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so.</w:t>
      </w:r>
    </w:p>
    <w:p w14:paraId="0555D517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8DC930B" w14:textId="718B485E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 6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="00FC3AFA"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Apu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dos pr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 e ind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5101F5F8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5346174A" w14:textId="77777777" w:rsidR="00AD4558" w:rsidRPr="00413124" w:rsidRDefault="00413124">
      <w:pPr>
        <w:spacing w:after="0" w:line="240" w:lineRule="auto"/>
        <w:ind w:left="100" w:right="5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pur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or 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umentos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rios à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o;</w:t>
      </w:r>
    </w:p>
    <w:p w14:paraId="42F856D0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C2736BD" w14:textId="777777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II -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tua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omprov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os;</w:t>
      </w:r>
    </w:p>
    <w:p w14:paraId="176BCDF3" w14:textId="77777777" w:rsidR="00AD4558" w:rsidRPr="00413124" w:rsidRDefault="00AD4558">
      <w:pPr>
        <w:spacing w:before="17" w:after="0" w:line="260" w:lineRule="exact"/>
        <w:rPr>
          <w:sz w:val="26"/>
          <w:szCs w:val="26"/>
        </w:rPr>
      </w:pPr>
    </w:p>
    <w:p w14:paraId="1DC89C3A" w14:textId="77777777" w:rsidR="00AD4558" w:rsidRPr="00413124" w:rsidRDefault="00413124">
      <w:pPr>
        <w:spacing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íz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quida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té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 má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ific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que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>3</w:t>
      </w:r>
      <w:r w:rsidRPr="00413124">
        <w:rPr>
          <w:rFonts w:ascii="Times New Roman" w:eastAsia="Times New Roman" w:hAnsi="Times New Roman" w:cs="Times New Roman"/>
          <w:sz w:val="13"/>
          <w:szCs w:val="13"/>
        </w:rPr>
        <w:t>º</w:t>
      </w:r>
      <w:r w:rsidRPr="00413124">
        <w:rPr>
          <w:rFonts w:ascii="Times New Roman" w:eastAsia="Times New Roman" w:hAnsi="Times New Roman" w:cs="Times New Roman"/>
          <w:spacing w:val="3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Cláusula Esp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ífic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1E1258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00B2996E" w14:textId="07643B0F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 7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="00286191" w:rsidRPr="00413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sos de sinistros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que obj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tos de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 danos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iais:</w:t>
      </w:r>
    </w:p>
    <w:p w14:paraId="5EB4D42C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5A3C7333" w14:textId="77777777" w:rsidR="00AD4558" w:rsidRPr="00413124" w:rsidRDefault="00413124">
      <w:pPr>
        <w:spacing w:after="0" w:line="240" w:lineRule="auto"/>
        <w:ind w:left="808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nhum con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rto ou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sem 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1C6150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7CE2895" w14:textId="77777777" w:rsidR="00AD4558" w:rsidRPr="00413124" w:rsidRDefault="00413124">
      <w:pPr>
        <w:spacing w:after="0" w:line="240" w:lineRule="auto"/>
        <w:ind w:left="100" w:right="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II -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proofErr w:type="gramEnd"/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unidad</w:t>
      </w:r>
      <w:r w:rsidRPr="00413124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omponent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um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onjun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um jo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obr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se 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tais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unidad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mesm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lativas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unidad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pelo sin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stro.</w:t>
      </w:r>
    </w:p>
    <w:p w14:paraId="4AF7B2E5" w14:textId="77777777" w:rsidR="00AD4558" w:rsidRPr="00413124" w:rsidRDefault="00AD4558">
      <w:pPr>
        <w:spacing w:after="0"/>
        <w:jc w:val="both"/>
        <w:sectPr w:rsidR="00AD4558" w:rsidRPr="00413124">
          <w:pgSz w:w="11920" w:h="16840"/>
          <w:pgMar w:top="1960" w:right="1000" w:bottom="940" w:left="1160" w:header="708" w:footer="759" w:gutter="0"/>
          <w:cols w:space="720"/>
        </w:sectPr>
      </w:pPr>
    </w:p>
    <w:p w14:paraId="1B96E212" w14:textId="77777777" w:rsidR="00AD4558" w:rsidRPr="00413124" w:rsidRDefault="00AD4558">
      <w:pPr>
        <w:spacing w:before="19" w:after="0" w:line="220" w:lineRule="exact"/>
      </w:pPr>
    </w:p>
    <w:p w14:paraId="066B8F14" w14:textId="2B3A5A22" w:rsidR="00AD4558" w:rsidRPr="00413124" w:rsidRDefault="00413124">
      <w:pPr>
        <w:spacing w:before="29" w:after="0" w:line="240" w:lineRule="auto"/>
        <w:ind w:left="100" w:right="4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8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ndic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lativas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svalo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objetos 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rte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tados,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uídos,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 a 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rv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ritos,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tados 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omum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675CB121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6A042809" w14:textId="77777777" w:rsidR="00AD4558" w:rsidRPr="00413124" w:rsidRDefault="00413124">
      <w:pPr>
        <w:spacing w:after="0" w:line="240" w:lineRule="auto"/>
        <w:ind w:left="100" w:right="4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rafo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único.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lativa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sva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tada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dif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 posit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ntre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>3</w:t>
      </w:r>
      <w:r w:rsidRPr="00413124">
        <w:rPr>
          <w:rFonts w:ascii="Times New Roman" w:eastAsia="Times New Roman" w:hAnsi="Times New Roman" w:cs="Times New Roman"/>
          <w:sz w:val="13"/>
          <w:szCs w:val="13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láusula,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 o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objeto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soma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usto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uiç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objeto,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 hono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rios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ritos, se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houv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r, 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 pelo inciso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 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Pr="00413124">
        <w:rPr>
          <w:rFonts w:ascii="Times New Roman" w:eastAsia="Times New Roman" w:hAnsi="Times New Roman" w:cs="Times New Roman"/>
          <w:sz w:val="13"/>
          <w:szCs w:val="13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80D46F" w14:textId="77777777" w:rsidR="00AD4558" w:rsidRPr="00413124" w:rsidRDefault="00AD4558">
      <w:pPr>
        <w:spacing w:before="17" w:after="0" w:line="260" w:lineRule="exact"/>
        <w:rPr>
          <w:sz w:val="26"/>
          <w:szCs w:val="26"/>
        </w:rPr>
      </w:pPr>
    </w:p>
    <w:p w14:paraId="35628722" w14:textId="78A0A037" w:rsidR="00AD4558" w:rsidRPr="00413124" w:rsidRDefault="00413124">
      <w:pPr>
        <w:spacing w:after="0" w:line="240" w:lineRule="auto"/>
        <w:ind w:left="100" w:right="5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9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21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invés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iro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nte,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obje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rte  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dos,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ntual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spé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ie,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ropo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smo,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subs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uiç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objeto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rdido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1FE6F0E8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79B4A7AE" w14:textId="452F6454" w:rsidR="00AD4558" w:rsidRPr="00413124" w:rsidRDefault="00413124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objetos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olha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fo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 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mento 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2291AF48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9FE1461" w14:textId="4628B837" w:rsidR="00AD4558" w:rsidRPr="00413124" w:rsidRDefault="00413124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86191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="00286191" w:rsidRPr="004131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idade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do,</w:t>
      </w:r>
      <w:r w:rsidRPr="0041312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quida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indeni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se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iro.</w:t>
      </w:r>
    </w:p>
    <w:p w14:paraId="3360A20F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1D35E49B" w14:textId="77777777" w:rsidR="00AD4558" w:rsidRPr="00413124" w:rsidRDefault="00413124">
      <w:pPr>
        <w:spacing w:after="0" w:line="240" w:lineRule="auto"/>
        <w:ind w:left="100" w:right="5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stro,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 se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rva 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omprov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 be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 do 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ro.</w:t>
      </w:r>
    </w:p>
    <w:p w14:paraId="378FC8E7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221B2168" w14:textId="77777777" w:rsidR="00AD4558" w:rsidRPr="00413124" w:rsidRDefault="00413124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-se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posi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 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igató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idade Civ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 Rodoviá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q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sido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láusula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ífi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DD644F" w14:textId="77777777" w:rsidR="00AD4558" w:rsidRPr="00413124" w:rsidRDefault="00AD4558">
      <w:pPr>
        <w:spacing w:after="0"/>
        <w:jc w:val="both"/>
        <w:sectPr w:rsidR="00AD4558" w:rsidRPr="00413124">
          <w:pgSz w:w="11920" w:h="16840"/>
          <w:pgMar w:top="1960" w:right="1000" w:bottom="940" w:left="1160" w:header="708" w:footer="759" w:gutter="0"/>
          <w:cols w:space="720"/>
        </w:sectPr>
      </w:pPr>
    </w:p>
    <w:p w14:paraId="195DCFCB" w14:textId="77777777" w:rsidR="00AD4558" w:rsidRPr="00413124" w:rsidRDefault="00AD4558">
      <w:pPr>
        <w:spacing w:before="4" w:after="0" w:line="240" w:lineRule="exact"/>
        <w:rPr>
          <w:sz w:val="24"/>
          <w:szCs w:val="24"/>
        </w:rPr>
      </w:pPr>
    </w:p>
    <w:p w14:paraId="3EF94EDA" w14:textId="2EE5ECC4" w:rsidR="00AD4558" w:rsidRPr="00413124" w:rsidRDefault="00413124">
      <w:pPr>
        <w:spacing w:before="29" w:after="0" w:line="240" w:lineRule="auto"/>
        <w:ind w:left="636" w:right="-20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N.</w:t>
      </w:r>
      <w:r w:rsidR="00165DB4" w:rsidRPr="00165D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DB4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104 -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CLÁ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ULA 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ORTE DE “CO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TAI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ERS”</w:t>
      </w:r>
    </w:p>
    <w:p w14:paraId="7D52CC32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6C70938C" w14:textId="7CB74F07" w:rsidR="00AD4558" w:rsidRPr="00413124" w:rsidRDefault="00413124">
      <w:pPr>
        <w:spacing w:after="0" w:line="240" w:lineRule="auto"/>
        <w:ind w:left="100" w:right="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65DB4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ntendido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stende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onta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os.</w:t>
      </w:r>
    </w:p>
    <w:p w14:paraId="35D94597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6B4F82B3" w14:textId="1F5FBE67" w:rsidR="00AD4558" w:rsidRPr="00413124" w:rsidRDefault="00413124">
      <w:pPr>
        <w:spacing w:after="0" w:line="240" w:lineRule="auto"/>
        <w:ind w:left="100" w:right="4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65DB4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ionados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por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nient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 ind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 do uso,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ste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rdin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rio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/ou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 dos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ainer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560CDA" w14:textId="77777777" w:rsidR="00AD4558" w:rsidRPr="00413124" w:rsidRDefault="00AD4558">
      <w:pPr>
        <w:spacing w:before="17" w:after="0" w:line="260" w:lineRule="exact"/>
        <w:rPr>
          <w:sz w:val="26"/>
          <w:szCs w:val="26"/>
        </w:rPr>
      </w:pPr>
    </w:p>
    <w:p w14:paraId="543802E7" w14:textId="37182D64" w:rsidR="00AD4558" w:rsidRPr="00413124" w:rsidRDefault="00413124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65DB4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ument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bil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onta</w:t>
      </w:r>
      <w:r w:rsidRPr="00413124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obriga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ind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o núme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lor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03D42D7D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7DE1D884" w14:textId="3592231B" w:rsidR="00AD4558" w:rsidRPr="00413124" w:rsidRDefault="00413124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4</w:t>
      </w:r>
      <w:r w:rsidR="00165DB4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in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disposiç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igató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Rodoviá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sido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e Cláusula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ífic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3C446D" w14:textId="77777777" w:rsidR="00AD4558" w:rsidRPr="00413124" w:rsidRDefault="00AD4558">
      <w:pPr>
        <w:spacing w:after="0"/>
        <w:jc w:val="both"/>
        <w:sectPr w:rsidR="00AD4558" w:rsidRPr="00413124">
          <w:pgSz w:w="11920" w:h="16840"/>
          <w:pgMar w:top="1960" w:right="1000" w:bottom="940" w:left="1160" w:header="708" w:footer="759" w:gutter="0"/>
          <w:cols w:space="720"/>
        </w:sectPr>
      </w:pPr>
    </w:p>
    <w:p w14:paraId="0F19E8D6" w14:textId="77777777" w:rsidR="00AD4558" w:rsidRPr="00413124" w:rsidRDefault="00AD4558">
      <w:pPr>
        <w:spacing w:before="4" w:after="0" w:line="240" w:lineRule="exact"/>
        <w:rPr>
          <w:sz w:val="24"/>
          <w:szCs w:val="24"/>
        </w:rPr>
      </w:pPr>
    </w:p>
    <w:p w14:paraId="7006080C" w14:textId="0EF29BDC" w:rsidR="00AD4558" w:rsidRPr="00413124" w:rsidRDefault="00413124">
      <w:pPr>
        <w:spacing w:before="29" w:after="0" w:line="240" w:lineRule="auto"/>
        <w:ind w:left="2655" w:right="876" w:hanging="1726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N.</w:t>
      </w:r>
      <w:r w:rsidR="00165DB4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105 -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CLÁ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ULA 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ORTE DE VEÍ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ULOS TR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EIOS</w:t>
      </w:r>
      <w:r w:rsidRPr="0041312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Ó</w:t>
      </w:r>
      <w:r w:rsidRPr="004131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b/>
          <w:bCs/>
          <w:sz w:val="24"/>
          <w:szCs w:val="24"/>
        </w:rPr>
        <w:t>RIOS</w:t>
      </w:r>
    </w:p>
    <w:p w14:paraId="326F97F1" w14:textId="77777777" w:rsidR="00AD4558" w:rsidRPr="00413124" w:rsidRDefault="00AD4558">
      <w:pPr>
        <w:spacing w:before="11" w:after="0" w:line="260" w:lineRule="exact"/>
        <w:rPr>
          <w:sz w:val="26"/>
          <w:szCs w:val="26"/>
        </w:rPr>
      </w:pPr>
    </w:p>
    <w:p w14:paraId="7E24BB75" w14:textId="6DC0A224" w:rsidR="00AD4558" w:rsidRPr="00413124" w:rsidRDefault="00413124">
      <w:pPr>
        <w:spacing w:after="0" w:line="240" w:lineRule="auto"/>
        <w:ind w:left="100" w:right="4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65DB4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1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ntendido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por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pól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se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stende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nsporte de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ículos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oto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opri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te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7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ios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óprios.</w:t>
      </w:r>
    </w:p>
    <w:p w14:paraId="62387F92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2C82FED9" w14:textId="674F7176" w:rsidR="00AD4558" w:rsidRPr="00413124" w:rsidRDefault="00413124">
      <w:pPr>
        <w:spacing w:after="0" w:line="240" w:lineRule="auto"/>
        <w:ind w:left="100" w:right="4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65DB4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14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modelo,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po,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no,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413124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(se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bíve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), e 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dos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ículos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objeto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Cláusula Esp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ífi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na do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ument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 fis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 a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ompanh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38779982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5F48DF6D" w14:textId="77777777" w:rsidR="00AD4558" w:rsidRPr="00413124" w:rsidRDefault="00413124">
      <w:pPr>
        <w:spacing w:after="0" w:line="240" w:lineRule="auto"/>
        <w:ind w:left="100" w:right="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rafo ún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ículo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rá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da No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(no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e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novos,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 Km,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 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ça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onst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tab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ref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ia,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divu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jorn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8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nde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iali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(no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 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ículos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dos),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pulada 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rticul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09B03237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478324BF" w14:textId="6B423DF3" w:rsidR="00AD4558" w:rsidRPr="00413124" w:rsidRDefault="00413124">
      <w:pPr>
        <w:spacing w:after="0" w:line="240" w:lineRule="auto"/>
        <w:ind w:left="100" w:right="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65DB4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1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inda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rdado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 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mo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dos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ículos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objeto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Cláusula Esp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ífica 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 vín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ulo cont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tual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om o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do.</w:t>
      </w:r>
    </w:p>
    <w:p w14:paraId="0D259925" w14:textId="77777777" w:rsidR="00AD4558" w:rsidRPr="00413124" w:rsidRDefault="00AD4558">
      <w:pPr>
        <w:spacing w:before="16" w:after="0" w:line="260" w:lineRule="exact"/>
        <w:rPr>
          <w:sz w:val="26"/>
          <w:szCs w:val="26"/>
        </w:rPr>
      </w:pPr>
    </w:p>
    <w:p w14:paraId="7670C72D" w14:textId="0FD6C36B" w:rsidR="00AD4558" w:rsidRDefault="00413124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12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t.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4</w:t>
      </w:r>
      <w:r w:rsidR="00165DB4" w:rsidRPr="00286191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413124">
        <w:rPr>
          <w:rFonts w:ascii="Times New Roman" w:eastAsia="Times New Roman" w:hAnsi="Times New Roman" w:cs="Times New Roman"/>
          <w:spacing w:val="2"/>
          <w:sz w:val="13"/>
          <w:szCs w:val="13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41312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disposiç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Condiçõ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G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ra 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Se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 Ob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igató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spons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idade Civ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nsport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dor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Rodoviá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13124"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que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ã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ten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sido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nte </w:t>
      </w:r>
      <w:r w:rsidRPr="00413124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 xml:space="preserve">láusula 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spe</w:t>
      </w:r>
      <w:r w:rsidRPr="0041312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ífi</w:t>
      </w:r>
      <w:r w:rsidRPr="00413124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41312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41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13A58E" w14:textId="35C30F94" w:rsidR="00165DB4" w:rsidRDefault="00165DB4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97630" w14:textId="1277C59D" w:rsidR="00165DB4" w:rsidRDefault="00165D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1403CAA" w14:textId="77777777" w:rsidR="00165DB4" w:rsidRDefault="00165DB4" w:rsidP="00165DB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A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CLÁUSULA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PARTICULAR</w:t>
      </w:r>
    </w:p>
    <w:p w14:paraId="58642178" w14:textId="77777777" w:rsidR="00165DB4" w:rsidRDefault="00165DB4" w:rsidP="00165DB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64DF06" w14:textId="77777777" w:rsidR="00165DB4" w:rsidRDefault="00165DB4" w:rsidP="00165DB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CA844" w14:textId="77777777" w:rsidR="00165DB4" w:rsidRDefault="00165DB4" w:rsidP="00165DB4">
      <w:pPr>
        <w:pStyle w:val="Ttulo2"/>
        <w:tabs>
          <w:tab w:val="left" w:pos="14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2" w:name="_Toc28353552"/>
      <w:bookmarkStart w:id="3" w:name="_Toc29480180"/>
      <w:r w:rsidRPr="00EA3A3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CLÁUSULA - EMBARGOS E SANÇÕES</w:t>
      </w:r>
      <w:bookmarkEnd w:id="2"/>
      <w:bookmarkEnd w:id="3"/>
    </w:p>
    <w:p w14:paraId="526036A8" w14:textId="77777777" w:rsidR="00165DB4" w:rsidRPr="00EA3A34" w:rsidRDefault="00165DB4" w:rsidP="00165DB4"/>
    <w:p w14:paraId="501DB1E8" w14:textId="77777777" w:rsidR="00165DB4" w:rsidRPr="00EA3A34" w:rsidRDefault="00165DB4" w:rsidP="00165DB4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A34">
        <w:rPr>
          <w:rFonts w:ascii="Times New Roman" w:eastAsia="Times New Roman" w:hAnsi="Times New Roman" w:cs="Times New Roman"/>
          <w:sz w:val="24"/>
          <w:szCs w:val="24"/>
        </w:rPr>
        <w:t>Estão excluídos da cobertura da Apólice todos e quaisquer riscos cuja cobertura e/ou eventual pagamento da respectiva indenização securitária, implicaria na obrigação da Seguradora de atuar de forma a atrair, em razão de embargos e sanções comerciais e econômicos, ações punitivas para a Seguradora, seu grupo econômico e administradores, por parte dos Estados Unidos da América, do Reino Unido, da União Europeia conforme descrito nas listas de embargos e sanções a seguir:</w:t>
      </w:r>
    </w:p>
    <w:p w14:paraId="1E3EFA2F" w14:textId="77777777" w:rsidR="00165DB4" w:rsidRPr="00EA3A34" w:rsidRDefault="00165DB4" w:rsidP="00165DB4">
      <w:pPr>
        <w:spacing w:before="36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A34">
        <w:rPr>
          <w:rFonts w:ascii="Times New Roman" w:eastAsia="Times New Roman" w:hAnsi="Times New Roman" w:cs="Times New Roman"/>
          <w:sz w:val="24"/>
          <w:szCs w:val="24"/>
        </w:rPr>
        <w:t>a) Reino Unido e União Europeia: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3A34">
        <w:rPr>
          <w:rFonts w:ascii="Times New Roman" w:eastAsia="Times New Roman" w:hAnsi="Times New Roman" w:cs="Times New Roman"/>
          <w:sz w:val="24"/>
          <w:szCs w:val="24"/>
        </w:rPr>
        <w:t>https://www.consilium.europa.eu/pt/policies/sanctions/</w:t>
      </w:r>
    </w:p>
    <w:p w14:paraId="71109BF0" w14:textId="77777777" w:rsidR="00165DB4" w:rsidRPr="00EA3A34" w:rsidRDefault="00165DB4" w:rsidP="00165DB4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A34">
        <w:rPr>
          <w:rFonts w:ascii="Times New Roman" w:eastAsia="Times New Roman" w:hAnsi="Times New Roman" w:cs="Times New Roman"/>
          <w:sz w:val="24"/>
          <w:szCs w:val="24"/>
        </w:rPr>
        <w:t xml:space="preserve">b) Office of Foreign Assets Control – OFAC (Agência de Controle de Ativos Estrangeiros dos EUA): </w:t>
      </w:r>
      <w:hyperlink r:id="rId10" w:history="1">
        <w:r w:rsidRPr="00EA3A34">
          <w:rPr>
            <w:rFonts w:ascii="Times New Roman" w:eastAsia="Times New Roman" w:hAnsi="Times New Roman" w:cs="Times New Roman"/>
            <w:sz w:val="24"/>
            <w:szCs w:val="24"/>
          </w:rPr>
          <w:t>https://sanctionssearch.ofac.treas.gov/</w:t>
        </w:r>
      </w:hyperlink>
    </w:p>
    <w:p w14:paraId="253B2F3D" w14:textId="77777777" w:rsidR="00165DB4" w:rsidRPr="00EA3A34" w:rsidRDefault="00165DB4" w:rsidP="00165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90041C" w14:textId="77777777" w:rsidR="00165DB4" w:rsidRDefault="00165DB4" w:rsidP="00165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A34">
        <w:rPr>
          <w:rFonts w:ascii="Times New Roman" w:eastAsia="Times New Roman" w:hAnsi="Times New Roman" w:cs="Times New Roman"/>
          <w:sz w:val="24"/>
          <w:szCs w:val="24"/>
        </w:rPr>
        <w:t>Estão ainda excluídos da cobertura dessa Apólice, todos e quaisquer riscos cujo imediato pagamento da respectiva indenização securitária esteja vedado, por embargos e sanções comerciais e econômicos internacionais impostos por entidades multilaterais integradas pelo Brasil , tais como, mas não se limitando, o GAFI (Grupo de Ação Financeira contra a Lavagem de Dinheiro e o Financiamento do Terrorismo) e a Organização das Nações Unidas (ONU).</w:t>
      </w:r>
    </w:p>
    <w:p w14:paraId="31FA94EB" w14:textId="77777777" w:rsidR="00165DB4" w:rsidRPr="00EA3A34" w:rsidRDefault="00165DB4" w:rsidP="00165D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FC0AD" w14:textId="77777777" w:rsidR="00165DB4" w:rsidRPr="00EA3A34" w:rsidRDefault="00165DB4" w:rsidP="00165D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3A34">
        <w:rPr>
          <w:rFonts w:ascii="Times New Roman" w:eastAsia="Times New Roman" w:hAnsi="Times New Roman" w:cs="Times New Roman"/>
          <w:sz w:val="24"/>
          <w:szCs w:val="24"/>
        </w:rPr>
        <w:t xml:space="preserve">Obriga-se o proponente, na solicitação de cotação do seguro de transporte, informar se ele ou seus beneficiários da indenização </w:t>
      </w:r>
      <w:bookmarkStart w:id="4" w:name="_Hlk25913867"/>
      <w:r w:rsidRPr="00EA3A34">
        <w:rPr>
          <w:rFonts w:ascii="Times New Roman" w:eastAsia="Times New Roman" w:hAnsi="Times New Roman" w:cs="Times New Roman"/>
          <w:sz w:val="24"/>
          <w:szCs w:val="24"/>
        </w:rPr>
        <w:t xml:space="preserve">ou locais de origem, destino ou transbordo,  </w:t>
      </w:r>
      <w:bookmarkEnd w:id="4"/>
      <w:r w:rsidRPr="00EA3A34">
        <w:rPr>
          <w:rFonts w:ascii="Times New Roman" w:eastAsia="Times New Roman" w:hAnsi="Times New Roman" w:cs="Times New Roman"/>
          <w:sz w:val="24"/>
          <w:szCs w:val="24"/>
        </w:rPr>
        <w:t>estão inseridos em listas de embargos ou sanções. Na hipótese de silêncio do Segurado e/ou seu representante, considerar-se-á o risco não aceito e não coberto.</w:t>
      </w:r>
    </w:p>
    <w:p w14:paraId="1CF7A63E" w14:textId="71E4AEC9" w:rsidR="002264FD" w:rsidRPr="002264FD" w:rsidRDefault="002264FD" w:rsidP="002264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4FD">
        <w:rPr>
          <w:rFonts w:ascii="Times New Roman" w:eastAsia="Times New Roman" w:hAnsi="Times New Roman" w:cs="Times New Roman"/>
          <w:sz w:val="24"/>
          <w:szCs w:val="24"/>
        </w:rPr>
        <w:t>O Segurado perderá o direito à indenização se por efeito da política de imposição de embargos e sanções por organismos internacionais houver ato doloso do segurado ou de seu representante legal e nexo causal com o evento gerador do sinistro.</w:t>
      </w:r>
    </w:p>
    <w:p w14:paraId="43FFADB9" w14:textId="77777777" w:rsidR="00165DB4" w:rsidRPr="00ED0639" w:rsidRDefault="00165DB4" w:rsidP="00165DB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E4D807" w14:textId="77777777" w:rsidR="00165DB4" w:rsidRPr="00413124" w:rsidRDefault="00165DB4">
      <w:pPr>
        <w:spacing w:after="0" w:line="240" w:lineRule="auto"/>
        <w:ind w:left="100" w:right="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65DB4" w:rsidRPr="00413124">
      <w:pgSz w:w="11920" w:h="16840"/>
      <w:pgMar w:top="1960" w:right="1000" w:bottom="940" w:left="1160" w:header="708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24B79" w14:textId="77777777" w:rsidR="00584EA9" w:rsidRDefault="00584EA9">
      <w:pPr>
        <w:spacing w:after="0" w:line="240" w:lineRule="auto"/>
      </w:pPr>
      <w:r>
        <w:separator/>
      </w:r>
    </w:p>
  </w:endnote>
  <w:endnote w:type="continuationSeparator" w:id="0">
    <w:p w14:paraId="22AE3FC2" w14:textId="77777777" w:rsidR="00584EA9" w:rsidRDefault="0058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060796"/>
      <w:docPartObj>
        <w:docPartGallery w:val="Page Numbers (Bottom of Page)"/>
        <w:docPartUnique/>
      </w:docPartObj>
    </w:sdtPr>
    <w:sdtEndPr/>
    <w:sdtContent>
      <w:p w14:paraId="77241F85" w14:textId="77777777" w:rsidR="00584EA9" w:rsidRDefault="00584EA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A23E2" w14:textId="7DCD87D2" w:rsidR="00584EA9" w:rsidRPr="005C61EF" w:rsidRDefault="005C61EF" w:rsidP="00E0537D">
    <w:pPr>
      <w:spacing w:after="0" w:line="265" w:lineRule="exact"/>
      <w:ind w:left="20" w:right="-56"/>
      <w:jc w:val="center"/>
    </w:pPr>
    <w:r>
      <w:t xml:space="preserve">SUSEP: </w:t>
    </w:r>
    <w:r w:rsidRPr="005C61EF">
      <w:t>15414.000199-2010-61</w:t>
    </w:r>
    <w:r w:rsidRPr="005C61EF">
      <w:t xml:space="preserve"> | </w:t>
    </w:r>
    <w:hyperlink r:id="rId1" w:history="1">
      <w:r w:rsidRPr="005C61EF">
        <w:t>www.berkley.com.br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60607" w14:textId="77777777" w:rsidR="00584EA9" w:rsidRDefault="00584EA9">
      <w:pPr>
        <w:spacing w:after="0" w:line="240" w:lineRule="auto"/>
      </w:pPr>
      <w:r>
        <w:separator/>
      </w:r>
    </w:p>
  </w:footnote>
  <w:footnote w:type="continuationSeparator" w:id="0">
    <w:p w14:paraId="49F4B4B8" w14:textId="77777777" w:rsidR="00584EA9" w:rsidRDefault="00584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524BD" w14:textId="70E3922C" w:rsidR="00584EA9" w:rsidRPr="00697BBA" w:rsidRDefault="00584EA9" w:rsidP="00697BBA">
    <w:pPr>
      <w:pStyle w:val="Cabealho"/>
      <w:ind w:hanging="284"/>
    </w:pPr>
    <w:r>
      <w:rPr>
        <w:rFonts w:ascii="&amp;quot" w:hAnsi="&amp;quot"/>
        <w:noProof/>
        <w:color w:val="333333"/>
        <w:sz w:val="21"/>
        <w:szCs w:val="21"/>
      </w:rPr>
      <w:drawing>
        <wp:inline distT="0" distB="0" distL="0" distR="0" wp14:anchorId="656BA3AF" wp14:editId="6D735A98">
          <wp:extent cx="3239135" cy="720090"/>
          <wp:effectExtent l="0" t="0" r="0" b="3810"/>
          <wp:docPr id="1" name="Imagem 1" descr="logo berkle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erkle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1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777ED"/>
    <w:multiLevelType w:val="hybridMultilevel"/>
    <w:tmpl w:val="23C253D2"/>
    <w:lvl w:ilvl="0" w:tplc="869A5CB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AEB6E18"/>
    <w:multiLevelType w:val="hybridMultilevel"/>
    <w:tmpl w:val="26E81D64"/>
    <w:lvl w:ilvl="0" w:tplc="BE683BF2">
      <w:start w:val="1"/>
      <w:numFmt w:val="lowerLetter"/>
      <w:lvlText w:val="%1)"/>
      <w:lvlJc w:val="left"/>
      <w:pPr>
        <w:ind w:left="1168" w:hanging="360"/>
      </w:pPr>
      <w:rPr>
        <w:rFonts w:asciiTheme="minorHAnsi" w:eastAsia="Verdana" w:hAnsiTheme="minorHAnsi" w:cs="Verdana" w:hint="default"/>
      </w:rPr>
    </w:lvl>
    <w:lvl w:ilvl="1" w:tplc="04160019" w:tentative="1">
      <w:start w:val="1"/>
      <w:numFmt w:val="lowerLetter"/>
      <w:lvlText w:val="%2."/>
      <w:lvlJc w:val="left"/>
      <w:pPr>
        <w:ind w:left="1888" w:hanging="360"/>
      </w:pPr>
    </w:lvl>
    <w:lvl w:ilvl="2" w:tplc="0416001B" w:tentative="1">
      <w:start w:val="1"/>
      <w:numFmt w:val="lowerRoman"/>
      <w:lvlText w:val="%3."/>
      <w:lvlJc w:val="right"/>
      <w:pPr>
        <w:ind w:left="2608" w:hanging="180"/>
      </w:pPr>
    </w:lvl>
    <w:lvl w:ilvl="3" w:tplc="0416000F" w:tentative="1">
      <w:start w:val="1"/>
      <w:numFmt w:val="decimal"/>
      <w:lvlText w:val="%4."/>
      <w:lvlJc w:val="left"/>
      <w:pPr>
        <w:ind w:left="3328" w:hanging="360"/>
      </w:pPr>
    </w:lvl>
    <w:lvl w:ilvl="4" w:tplc="04160019" w:tentative="1">
      <w:start w:val="1"/>
      <w:numFmt w:val="lowerLetter"/>
      <w:lvlText w:val="%5."/>
      <w:lvlJc w:val="left"/>
      <w:pPr>
        <w:ind w:left="4048" w:hanging="360"/>
      </w:pPr>
    </w:lvl>
    <w:lvl w:ilvl="5" w:tplc="0416001B" w:tentative="1">
      <w:start w:val="1"/>
      <w:numFmt w:val="lowerRoman"/>
      <w:lvlText w:val="%6."/>
      <w:lvlJc w:val="right"/>
      <w:pPr>
        <w:ind w:left="4768" w:hanging="180"/>
      </w:pPr>
    </w:lvl>
    <w:lvl w:ilvl="6" w:tplc="0416000F" w:tentative="1">
      <w:start w:val="1"/>
      <w:numFmt w:val="decimal"/>
      <w:lvlText w:val="%7."/>
      <w:lvlJc w:val="left"/>
      <w:pPr>
        <w:ind w:left="5488" w:hanging="360"/>
      </w:pPr>
    </w:lvl>
    <w:lvl w:ilvl="7" w:tplc="04160019" w:tentative="1">
      <w:start w:val="1"/>
      <w:numFmt w:val="lowerLetter"/>
      <w:lvlText w:val="%8."/>
      <w:lvlJc w:val="left"/>
      <w:pPr>
        <w:ind w:left="6208" w:hanging="360"/>
      </w:pPr>
    </w:lvl>
    <w:lvl w:ilvl="8" w:tplc="0416001B" w:tentative="1">
      <w:start w:val="1"/>
      <w:numFmt w:val="lowerRoman"/>
      <w:lvlText w:val="%9."/>
      <w:lvlJc w:val="right"/>
      <w:pPr>
        <w:ind w:left="69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558"/>
    <w:rsid w:val="00121D77"/>
    <w:rsid w:val="0015227D"/>
    <w:rsid w:val="00165DB4"/>
    <w:rsid w:val="001B34D5"/>
    <w:rsid w:val="002264FD"/>
    <w:rsid w:val="00286191"/>
    <w:rsid w:val="00413124"/>
    <w:rsid w:val="0052086C"/>
    <w:rsid w:val="00584EA9"/>
    <w:rsid w:val="005C61EF"/>
    <w:rsid w:val="00681B2A"/>
    <w:rsid w:val="00697BBA"/>
    <w:rsid w:val="00774885"/>
    <w:rsid w:val="007F4B04"/>
    <w:rsid w:val="009B36FF"/>
    <w:rsid w:val="00AD4558"/>
    <w:rsid w:val="00B9770F"/>
    <w:rsid w:val="00BC2D02"/>
    <w:rsid w:val="00BD0ABB"/>
    <w:rsid w:val="00D77AC7"/>
    <w:rsid w:val="00DB196D"/>
    <w:rsid w:val="00DF2A65"/>
    <w:rsid w:val="00E0537D"/>
    <w:rsid w:val="00F02F3E"/>
    <w:rsid w:val="00F42BC0"/>
    <w:rsid w:val="00F53D47"/>
    <w:rsid w:val="00FC3AFA"/>
    <w:rsid w:val="00FD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1C9508"/>
  <w15:docId w15:val="{0653B1F1-1E5E-4BCA-BC2E-ACEED4CE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rPr>
      <w:lang w:val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5D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19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196D"/>
  </w:style>
  <w:style w:type="paragraph" w:styleId="Rodap">
    <w:name w:val="footer"/>
    <w:basedOn w:val="Normal"/>
    <w:link w:val="RodapChar"/>
    <w:uiPriority w:val="99"/>
    <w:unhideWhenUsed/>
    <w:rsid w:val="00DB19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196D"/>
  </w:style>
  <w:style w:type="character" w:customStyle="1" w:styleId="Ttulo2Char">
    <w:name w:val="Título 2 Char"/>
    <w:basedOn w:val="Fontepargpadro"/>
    <w:link w:val="Ttulo2"/>
    <w:uiPriority w:val="9"/>
    <w:semiHidden/>
    <w:rsid w:val="00165D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/>
    </w:rPr>
  </w:style>
  <w:style w:type="paragraph" w:styleId="PargrafodaLista">
    <w:name w:val="List Paragraph"/>
    <w:basedOn w:val="Normal"/>
    <w:uiPriority w:val="34"/>
    <w:qFormat/>
    <w:rsid w:val="00FD2BC4"/>
    <w:pPr>
      <w:widowControl/>
      <w:ind w:left="708"/>
    </w:pPr>
    <w:rPr>
      <w:rFonts w:ascii="Calibri" w:eastAsia="Times New Roman" w:hAnsi="Calibri" w:cs="Times New Roman"/>
    </w:rPr>
  </w:style>
  <w:style w:type="character" w:styleId="Hyperlink">
    <w:name w:val="Hyperlink"/>
    <w:basedOn w:val="Fontepargpadro"/>
    <w:uiPriority w:val="99"/>
    <w:unhideWhenUsed/>
    <w:rsid w:val="005C61E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6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anctionssearch.ofac.trea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sep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kley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berkley.com.br/institucional/pa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10000</Words>
  <Characters>54001</Characters>
  <Application>Microsoft Office Word</Application>
  <DocSecurity>0</DocSecurity>
  <Lines>450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FAZENDA</vt:lpstr>
    </vt:vector>
  </TitlesOfParts>
  <Company/>
  <LinksUpToDate>false</LinksUpToDate>
  <CharactersWithSpaces>63874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FAZENDA</dc:title>
  <dc:creator>scesare</dc:creator>
  <cp:lastModifiedBy>Fontana, Frederico</cp:lastModifiedBy>
  <cp:revision>4</cp:revision>
  <cp:lastPrinted>2021-07-23T19:36:00Z</cp:lastPrinted>
  <dcterms:created xsi:type="dcterms:W3CDTF">2021-07-23T19:52:00Z</dcterms:created>
  <dcterms:modified xsi:type="dcterms:W3CDTF">2021-11-08T13:28:00Z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2013-10-28T00:00:00Z</vt:filetime>
  </property>
  <property fmtid="{D5CDD505-2E9C-101B-9397-08002B2CF9AE}" pid="3" name="LastSaved">
    <vt:filetime>2015-10-21T00:00:00Z</vt:filetime>
  </property>
</Properties>
</file>